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5DFF6" w14:textId="77777777" w:rsidR="00864544" w:rsidRDefault="00864544"/>
    <w:p w14:paraId="277D90B3" w14:textId="77777777" w:rsidR="007D26CC" w:rsidRDefault="007D26CC"/>
    <w:p w14:paraId="7A74C70C" w14:textId="77777777" w:rsidR="001D4842" w:rsidRDefault="001D4842" w:rsidP="006B75A5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</w:pPr>
      <w:r>
        <w:t xml:space="preserve"> </w:t>
      </w:r>
    </w:p>
    <w:p w14:paraId="1724DC93" w14:textId="2F879BA0" w:rsidR="006B75A5" w:rsidRPr="00274EC2" w:rsidRDefault="003C4AD1" w:rsidP="001D4842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</w:pPr>
      <w:r>
        <w:t>На основу члана</w:t>
      </w:r>
      <w:r w:rsidR="007D26CC" w:rsidRPr="00274EC2">
        <w:t xml:space="preserve"> 31</w:t>
      </w:r>
      <w:r>
        <w:t xml:space="preserve">. став 5. </w:t>
      </w:r>
      <w:r w:rsidR="007D26CC" w:rsidRPr="00274EC2">
        <w:t xml:space="preserve"> и </w:t>
      </w:r>
      <w:r>
        <w:t xml:space="preserve">члана </w:t>
      </w:r>
      <w:r w:rsidR="007D26CC" w:rsidRPr="00274EC2">
        <w:t>33.</w:t>
      </w:r>
      <w:r>
        <w:t xml:space="preserve"> став 4.</w:t>
      </w:r>
      <w:r w:rsidR="007D26CC" w:rsidRPr="00274EC2">
        <w:t xml:space="preserve"> Закона о јавном информисању и медијима  </w:t>
      </w:r>
      <w:r w:rsidR="006B75A5" w:rsidRPr="00274EC2">
        <w:t xml:space="preserve">(„Службени гласник РС”, број </w:t>
      </w:r>
      <w:r w:rsidR="006B75A5" w:rsidRPr="00274EC2">
        <w:rPr>
          <w:lang w:val="sr-Latn-RS"/>
        </w:rPr>
        <w:t>92</w:t>
      </w:r>
      <w:r w:rsidR="006B75A5" w:rsidRPr="00274EC2">
        <w:t>/</w:t>
      </w:r>
      <w:r w:rsidR="006B75A5" w:rsidRPr="00274EC2">
        <w:rPr>
          <w:lang w:val="sr-Latn-RS"/>
        </w:rPr>
        <w:t>23</w:t>
      </w:r>
      <w:r w:rsidR="006B75A5" w:rsidRPr="00274EC2">
        <w:t>),</w:t>
      </w:r>
    </w:p>
    <w:p w14:paraId="7C2EBA0E" w14:textId="418BF57C" w:rsidR="006B75A5" w:rsidRDefault="003C4AD1" w:rsidP="001D4842">
      <w:pPr>
        <w:pStyle w:val="NormalWeb"/>
        <w:shd w:val="clear" w:color="auto" w:fill="FFFFFF"/>
        <w:spacing w:before="0" w:beforeAutospacing="0" w:after="0" w:afterAutospacing="0"/>
        <w:ind w:firstLine="482"/>
        <w:jc w:val="both"/>
      </w:pPr>
      <w:r>
        <w:t>м</w:t>
      </w:r>
      <w:r w:rsidR="006B75A5" w:rsidRPr="00274EC2">
        <w:t>инистар информисања</w:t>
      </w:r>
      <w:r w:rsidR="006B75A5" w:rsidRPr="00274EC2">
        <w:rPr>
          <w:lang w:val="sr-Latn-RS"/>
        </w:rPr>
        <w:t xml:space="preserve"> </w:t>
      </w:r>
      <w:r w:rsidR="006B75A5" w:rsidRPr="00274EC2">
        <w:t>и телекомуникација доноси</w:t>
      </w:r>
    </w:p>
    <w:p w14:paraId="74F294B1" w14:textId="6D051097" w:rsidR="00080094" w:rsidRDefault="00080094" w:rsidP="00A60601">
      <w:pPr>
        <w:pStyle w:val="NormalWeb"/>
        <w:shd w:val="clear" w:color="auto" w:fill="FFFFFF"/>
        <w:spacing w:before="0" w:beforeAutospacing="0" w:after="150" w:afterAutospacing="0"/>
        <w:jc w:val="both"/>
      </w:pPr>
    </w:p>
    <w:p w14:paraId="765A6D29" w14:textId="77777777" w:rsidR="001D4842" w:rsidRDefault="001D4842" w:rsidP="00A60601">
      <w:pPr>
        <w:pStyle w:val="NormalWeb"/>
        <w:shd w:val="clear" w:color="auto" w:fill="FFFFFF"/>
        <w:spacing w:before="0" w:beforeAutospacing="0" w:after="150" w:afterAutospacing="0"/>
        <w:jc w:val="both"/>
      </w:pPr>
    </w:p>
    <w:p w14:paraId="193F39A6" w14:textId="77777777" w:rsidR="006B75A5" w:rsidRPr="00274EC2" w:rsidRDefault="006B75A5" w:rsidP="006B75A5">
      <w:pPr>
        <w:pStyle w:val="NormalWeb"/>
        <w:shd w:val="clear" w:color="auto" w:fill="FFFFFF"/>
        <w:spacing w:before="0" w:beforeAutospacing="0" w:after="150" w:afterAutospacing="0"/>
        <w:ind w:firstLine="480"/>
        <w:jc w:val="center"/>
      </w:pPr>
      <w:r w:rsidRPr="00274EC2">
        <w:t>П Р А В И Л Н И К</w:t>
      </w:r>
    </w:p>
    <w:p w14:paraId="299345C9" w14:textId="12772D80" w:rsidR="006B75A5" w:rsidRPr="00274EC2" w:rsidRDefault="00B20DB7" w:rsidP="006B75A5">
      <w:pPr>
        <w:pStyle w:val="NormalWeb"/>
        <w:shd w:val="clear" w:color="auto" w:fill="FFFFFF"/>
        <w:spacing w:before="0" w:beforeAutospacing="0" w:after="150" w:afterAutospacing="0"/>
        <w:ind w:firstLine="480"/>
        <w:jc w:val="center"/>
      </w:pPr>
      <w:r w:rsidRPr="00274EC2">
        <w:t xml:space="preserve">о </w:t>
      </w:r>
      <w:r w:rsidR="00023DBC">
        <w:t xml:space="preserve"> </w:t>
      </w:r>
      <w:r w:rsidR="0040116F">
        <w:t xml:space="preserve">начину </w:t>
      </w:r>
      <w:r w:rsidR="00023DBC">
        <w:t>успостављања</w:t>
      </w:r>
      <w:r w:rsidR="00FF162F" w:rsidRPr="00274EC2">
        <w:t xml:space="preserve"> и </w:t>
      </w:r>
      <w:r w:rsidRPr="00274EC2">
        <w:t xml:space="preserve">садржини </w:t>
      </w:r>
      <w:r w:rsidR="00FF162F" w:rsidRPr="00274EC2">
        <w:t>Јединственог информационог система за спровођење и праћење суфинансирања пројеката у области јавног информисања</w:t>
      </w:r>
    </w:p>
    <w:p w14:paraId="11E8F781" w14:textId="061AA4ED" w:rsidR="00080094" w:rsidRDefault="00080094" w:rsidP="006B75A5">
      <w:pPr>
        <w:pStyle w:val="NormalWeb"/>
        <w:shd w:val="clear" w:color="auto" w:fill="FFFFFF"/>
        <w:spacing w:before="0" w:beforeAutospacing="0" w:after="150" w:afterAutospacing="0"/>
        <w:ind w:firstLine="480"/>
        <w:jc w:val="center"/>
      </w:pPr>
    </w:p>
    <w:p w14:paraId="4735C248" w14:textId="77777777" w:rsidR="001D4842" w:rsidRPr="00274EC2" w:rsidRDefault="001D4842" w:rsidP="006B75A5">
      <w:pPr>
        <w:pStyle w:val="NormalWeb"/>
        <w:shd w:val="clear" w:color="auto" w:fill="FFFFFF"/>
        <w:spacing w:before="0" w:beforeAutospacing="0" w:after="150" w:afterAutospacing="0"/>
        <w:ind w:firstLine="480"/>
        <w:jc w:val="center"/>
      </w:pPr>
    </w:p>
    <w:p w14:paraId="316BCE48" w14:textId="77777777" w:rsidR="00080094" w:rsidRPr="00274EC2" w:rsidRDefault="00080094" w:rsidP="001072AD">
      <w:pPr>
        <w:pStyle w:val="NormalWeb"/>
        <w:shd w:val="clear" w:color="auto" w:fill="FFFFFF"/>
        <w:spacing w:before="0" w:beforeAutospacing="0" w:after="150" w:afterAutospacing="0"/>
        <w:jc w:val="center"/>
      </w:pPr>
      <w:r w:rsidRPr="00274EC2">
        <w:t>Члан 1.</w:t>
      </w:r>
    </w:p>
    <w:p w14:paraId="5BEAC452" w14:textId="181B0F4C" w:rsidR="00822932" w:rsidRDefault="00080094" w:rsidP="00441534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</w:pPr>
      <w:r w:rsidRPr="00274EC2">
        <w:tab/>
        <w:t>О</w:t>
      </w:r>
      <w:r w:rsidR="002135AB" w:rsidRPr="00274EC2">
        <w:t>в</w:t>
      </w:r>
      <w:r w:rsidRPr="00274EC2">
        <w:t xml:space="preserve">им правилником </w:t>
      </w:r>
      <w:r w:rsidR="008A653C" w:rsidRPr="00274EC2">
        <w:t xml:space="preserve">ближе се </w:t>
      </w:r>
      <w:r w:rsidRPr="00274EC2">
        <w:t>уређу</w:t>
      </w:r>
      <w:r w:rsidR="008A653C" w:rsidRPr="00274EC2">
        <w:t>ју</w:t>
      </w:r>
      <w:r w:rsidRPr="00274EC2">
        <w:t xml:space="preserve"> услови и начин успостављања Јединственог информационог система за </w:t>
      </w:r>
      <w:r w:rsidR="002135AB" w:rsidRPr="00274EC2">
        <w:t>спровођење и праћење суфинансирања пројеката у области јавног информисања</w:t>
      </w:r>
      <w:r w:rsidR="008C0ACF" w:rsidRPr="00274EC2">
        <w:t xml:space="preserve"> (у даљем тексту:</w:t>
      </w:r>
      <w:r w:rsidR="00441534" w:rsidRPr="00274EC2">
        <w:t xml:space="preserve"> </w:t>
      </w:r>
      <w:r w:rsidR="002523F5">
        <w:t>Јединствени информациони систем</w:t>
      </w:r>
      <w:r w:rsidR="008C0ACF" w:rsidRPr="00274EC2">
        <w:t>)</w:t>
      </w:r>
      <w:r w:rsidR="002135AB" w:rsidRPr="00274EC2">
        <w:t>, упис</w:t>
      </w:r>
      <w:r w:rsidR="003A587C">
        <w:t>а, обраде, вођења, ажурирања</w:t>
      </w:r>
      <w:r w:rsidR="002135AB" w:rsidRPr="00274EC2">
        <w:t xml:space="preserve"> и доступност</w:t>
      </w:r>
      <w:r w:rsidR="003A587C">
        <w:t>и</w:t>
      </w:r>
      <w:r w:rsidR="002135AB" w:rsidRPr="00274EC2">
        <w:t xml:space="preserve"> податак</w:t>
      </w:r>
      <w:r w:rsidR="00A02AF1" w:rsidRPr="00274EC2">
        <w:t xml:space="preserve">а и докумената у електронском </w:t>
      </w:r>
      <w:r w:rsidR="002135AB" w:rsidRPr="00274EC2">
        <w:t>облику</w:t>
      </w:r>
      <w:r w:rsidR="00112E46" w:rsidRPr="00274EC2">
        <w:t xml:space="preserve">, </w:t>
      </w:r>
      <w:proofErr w:type="spellStart"/>
      <w:r w:rsidR="00CC4E18" w:rsidRPr="00274EC2">
        <w:t>аутентикације</w:t>
      </w:r>
      <w:proofErr w:type="spellEnd"/>
      <w:r w:rsidR="00CC4E18" w:rsidRPr="00274EC2">
        <w:t xml:space="preserve"> </w:t>
      </w:r>
      <w:r w:rsidR="00112E46" w:rsidRPr="00274EC2">
        <w:t>и ауторизације корисника</w:t>
      </w:r>
      <w:r w:rsidR="00111984">
        <w:t>,</w:t>
      </w:r>
      <w:r w:rsidR="00DD285C">
        <w:rPr>
          <w:lang w:val="en-US"/>
        </w:rPr>
        <w:t xml:space="preserve"> </w:t>
      </w:r>
      <w:r w:rsidR="00972F34">
        <w:t xml:space="preserve">друга </w:t>
      </w:r>
      <w:r w:rsidR="00786C48">
        <w:t>питања од техничког значаја</w:t>
      </w:r>
      <w:r w:rsidR="00972F34">
        <w:t xml:space="preserve"> за вођење Јединственог информационог система</w:t>
      </w:r>
      <w:r w:rsidR="00DD285C">
        <w:rPr>
          <w:lang w:val="en-US"/>
        </w:rPr>
        <w:t xml:space="preserve">, </w:t>
      </w:r>
      <w:proofErr w:type="spellStart"/>
      <w:r w:rsidR="00DD285C">
        <w:rPr>
          <w:lang w:val="en-US"/>
        </w:rPr>
        <w:t>као</w:t>
      </w:r>
      <w:proofErr w:type="spellEnd"/>
      <w:r w:rsidR="00112E46" w:rsidRPr="00274EC2">
        <w:t xml:space="preserve"> и </w:t>
      </w:r>
      <w:r w:rsidR="00A02AF1" w:rsidRPr="00274EC2">
        <w:t>садржај</w:t>
      </w:r>
      <w:r w:rsidR="009E39B0" w:rsidRPr="00274EC2">
        <w:t xml:space="preserve"> </w:t>
      </w:r>
      <w:r w:rsidR="00951E06" w:rsidRPr="00951E06">
        <w:t>Јединственог информационог система</w:t>
      </w:r>
      <w:r w:rsidR="00A02AF1" w:rsidRPr="00274EC2">
        <w:t>.</w:t>
      </w:r>
    </w:p>
    <w:p w14:paraId="741EC1E7" w14:textId="77777777" w:rsidR="008A653C" w:rsidRPr="00274EC2" w:rsidRDefault="00EB12E1" w:rsidP="001072AD">
      <w:pPr>
        <w:pStyle w:val="NormalWeb"/>
        <w:shd w:val="clear" w:color="auto" w:fill="FFFFFF"/>
        <w:spacing w:before="0" w:beforeAutospacing="0" w:after="150" w:afterAutospacing="0"/>
        <w:jc w:val="center"/>
      </w:pPr>
      <w:r w:rsidRPr="00274EC2">
        <w:t>Члан 2.</w:t>
      </w:r>
    </w:p>
    <w:p w14:paraId="0C29C5AD" w14:textId="3646EFEE" w:rsidR="002D5541" w:rsidRPr="00BE6933" w:rsidRDefault="00577A48" w:rsidP="00BE6933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lang w:val="ru-RU"/>
        </w:rPr>
      </w:pPr>
      <w:r w:rsidRPr="00274EC2">
        <w:tab/>
      </w:r>
      <w:r w:rsidR="008C0ACF" w:rsidRPr="00274EC2">
        <w:t xml:space="preserve"> </w:t>
      </w:r>
      <w:r w:rsidR="00797621" w:rsidRPr="00274EC2">
        <w:rPr>
          <w:lang w:val="ru-RU"/>
        </w:rPr>
        <w:t xml:space="preserve">Министарство </w:t>
      </w:r>
      <w:proofErr w:type="spellStart"/>
      <w:r w:rsidR="00797621" w:rsidRPr="00274EC2">
        <w:rPr>
          <w:lang w:val="ru-RU"/>
        </w:rPr>
        <w:t>надлежно</w:t>
      </w:r>
      <w:proofErr w:type="spellEnd"/>
      <w:r w:rsidR="00797621" w:rsidRPr="00274EC2">
        <w:rPr>
          <w:lang w:val="ru-RU"/>
        </w:rPr>
        <w:t xml:space="preserve"> за </w:t>
      </w:r>
      <w:proofErr w:type="spellStart"/>
      <w:r w:rsidR="00797621" w:rsidRPr="00274EC2">
        <w:rPr>
          <w:lang w:val="ru-RU"/>
        </w:rPr>
        <w:t>послове</w:t>
      </w:r>
      <w:proofErr w:type="spellEnd"/>
      <w:r w:rsidR="00797621" w:rsidRPr="00274EC2">
        <w:rPr>
          <w:lang w:val="ru-RU"/>
        </w:rPr>
        <w:t xml:space="preserve"> </w:t>
      </w:r>
      <w:proofErr w:type="spellStart"/>
      <w:r w:rsidR="00797621" w:rsidRPr="00274EC2">
        <w:rPr>
          <w:lang w:val="ru-RU"/>
        </w:rPr>
        <w:t>јавног</w:t>
      </w:r>
      <w:proofErr w:type="spellEnd"/>
      <w:r w:rsidR="00797621" w:rsidRPr="00274EC2">
        <w:rPr>
          <w:lang w:val="ru-RU"/>
        </w:rPr>
        <w:t xml:space="preserve"> информисања (у </w:t>
      </w:r>
      <w:proofErr w:type="spellStart"/>
      <w:r w:rsidR="00797621" w:rsidRPr="00274EC2">
        <w:rPr>
          <w:lang w:val="ru-RU"/>
        </w:rPr>
        <w:t>даљем</w:t>
      </w:r>
      <w:proofErr w:type="spellEnd"/>
      <w:r w:rsidR="00797621" w:rsidRPr="00274EC2">
        <w:rPr>
          <w:lang w:val="ru-RU"/>
        </w:rPr>
        <w:t xml:space="preserve"> те</w:t>
      </w:r>
      <w:r w:rsidR="00B17AA3">
        <w:rPr>
          <w:lang w:val="ru-RU"/>
        </w:rPr>
        <w:t xml:space="preserve">ксту: Министарство) </w:t>
      </w:r>
      <w:proofErr w:type="spellStart"/>
      <w:proofErr w:type="gramStart"/>
      <w:r w:rsidR="00B17AA3">
        <w:rPr>
          <w:lang w:val="ru-RU"/>
        </w:rPr>
        <w:t>израђује</w:t>
      </w:r>
      <w:proofErr w:type="spellEnd"/>
      <w:r w:rsidR="00797621" w:rsidRPr="00274EC2">
        <w:rPr>
          <w:lang w:val="ru-RU"/>
        </w:rPr>
        <w:t xml:space="preserve"> </w:t>
      </w:r>
      <w:r w:rsidR="00B91084" w:rsidRPr="00274EC2">
        <w:rPr>
          <w:lang w:val="ru-RU"/>
        </w:rPr>
        <w:t xml:space="preserve"> и</w:t>
      </w:r>
      <w:proofErr w:type="gramEnd"/>
      <w:r w:rsidR="00B91084" w:rsidRPr="00274EC2">
        <w:rPr>
          <w:lang w:val="ru-RU"/>
        </w:rPr>
        <w:t xml:space="preserve"> </w:t>
      </w:r>
      <w:proofErr w:type="spellStart"/>
      <w:r w:rsidR="00B91084" w:rsidRPr="00274EC2">
        <w:rPr>
          <w:lang w:val="ru-RU"/>
        </w:rPr>
        <w:t>одржава</w:t>
      </w:r>
      <w:proofErr w:type="spellEnd"/>
      <w:r w:rsidR="00B91084" w:rsidRPr="00274EC2">
        <w:rPr>
          <w:lang w:val="ru-RU"/>
        </w:rPr>
        <w:t xml:space="preserve"> </w:t>
      </w:r>
      <w:r w:rsidR="002523F5">
        <w:t>Јединствени информациони систем</w:t>
      </w:r>
      <w:r w:rsidR="00B91084" w:rsidRPr="00274EC2">
        <w:rPr>
          <w:lang w:val="ru-RU"/>
        </w:rPr>
        <w:t xml:space="preserve"> уз техничку подршку органа државне управе надлежног за пројектовање, изградњу, повезивање, развој и одржавање ресурса информационо-комуникационих технологија и инфраструктуре потребних за пружање услуга електронске управе, као и подршку у примени наведених технологија.</w:t>
      </w:r>
    </w:p>
    <w:p w14:paraId="4EF1C6F2" w14:textId="47881BD1" w:rsidR="00A743CC" w:rsidRDefault="00A743CC" w:rsidP="001D4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EAA563E" w14:textId="098EB077" w:rsidR="00A743CC" w:rsidRDefault="005B59A5" w:rsidP="00F01A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3</w:t>
      </w:r>
      <w:r w:rsidR="00F01A5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6C7D06F" w14:textId="77777777" w:rsidR="00A743CC" w:rsidRDefault="00A743CC" w:rsidP="006353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B0D2F1" w14:textId="60109440" w:rsidR="001072AD" w:rsidRDefault="00D04CF7" w:rsidP="00FC7C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администрацијом</w:t>
      </w:r>
      <w:proofErr w:type="spellEnd"/>
      <w:r w:rsidR="009A64B4">
        <w:rPr>
          <w:rFonts w:ascii="Times New Roman" w:hAnsi="Times New Roman" w:cs="Times New Roman"/>
          <w:sz w:val="24"/>
          <w:szCs w:val="24"/>
          <w:lang w:val="sr-Cyrl-RS"/>
        </w:rPr>
        <w:t xml:space="preserve"> Јединственог инфо</w:t>
      </w:r>
      <w:r w:rsidR="00DD285C">
        <w:rPr>
          <w:rFonts w:ascii="Times New Roman" w:hAnsi="Times New Roman" w:cs="Times New Roman"/>
          <w:sz w:val="24"/>
          <w:szCs w:val="24"/>
        </w:rPr>
        <w:t>р</w:t>
      </w:r>
      <w:proofErr w:type="spellStart"/>
      <w:r w:rsidR="009A64B4">
        <w:rPr>
          <w:rFonts w:ascii="Times New Roman" w:hAnsi="Times New Roman" w:cs="Times New Roman"/>
          <w:sz w:val="24"/>
          <w:szCs w:val="24"/>
          <w:lang w:val="sr-Cyrl-RS"/>
        </w:rPr>
        <w:t>мационог</w:t>
      </w:r>
      <w:proofErr w:type="spellEnd"/>
      <w:r w:rsidR="009A64B4">
        <w:rPr>
          <w:rFonts w:ascii="Times New Roman" w:hAnsi="Times New Roman" w:cs="Times New Roman"/>
          <w:sz w:val="24"/>
          <w:szCs w:val="24"/>
          <w:lang w:val="sr-Cyrl-RS"/>
        </w:rPr>
        <w:t xml:space="preserve"> система</w:t>
      </w:r>
      <w:r w:rsidR="00A743CC" w:rsidRPr="00A743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A743CC" w:rsidRPr="00A743CC">
        <w:rPr>
          <w:rFonts w:ascii="Times New Roman" w:hAnsi="Times New Roman" w:cs="Times New Roman"/>
          <w:sz w:val="24"/>
          <w:szCs w:val="24"/>
          <w:lang w:val="sr-Cyrl-RS"/>
        </w:rPr>
        <w:t>верификациј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A743CC" w:rsidRPr="00A743CC">
        <w:rPr>
          <w:rFonts w:ascii="Times New Roman" w:hAnsi="Times New Roman" w:cs="Times New Roman"/>
          <w:sz w:val="24"/>
          <w:szCs w:val="24"/>
          <w:lang w:val="sr-Cyrl-RS"/>
        </w:rPr>
        <w:t xml:space="preserve"> и укидање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743CC" w:rsidRPr="00A743CC">
        <w:rPr>
          <w:rFonts w:ascii="Times New Roman" w:hAnsi="Times New Roman" w:cs="Times New Roman"/>
          <w:sz w:val="24"/>
          <w:szCs w:val="24"/>
          <w:lang w:val="sr-Cyrl-RS"/>
        </w:rPr>
        <w:t xml:space="preserve"> корисничких налога као и друге послове који су</w:t>
      </w:r>
      <w:r w:rsidR="007C1682">
        <w:rPr>
          <w:rFonts w:ascii="Times New Roman" w:hAnsi="Times New Roman" w:cs="Times New Roman"/>
          <w:sz w:val="24"/>
          <w:szCs w:val="24"/>
          <w:lang w:val="sr-Cyrl-RS"/>
        </w:rPr>
        <w:t xml:space="preserve"> неопходни за функционисање Јед</w:t>
      </w:r>
      <w:r w:rsidR="009A64B4">
        <w:rPr>
          <w:rFonts w:ascii="Times New Roman" w:hAnsi="Times New Roman" w:cs="Times New Roman"/>
          <w:sz w:val="24"/>
          <w:szCs w:val="24"/>
          <w:lang w:val="sr-Cyrl-RS"/>
        </w:rPr>
        <w:t>инственог информационог 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запослено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="00A743CC" w:rsidRPr="00A743CC">
        <w:rPr>
          <w:rFonts w:ascii="Times New Roman" w:hAnsi="Times New Roman" w:cs="Times New Roman"/>
          <w:sz w:val="24"/>
          <w:szCs w:val="24"/>
          <w:lang w:val="sr-Cyrl-RS"/>
        </w:rPr>
        <w:t xml:space="preserve"> (у </w:t>
      </w:r>
      <w:r w:rsidR="007C1682">
        <w:rPr>
          <w:rFonts w:ascii="Times New Roman" w:hAnsi="Times New Roman" w:cs="Times New Roman"/>
          <w:sz w:val="24"/>
          <w:szCs w:val="24"/>
          <w:lang w:val="sr-Cyrl-RS"/>
        </w:rPr>
        <w:t>даљем тексту:</w:t>
      </w:r>
      <w:r w:rsidR="001B1E31">
        <w:rPr>
          <w:rFonts w:ascii="Times New Roman" w:hAnsi="Times New Roman" w:cs="Times New Roman"/>
          <w:sz w:val="24"/>
          <w:szCs w:val="24"/>
        </w:rPr>
        <w:t xml:space="preserve"> </w:t>
      </w:r>
      <w:r w:rsidR="00837AA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C1682">
        <w:rPr>
          <w:rFonts w:ascii="Times New Roman" w:hAnsi="Times New Roman" w:cs="Times New Roman"/>
          <w:sz w:val="24"/>
          <w:szCs w:val="24"/>
          <w:lang w:val="sr-Cyrl-RS"/>
        </w:rPr>
        <w:t xml:space="preserve">дминистратор </w:t>
      </w:r>
      <w:r w:rsidR="007265F1" w:rsidRPr="007265F1">
        <w:rPr>
          <w:rFonts w:ascii="Times New Roman" w:hAnsi="Times New Roman" w:cs="Times New Roman"/>
          <w:sz w:val="24"/>
          <w:szCs w:val="24"/>
          <w:lang w:val="sr-Cyrl-RS"/>
        </w:rPr>
        <w:t>систем</w:t>
      </w:r>
      <w:r w:rsidR="007265F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C7C30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14:paraId="79473AE1" w14:textId="77777777" w:rsidR="00FC7C30" w:rsidRPr="007232C5" w:rsidRDefault="00FC7C30" w:rsidP="00FC7C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990FCA" w14:textId="39E0D759" w:rsidR="00D67D44" w:rsidRDefault="00D108E8" w:rsidP="001072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4</w:t>
      </w:r>
      <w:r w:rsidR="00D67D44" w:rsidRPr="00527C1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AD4D7FC" w14:textId="77777777" w:rsidR="00F01A55" w:rsidRPr="00527C12" w:rsidRDefault="00F01A55" w:rsidP="001072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6FF809D" w14:textId="5798B625" w:rsidR="00634085" w:rsidRPr="00527C12" w:rsidRDefault="00634085" w:rsidP="006340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C12">
        <w:rPr>
          <w:rFonts w:ascii="Times New Roman" w:hAnsi="Times New Roman" w:cs="Times New Roman"/>
          <w:sz w:val="24"/>
          <w:szCs w:val="24"/>
          <w:lang w:val="ru-RU"/>
        </w:rPr>
        <w:t>Обвезници уноса података и докумената</w:t>
      </w:r>
      <w:r w:rsidR="00D52D4D">
        <w:rPr>
          <w:rFonts w:ascii="Times New Roman" w:hAnsi="Times New Roman" w:cs="Times New Roman"/>
          <w:sz w:val="24"/>
          <w:szCs w:val="24"/>
          <w:lang w:val="ru-RU"/>
        </w:rPr>
        <w:t xml:space="preserve"> и корисници  Јединственог информационог</w:t>
      </w:r>
      <w:r w:rsidR="003717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17AA" w:rsidRPr="00544BD6">
        <w:rPr>
          <w:rFonts w:ascii="Times New Roman" w:hAnsi="Times New Roman" w:cs="Times New Roman"/>
          <w:sz w:val="24"/>
          <w:szCs w:val="24"/>
          <w:lang w:val="ru-RU"/>
        </w:rPr>
        <w:t>систем</w:t>
      </w:r>
      <w:r w:rsidR="00B2089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BB1720">
        <w:rPr>
          <w:rFonts w:ascii="Times New Roman" w:hAnsi="Times New Roman" w:cs="Times New Roman"/>
          <w:sz w:val="24"/>
          <w:szCs w:val="24"/>
          <w:lang w:val="ru-RU"/>
        </w:rPr>
        <w:t xml:space="preserve"> су:</w:t>
      </w:r>
    </w:p>
    <w:p w14:paraId="22F5E4C6" w14:textId="634AF28B" w:rsidR="00634085" w:rsidRPr="00172AB9" w:rsidRDefault="00634085" w:rsidP="006340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C12">
        <w:rPr>
          <w:rFonts w:ascii="Times New Roman" w:hAnsi="Times New Roman" w:cs="Times New Roman"/>
          <w:sz w:val="24"/>
          <w:szCs w:val="24"/>
          <w:lang w:val="ru-RU"/>
        </w:rPr>
        <w:t>1) Република Србија, аутономна покрајина, односно јединице локалн</w:t>
      </w:r>
      <w:r w:rsidR="00661E9C" w:rsidRPr="00527C12">
        <w:rPr>
          <w:rFonts w:ascii="Times New Roman" w:hAnsi="Times New Roman" w:cs="Times New Roman"/>
          <w:sz w:val="24"/>
          <w:szCs w:val="24"/>
          <w:lang w:val="ru-RU"/>
        </w:rPr>
        <w:t>е самоуправе</w:t>
      </w:r>
      <w:r w:rsidR="0075695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61E9C" w:rsidRPr="00527C12">
        <w:rPr>
          <w:rFonts w:ascii="Times New Roman" w:hAnsi="Times New Roman" w:cs="Times New Roman"/>
          <w:sz w:val="24"/>
          <w:szCs w:val="24"/>
          <w:lang w:val="ru-RU"/>
        </w:rPr>
        <w:t xml:space="preserve"> које </w:t>
      </w:r>
      <w:r w:rsidR="00661E9C" w:rsidRPr="00172AB9">
        <w:rPr>
          <w:rFonts w:ascii="Times New Roman" w:hAnsi="Times New Roman" w:cs="Times New Roman"/>
          <w:sz w:val="24"/>
          <w:szCs w:val="24"/>
          <w:lang w:val="ru-RU"/>
        </w:rPr>
        <w:t>спроводе</w:t>
      </w:r>
      <w:r w:rsidRPr="00172AB9">
        <w:rPr>
          <w:rFonts w:ascii="Times New Roman" w:hAnsi="Times New Roman" w:cs="Times New Roman"/>
          <w:sz w:val="24"/>
          <w:szCs w:val="24"/>
          <w:lang w:val="ru-RU"/>
        </w:rPr>
        <w:t xml:space="preserve"> конкурсе у области јавног информисања</w:t>
      </w:r>
      <w:r w:rsidR="00556647">
        <w:rPr>
          <w:rFonts w:ascii="Times New Roman" w:hAnsi="Times New Roman" w:cs="Times New Roman"/>
          <w:sz w:val="24"/>
          <w:szCs w:val="24"/>
          <w:lang w:val="ru-RU"/>
        </w:rPr>
        <w:t xml:space="preserve"> (у даљем тексту:орган који расписује конкурс)</w:t>
      </w:r>
      <w:r w:rsidRPr="00172AB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E563C52" w14:textId="567ED3D1" w:rsidR="00634085" w:rsidRPr="00172AB9" w:rsidRDefault="00634085" w:rsidP="006340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2AB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2) </w:t>
      </w:r>
      <w:r w:rsidRPr="00513138">
        <w:rPr>
          <w:rFonts w:ascii="Times New Roman" w:hAnsi="Times New Roman" w:cs="Times New Roman"/>
          <w:sz w:val="24"/>
          <w:szCs w:val="24"/>
          <w:lang w:val="ru-RU"/>
        </w:rPr>
        <w:t>издавач</w:t>
      </w:r>
      <w:r w:rsidR="007B15CD">
        <w:rPr>
          <w:rFonts w:ascii="Times New Roman" w:hAnsi="Times New Roman" w:cs="Times New Roman"/>
          <w:sz w:val="24"/>
          <w:szCs w:val="24"/>
          <w:lang w:val="ru-RU"/>
        </w:rPr>
        <w:t xml:space="preserve"> медиј</w:t>
      </w:r>
      <w:r w:rsidR="0041565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7B15CD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513138">
        <w:rPr>
          <w:rFonts w:ascii="Times New Roman" w:hAnsi="Times New Roman" w:cs="Times New Roman"/>
          <w:sz w:val="24"/>
          <w:szCs w:val="24"/>
          <w:lang w:val="ru-RU"/>
        </w:rPr>
        <w:t xml:space="preserve"> произвођач</w:t>
      </w:r>
      <w:r w:rsidR="007B15C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13138">
        <w:rPr>
          <w:rFonts w:ascii="Times New Roman" w:hAnsi="Times New Roman" w:cs="Times New Roman"/>
          <w:sz w:val="24"/>
          <w:szCs w:val="24"/>
          <w:lang w:val="ru-RU"/>
        </w:rPr>
        <w:t xml:space="preserve"> медијског садржаја</w:t>
      </w:r>
      <w:r w:rsidR="0075695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13138">
        <w:rPr>
          <w:rFonts w:ascii="Times New Roman" w:hAnsi="Times New Roman" w:cs="Times New Roman"/>
          <w:sz w:val="24"/>
          <w:szCs w:val="24"/>
          <w:lang w:val="ru-RU"/>
        </w:rPr>
        <w:t xml:space="preserve"> који </w:t>
      </w:r>
      <w:r w:rsidR="007B15CD">
        <w:rPr>
          <w:rFonts w:ascii="Times New Roman" w:hAnsi="Times New Roman" w:cs="Times New Roman"/>
          <w:sz w:val="24"/>
          <w:szCs w:val="24"/>
          <w:lang w:val="ru-RU"/>
        </w:rPr>
        <w:t xml:space="preserve">учествују на конкурсима </w:t>
      </w:r>
      <w:r w:rsidR="00533068" w:rsidRPr="00513138">
        <w:rPr>
          <w:rFonts w:ascii="Times New Roman" w:hAnsi="Times New Roman" w:cs="Times New Roman"/>
          <w:sz w:val="24"/>
          <w:szCs w:val="24"/>
          <w:lang w:val="sr-Cyrl-RS"/>
        </w:rPr>
        <w:t>у области јавног информисања</w:t>
      </w:r>
      <w:r w:rsidR="000A2644" w:rsidRPr="00513138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533068" w:rsidRPr="00172A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D54FF10" w14:textId="5A90D756" w:rsidR="00634085" w:rsidRPr="00527C12" w:rsidRDefault="00634085" w:rsidP="006340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2AB9">
        <w:rPr>
          <w:rFonts w:ascii="Times New Roman" w:hAnsi="Times New Roman" w:cs="Times New Roman"/>
          <w:sz w:val="24"/>
          <w:szCs w:val="24"/>
          <w:lang w:val="ru-RU"/>
        </w:rPr>
        <w:t>3) новинарска и медијска удружења</w:t>
      </w:r>
      <w:r w:rsidR="007B15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645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B15CD">
        <w:rPr>
          <w:rFonts w:ascii="Times New Roman" w:hAnsi="Times New Roman" w:cs="Times New Roman"/>
          <w:sz w:val="24"/>
          <w:szCs w:val="24"/>
          <w:lang w:val="ru-RU"/>
        </w:rPr>
        <w:t xml:space="preserve"> стручњаци за медије</w:t>
      </w:r>
      <w:r w:rsidR="0075695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B15CD">
        <w:rPr>
          <w:rFonts w:ascii="Times New Roman" w:hAnsi="Times New Roman" w:cs="Times New Roman"/>
          <w:sz w:val="24"/>
          <w:szCs w:val="24"/>
          <w:lang w:val="ru-RU"/>
        </w:rPr>
        <w:t xml:space="preserve"> који с</w:t>
      </w:r>
      <w:r w:rsidR="00C9645A">
        <w:rPr>
          <w:rFonts w:ascii="Times New Roman" w:hAnsi="Times New Roman" w:cs="Times New Roman"/>
          <w:sz w:val="24"/>
          <w:szCs w:val="24"/>
          <w:lang w:val="ru-RU"/>
        </w:rPr>
        <w:t>е пријављују за чланове комисија</w:t>
      </w:r>
      <w:r w:rsidRPr="00527C1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0C9EA85" w14:textId="01A1D2FD" w:rsidR="00634085" w:rsidRPr="00527C12" w:rsidRDefault="00634085" w:rsidP="006340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C12">
        <w:rPr>
          <w:rFonts w:ascii="Times New Roman" w:hAnsi="Times New Roman" w:cs="Times New Roman"/>
          <w:sz w:val="24"/>
          <w:szCs w:val="24"/>
          <w:lang w:val="ru-RU"/>
        </w:rPr>
        <w:t>4) представници државних органа, Регулаторног тела за електронске медије и Савета за штампу</w:t>
      </w:r>
      <w:r w:rsidR="0075695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27C12">
        <w:rPr>
          <w:rFonts w:ascii="Times New Roman" w:hAnsi="Times New Roman" w:cs="Times New Roman"/>
          <w:sz w:val="24"/>
          <w:szCs w:val="24"/>
          <w:lang w:val="ru-RU"/>
        </w:rPr>
        <w:t xml:space="preserve"> који медијима изричу мере због кршења прописа и професионалних и етичких стандарда;</w:t>
      </w:r>
    </w:p>
    <w:p w14:paraId="2877F016" w14:textId="37A36FF2" w:rsidR="001E654C" w:rsidRDefault="00634085" w:rsidP="001D48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7C12">
        <w:rPr>
          <w:rFonts w:ascii="Times New Roman" w:hAnsi="Times New Roman" w:cs="Times New Roman"/>
          <w:sz w:val="24"/>
          <w:szCs w:val="24"/>
          <w:lang w:val="ru-RU"/>
        </w:rPr>
        <w:t>5) чланови комисија.</w:t>
      </w:r>
    </w:p>
    <w:p w14:paraId="34FD537F" w14:textId="32BEE564" w:rsidR="00860808" w:rsidRDefault="00860808" w:rsidP="00856E1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F6178D" w14:textId="2C8A956C" w:rsidR="00860808" w:rsidRPr="00527C12" w:rsidRDefault="00D108E8" w:rsidP="008608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5</w:t>
      </w:r>
      <w:r w:rsidR="00860808" w:rsidRPr="00527C1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AD86F18" w14:textId="77777777" w:rsidR="00164B49" w:rsidRPr="00527C12" w:rsidRDefault="00164B49" w:rsidP="001F45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384247F" w14:textId="27D62EC6" w:rsidR="00DD285C" w:rsidRPr="00E92601" w:rsidRDefault="003D0174" w:rsidP="00DD28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C12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DD285C">
        <w:rPr>
          <w:rFonts w:ascii="Times New Roman" w:hAnsi="Times New Roman" w:cs="Times New Roman"/>
          <w:sz w:val="24"/>
          <w:szCs w:val="24"/>
        </w:rPr>
        <w:t>Обвезници</w:t>
      </w:r>
      <w:proofErr w:type="spellEnd"/>
      <w:r w:rsidR="00DD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85C">
        <w:rPr>
          <w:rFonts w:ascii="Times New Roman" w:hAnsi="Times New Roman" w:cs="Times New Roman"/>
          <w:sz w:val="24"/>
          <w:szCs w:val="24"/>
        </w:rPr>
        <w:t>уноса</w:t>
      </w:r>
      <w:proofErr w:type="spellEnd"/>
      <w:r w:rsidR="00DD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85C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="00DD285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D285C">
        <w:rPr>
          <w:rFonts w:ascii="Times New Roman" w:hAnsi="Times New Roman" w:cs="Times New Roman"/>
          <w:sz w:val="24"/>
          <w:szCs w:val="24"/>
        </w:rPr>
        <w:t>докумената</w:t>
      </w:r>
      <w:proofErr w:type="spellEnd"/>
      <w:r w:rsidR="00DD285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D285C">
        <w:rPr>
          <w:rFonts w:ascii="Times New Roman" w:hAnsi="Times New Roman" w:cs="Times New Roman"/>
          <w:sz w:val="24"/>
          <w:szCs w:val="24"/>
        </w:rPr>
        <w:t>корисници</w:t>
      </w:r>
      <w:proofErr w:type="spellEnd"/>
      <w:r w:rsidR="00DD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85C">
        <w:rPr>
          <w:rFonts w:ascii="Times New Roman" w:hAnsi="Times New Roman" w:cs="Times New Roman"/>
          <w:sz w:val="24"/>
          <w:szCs w:val="24"/>
        </w:rPr>
        <w:t>Јединственог</w:t>
      </w:r>
      <w:proofErr w:type="spellEnd"/>
      <w:r w:rsidR="00DD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85C">
        <w:rPr>
          <w:rFonts w:ascii="Times New Roman" w:hAnsi="Times New Roman" w:cs="Times New Roman"/>
          <w:sz w:val="24"/>
          <w:szCs w:val="24"/>
        </w:rPr>
        <w:t>информационог</w:t>
      </w:r>
      <w:proofErr w:type="spellEnd"/>
      <w:r w:rsidR="00DD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85C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="00DD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85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DD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85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DD285C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="00DD285C">
        <w:rPr>
          <w:rFonts w:ascii="Times New Roman" w:hAnsi="Times New Roman" w:cs="Times New Roman"/>
          <w:sz w:val="24"/>
          <w:szCs w:val="24"/>
        </w:rPr>
        <w:t>тач</w:t>
      </w:r>
      <w:proofErr w:type="spellEnd"/>
      <w:r w:rsidR="00DD285C">
        <w:rPr>
          <w:rFonts w:ascii="Times New Roman" w:hAnsi="Times New Roman" w:cs="Times New Roman"/>
          <w:sz w:val="24"/>
          <w:szCs w:val="24"/>
        </w:rPr>
        <w:t xml:space="preserve">. 1)–4) </w:t>
      </w:r>
      <w:proofErr w:type="spellStart"/>
      <w:r w:rsidR="00DD285C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="00DD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85C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="00DD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85C">
        <w:rPr>
          <w:rFonts w:ascii="Times New Roman" w:hAnsi="Times New Roman" w:cs="Times New Roman"/>
          <w:sz w:val="24"/>
          <w:szCs w:val="24"/>
        </w:rPr>
        <w:t>именују</w:t>
      </w:r>
      <w:proofErr w:type="spellEnd"/>
      <w:r w:rsidR="00DD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85C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="00DD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85C" w:rsidRPr="00E41213">
        <w:rPr>
          <w:rFonts w:ascii="Times New Roman" w:hAnsi="Times New Roman"/>
          <w:sz w:val="24"/>
          <w:szCs w:val="24"/>
        </w:rPr>
        <w:t>које</w:t>
      </w:r>
      <w:proofErr w:type="spellEnd"/>
      <w:r w:rsidR="00DD285C" w:rsidRPr="00E4121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DD285C" w:rsidRPr="00E41213">
        <w:rPr>
          <w:rFonts w:ascii="Times New Roman" w:hAnsi="Times New Roman"/>
          <w:sz w:val="24"/>
          <w:szCs w:val="24"/>
        </w:rPr>
        <w:t>име</w:t>
      </w:r>
      <w:proofErr w:type="spellEnd"/>
      <w:r w:rsidR="00DD285C" w:rsidRPr="00E4121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D285C" w:rsidRPr="00E41213">
        <w:rPr>
          <w:rFonts w:ascii="Times New Roman" w:hAnsi="Times New Roman"/>
          <w:sz w:val="24"/>
          <w:szCs w:val="24"/>
        </w:rPr>
        <w:t>за</w:t>
      </w:r>
      <w:proofErr w:type="spellEnd"/>
      <w:r w:rsidR="00DD285C" w:rsidRPr="00E412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285C" w:rsidRPr="00E41213">
        <w:rPr>
          <w:rFonts w:ascii="Times New Roman" w:hAnsi="Times New Roman"/>
          <w:sz w:val="24"/>
          <w:szCs w:val="24"/>
        </w:rPr>
        <w:t>рачун</w:t>
      </w:r>
      <w:proofErr w:type="spellEnd"/>
      <w:r w:rsidR="00DD285C" w:rsidRPr="00E412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285C" w:rsidRPr="00E41213">
        <w:rPr>
          <w:rFonts w:ascii="Times New Roman" w:hAnsi="Times New Roman"/>
          <w:sz w:val="24"/>
          <w:szCs w:val="24"/>
        </w:rPr>
        <w:t>обвезника</w:t>
      </w:r>
      <w:proofErr w:type="spellEnd"/>
      <w:r w:rsidR="00DD285C" w:rsidRPr="00E412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285C" w:rsidRPr="00E41213">
        <w:rPr>
          <w:rFonts w:ascii="Times New Roman" w:hAnsi="Times New Roman"/>
          <w:sz w:val="24"/>
          <w:szCs w:val="24"/>
        </w:rPr>
        <w:t>врши</w:t>
      </w:r>
      <w:proofErr w:type="spellEnd"/>
      <w:r w:rsidR="00DD285C" w:rsidRPr="00E412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285C" w:rsidRPr="00E41213">
        <w:rPr>
          <w:rFonts w:ascii="Times New Roman" w:hAnsi="Times New Roman"/>
          <w:sz w:val="24"/>
          <w:szCs w:val="24"/>
        </w:rPr>
        <w:t>послове</w:t>
      </w:r>
      <w:proofErr w:type="spellEnd"/>
      <w:r w:rsidR="00DD285C" w:rsidRPr="00E412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285C" w:rsidRPr="00E41213">
        <w:rPr>
          <w:rFonts w:ascii="Times New Roman" w:hAnsi="Times New Roman"/>
          <w:sz w:val="24"/>
          <w:szCs w:val="24"/>
        </w:rPr>
        <w:t>уноса</w:t>
      </w:r>
      <w:proofErr w:type="spellEnd"/>
      <w:r w:rsidR="00DD285C" w:rsidRPr="00E412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285C" w:rsidRPr="00E41213">
        <w:rPr>
          <w:rFonts w:ascii="Times New Roman" w:hAnsi="Times New Roman"/>
          <w:sz w:val="24"/>
          <w:szCs w:val="24"/>
        </w:rPr>
        <w:t>података</w:t>
      </w:r>
      <w:proofErr w:type="spellEnd"/>
      <w:r w:rsidR="00DD285C" w:rsidRPr="00E4121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D285C" w:rsidRPr="00E41213">
        <w:rPr>
          <w:rFonts w:ascii="Times New Roman" w:hAnsi="Times New Roman"/>
          <w:sz w:val="24"/>
          <w:szCs w:val="24"/>
        </w:rPr>
        <w:t>докумената</w:t>
      </w:r>
      <w:proofErr w:type="spellEnd"/>
      <w:r w:rsidR="00DD285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DD285C">
        <w:rPr>
          <w:rFonts w:ascii="Times New Roman" w:hAnsi="Times New Roman" w:cs="Times New Roman"/>
          <w:sz w:val="24"/>
          <w:szCs w:val="24"/>
        </w:rPr>
        <w:t>Јединствени</w:t>
      </w:r>
      <w:proofErr w:type="spellEnd"/>
      <w:r w:rsidR="00DD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85C">
        <w:rPr>
          <w:rFonts w:ascii="Times New Roman" w:hAnsi="Times New Roman" w:cs="Times New Roman"/>
          <w:sz w:val="24"/>
          <w:szCs w:val="24"/>
        </w:rPr>
        <w:t>информациони</w:t>
      </w:r>
      <w:proofErr w:type="spellEnd"/>
      <w:r w:rsidR="00DD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85C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="00DD285C">
        <w:rPr>
          <w:rFonts w:ascii="Times New Roman" w:hAnsi="Times New Roman" w:cs="Times New Roman"/>
          <w:sz w:val="24"/>
          <w:szCs w:val="24"/>
        </w:rPr>
        <w:t>.</w:t>
      </w:r>
    </w:p>
    <w:p w14:paraId="5D0291B6" w14:textId="7354EAD8" w:rsidR="006C031B" w:rsidRDefault="006C031B" w:rsidP="00DD28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Обвезник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Јединственог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информационог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пријављуј</w:t>
      </w:r>
      <w:r w:rsidR="002B2F20"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r w:rsidR="002B2F20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</w:t>
      </w:r>
      <w:r w:rsidR="002B2F20"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Јединствени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информациони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2D0D2D1" w14:textId="32C0A082" w:rsidR="004059A2" w:rsidRPr="00513138" w:rsidRDefault="0089672B" w:rsidP="00DD285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DD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85C">
        <w:rPr>
          <w:rFonts w:ascii="Times New Roman" w:hAnsi="Times New Roman" w:cs="Times New Roman"/>
          <w:sz w:val="24"/>
          <w:szCs w:val="24"/>
        </w:rPr>
        <w:t>сврху</w:t>
      </w:r>
      <w:proofErr w:type="spellEnd"/>
      <w:r w:rsidR="00DD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85C">
        <w:rPr>
          <w:rFonts w:ascii="Times New Roman" w:hAnsi="Times New Roman" w:cs="Times New Roman"/>
          <w:sz w:val="24"/>
          <w:szCs w:val="24"/>
        </w:rPr>
        <w:t>креирања</w:t>
      </w:r>
      <w:proofErr w:type="spellEnd"/>
      <w:r w:rsidR="00DD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85C">
        <w:rPr>
          <w:rFonts w:ascii="Times New Roman" w:hAnsi="Times New Roman" w:cs="Times New Roman"/>
          <w:sz w:val="24"/>
          <w:szCs w:val="24"/>
        </w:rPr>
        <w:t>налога</w:t>
      </w:r>
      <w:proofErr w:type="spellEnd"/>
      <w:r w:rsidR="00DD285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DD285C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="00AA20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A2069">
        <w:rPr>
          <w:rFonts w:ascii="Times New Roman" w:hAnsi="Times New Roman" w:cs="Times New Roman"/>
          <w:sz w:val="24"/>
          <w:szCs w:val="24"/>
          <w:lang w:val="sr-Cyrl-RS"/>
        </w:rPr>
        <w:t>аутентикације</w:t>
      </w:r>
      <w:proofErr w:type="spellEnd"/>
      <w:r w:rsidR="00AA2069">
        <w:rPr>
          <w:rFonts w:ascii="Times New Roman" w:hAnsi="Times New Roman" w:cs="Times New Roman"/>
          <w:sz w:val="24"/>
          <w:szCs w:val="24"/>
          <w:lang w:val="sr-Cyrl-RS"/>
        </w:rPr>
        <w:t xml:space="preserve"> и ауторизације корисника и у циљу</w:t>
      </w:r>
      <w:r w:rsidR="00DD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85C">
        <w:rPr>
          <w:rFonts w:ascii="Times New Roman" w:hAnsi="Times New Roman" w:cs="Times New Roman"/>
          <w:sz w:val="24"/>
          <w:szCs w:val="24"/>
        </w:rPr>
        <w:t>успостављања</w:t>
      </w:r>
      <w:proofErr w:type="spellEnd"/>
      <w:r w:rsidR="00DD285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D285C">
        <w:rPr>
          <w:rFonts w:ascii="Times New Roman" w:hAnsi="Times New Roman" w:cs="Times New Roman"/>
          <w:sz w:val="24"/>
          <w:szCs w:val="24"/>
        </w:rPr>
        <w:t>функционисања</w:t>
      </w:r>
      <w:proofErr w:type="spellEnd"/>
      <w:r w:rsidR="00DD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85C">
        <w:rPr>
          <w:rFonts w:ascii="Times New Roman" w:hAnsi="Times New Roman" w:cs="Times New Roman"/>
          <w:sz w:val="24"/>
          <w:szCs w:val="24"/>
        </w:rPr>
        <w:t>Јединственог</w:t>
      </w:r>
      <w:proofErr w:type="spellEnd"/>
      <w:r w:rsidR="00DD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85C">
        <w:rPr>
          <w:rFonts w:ascii="Times New Roman" w:hAnsi="Times New Roman" w:cs="Times New Roman"/>
          <w:sz w:val="24"/>
          <w:szCs w:val="24"/>
        </w:rPr>
        <w:t>информационог</w:t>
      </w:r>
      <w:proofErr w:type="spellEnd"/>
      <w:r w:rsidR="00DD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85C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="00DD28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285C">
        <w:rPr>
          <w:rFonts w:ascii="Times New Roman" w:hAnsi="Times New Roman" w:cs="Times New Roman"/>
          <w:sz w:val="24"/>
          <w:szCs w:val="24"/>
        </w:rPr>
        <w:t>лиц</w:t>
      </w:r>
      <w:r w:rsidR="004B4D2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B4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D2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4B4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D25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4B4D25">
        <w:rPr>
          <w:rFonts w:ascii="Times New Roman" w:hAnsi="Times New Roman" w:cs="Times New Roman"/>
          <w:sz w:val="24"/>
          <w:szCs w:val="24"/>
        </w:rPr>
        <w:t xml:space="preserve">. 1. и 2. </w:t>
      </w:r>
      <w:proofErr w:type="spellStart"/>
      <w:r w:rsidR="004B4D2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="004B4D25">
        <w:rPr>
          <w:rFonts w:ascii="Times New Roman" w:hAnsi="Times New Roman" w:cs="Times New Roman"/>
          <w:sz w:val="24"/>
          <w:szCs w:val="24"/>
        </w:rPr>
        <w:t xml:space="preserve"> </w:t>
      </w:r>
      <w:r w:rsidR="004B4D25"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DD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85C">
        <w:rPr>
          <w:rFonts w:ascii="Times New Roman" w:hAnsi="Times New Roman" w:cs="Times New Roman"/>
          <w:sz w:val="24"/>
          <w:szCs w:val="24"/>
        </w:rPr>
        <w:t>уносе</w:t>
      </w:r>
      <w:proofErr w:type="spellEnd"/>
      <w:r w:rsidR="00DD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85C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="00DD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85C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="00DD285C">
        <w:rPr>
          <w:rFonts w:ascii="Times New Roman" w:hAnsi="Times New Roman" w:cs="Times New Roman"/>
          <w:sz w:val="24"/>
          <w:szCs w:val="24"/>
        </w:rPr>
        <w:t>:</w:t>
      </w:r>
      <w:r w:rsidR="004059A2" w:rsidRPr="005131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D119E26" w14:textId="0B2B9040" w:rsidR="004059A2" w:rsidRPr="00977FBC" w:rsidRDefault="00977FBC" w:rsidP="00977FB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="005E3A7C" w:rsidRPr="00977FB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59A2" w:rsidRPr="00977FBC">
        <w:rPr>
          <w:rFonts w:ascii="Times New Roman" w:hAnsi="Times New Roman" w:cs="Times New Roman"/>
          <w:sz w:val="24"/>
          <w:szCs w:val="24"/>
          <w:lang w:val="ru-RU"/>
        </w:rPr>
        <w:t>ме</w:t>
      </w:r>
      <w:r w:rsidR="005D2DB1" w:rsidRPr="00977FB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4785464" w14:textId="73089C05" w:rsidR="004059A2" w:rsidRPr="00977FBC" w:rsidRDefault="00977FBC" w:rsidP="00977F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 w:rsidR="005E3A7C" w:rsidRPr="00977FBC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059A2" w:rsidRPr="00977FBC">
        <w:rPr>
          <w:rFonts w:ascii="Times New Roman" w:hAnsi="Times New Roman" w:cs="Times New Roman"/>
          <w:sz w:val="24"/>
          <w:szCs w:val="24"/>
          <w:lang w:val="ru-RU"/>
        </w:rPr>
        <w:t>резиме</w:t>
      </w:r>
      <w:r w:rsidR="005D2DB1" w:rsidRPr="00977FB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8E3BEB8" w14:textId="33CFFCB3" w:rsidR="004059A2" w:rsidRPr="00513138" w:rsidRDefault="00865AC8" w:rsidP="00865AC8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proofErr w:type="spellStart"/>
      <w:r w:rsidR="00DD285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DD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85C">
        <w:rPr>
          <w:rFonts w:ascii="Times New Roman" w:hAnsi="Times New Roman" w:cs="Times New Roman"/>
          <w:sz w:val="24"/>
          <w:szCs w:val="24"/>
        </w:rPr>
        <w:t>телефона</w:t>
      </w:r>
      <w:proofErr w:type="spellEnd"/>
      <w:r w:rsidR="005D2DB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DD337F2" w14:textId="4B46C4EF" w:rsidR="001F458B" w:rsidRPr="00DD285C" w:rsidRDefault="00865AC8" w:rsidP="00DD285C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 w:rsidR="005E3A7C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F24117">
        <w:rPr>
          <w:rFonts w:ascii="Times New Roman" w:hAnsi="Times New Roman" w:cs="Times New Roman"/>
          <w:sz w:val="24"/>
          <w:szCs w:val="24"/>
          <w:lang w:val="ru-RU"/>
        </w:rPr>
        <w:t>ејл</w:t>
      </w:r>
      <w:r w:rsidR="004059A2" w:rsidRPr="00513138">
        <w:rPr>
          <w:rFonts w:ascii="Times New Roman" w:hAnsi="Times New Roman" w:cs="Times New Roman"/>
          <w:sz w:val="24"/>
          <w:szCs w:val="24"/>
          <w:lang w:val="ru-RU"/>
        </w:rPr>
        <w:t xml:space="preserve"> адресу</w:t>
      </w:r>
      <w:r w:rsidR="00DD285C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7B28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D728071" w14:textId="7FB7A60D" w:rsidR="00013FC7" w:rsidRDefault="00CB2649" w:rsidP="00D04CF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Податке из става </w:t>
      </w:r>
      <w:r w:rsidR="00DD285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13FC7" w:rsidRPr="00013FC7">
        <w:rPr>
          <w:rFonts w:ascii="Times New Roman" w:hAnsi="Times New Roman" w:cs="Times New Roman"/>
          <w:sz w:val="24"/>
          <w:szCs w:val="24"/>
          <w:lang w:val="ru-RU"/>
        </w:rPr>
        <w:t xml:space="preserve"> тач</w:t>
      </w:r>
      <w:r w:rsidR="00711F4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13FC7" w:rsidRPr="00013FC7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="005E3A7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61E0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13FC7" w:rsidRPr="00013FC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161E0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013FC7" w:rsidRPr="00013FC7">
        <w:rPr>
          <w:rFonts w:ascii="Times New Roman" w:hAnsi="Times New Roman" w:cs="Times New Roman"/>
          <w:sz w:val="24"/>
          <w:szCs w:val="24"/>
          <w:lang w:val="ru-RU"/>
        </w:rPr>
        <w:t xml:space="preserve"> овог члана верификује </w:t>
      </w:r>
      <w:r w:rsidR="00161E0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13FC7" w:rsidRPr="00013FC7">
        <w:rPr>
          <w:rFonts w:ascii="Times New Roman" w:hAnsi="Times New Roman" w:cs="Times New Roman"/>
          <w:sz w:val="24"/>
          <w:szCs w:val="24"/>
          <w:lang w:val="ru-RU"/>
        </w:rPr>
        <w:t>дминистратор</w:t>
      </w:r>
      <w:r w:rsidR="00F241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3867">
        <w:rPr>
          <w:rFonts w:ascii="Times New Roman" w:hAnsi="Times New Roman" w:cs="Times New Roman"/>
          <w:sz w:val="24"/>
          <w:szCs w:val="24"/>
          <w:lang w:val="ru-RU"/>
        </w:rPr>
        <w:t>система</w:t>
      </w:r>
      <w:r w:rsidR="00013FC7" w:rsidRPr="00013FC7">
        <w:rPr>
          <w:rFonts w:ascii="Times New Roman" w:hAnsi="Times New Roman" w:cs="Times New Roman"/>
          <w:sz w:val="24"/>
          <w:szCs w:val="24"/>
          <w:lang w:val="ru-RU"/>
        </w:rPr>
        <w:t xml:space="preserve">, док се </w:t>
      </w:r>
      <w:r w:rsidR="00F24117">
        <w:rPr>
          <w:rFonts w:ascii="Times New Roman" w:hAnsi="Times New Roman" w:cs="Times New Roman"/>
          <w:sz w:val="24"/>
          <w:szCs w:val="24"/>
          <w:lang w:val="ru-RU"/>
        </w:rPr>
        <w:t xml:space="preserve">мејл </w:t>
      </w:r>
      <w:r w:rsidR="00013FC7" w:rsidRPr="00013FC7">
        <w:rPr>
          <w:rFonts w:ascii="Times New Roman" w:hAnsi="Times New Roman" w:cs="Times New Roman"/>
          <w:sz w:val="24"/>
          <w:szCs w:val="24"/>
          <w:lang w:val="ru-RU"/>
        </w:rPr>
        <w:t xml:space="preserve">адреса аутоматски верификује кроз </w:t>
      </w:r>
      <w:r w:rsidR="00ED6589">
        <w:rPr>
          <w:rFonts w:ascii="Times New Roman" w:hAnsi="Times New Roman" w:cs="Times New Roman"/>
          <w:sz w:val="24"/>
          <w:szCs w:val="24"/>
          <w:lang w:val="ru-RU"/>
        </w:rPr>
        <w:t>процедуру регистрације физичког лица</w:t>
      </w:r>
      <w:r w:rsidR="00013FC7" w:rsidRPr="00013FC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09D96CA" w14:textId="1FF6A4F1" w:rsidR="00865AC8" w:rsidRDefault="00A26139" w:rsidP="00D04C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138">
        <w:rPr>
          <w:rFonts w:ascii="Times New Roman" w:hAnsi="Times New Roman" w:cs="Times New Roman"/>
          <w:sz w:val="24"/>
          <w:szCs w:val="24"/>
          <w:lang w:val="ru-RU"/>
        </w:rPr>
        <w:t xml:space="preserve">Приликом </w:t>
      </w:r>
      <w:r w:rsidR="007E3B90" w:rsidRPr="00513138">
        <w:rPr>
          <w:rFonts w:ascii="Times New Roman" w:hAnsi="Times New Roman" w:cs="Times New Roman"/>
          <w:sz w:val="24"/>
          <w:szCs w:val="24"/>
          <w:lang w:val="ru-RU"/>
        </w:rPr>
        <w:t>регистрациј</w:t>
      </w:r>
      <w:r w:rsidRPr="0051313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DD285C">
        <w:rPr>
          <w:rFonts w:ascii="Times New Roman" w:hAnsi="Times New Roman" w:cs="Times New Roman"/>
          <w:sz w:val="24"/>
          <w:szCs w:val="24"/>
        </w:rPr>
        <w:t>,</w:t>
      </w:r>
      <w:r w:rsidR="00ED6589">
        <w:rPr>
          <w:rFonts w:ascii="Times New Roman" w:hAnsi="Times New Roman" w:cs="Times New Roman"/>
          <w:sz w:val="24"/>
          <w:szCs w:val="24"/>
          <w:lang w:val="ru-RU"/>
        </w:rPr>
        <w:t xml:space="preserve"> лица</w:t>
      </w:r>
      <w:r w:rsidR="00A65805">
        <w:rPr>
          <w:rFonts w:ascii="Times New Roman" w:hAnsi="Times New Roman" w:cs="Times New Roman"/>
          <w:sz w:val="24"/>
          <w:szCs w:val="24"/>
          <w:lang w:val="ru-RU"/>
        </w:rPr>
        <w:t xml:space="preserve"> из ст</w:t>
      </w:r>
      <w:r w:rsidR="00DD285C">
        <w:rPr>
          <w:rFonts w:ascii="Times New Roman" w:hAnsi="Times New Roman" w:cs="Times New Roman"/>
          <w:sz w:val="24"/>
          <w:szCs w:val="24"/>
        </w:rPr>
        <w:t>.</w:t>
      </w:r>
      <w:r w:rsidR="00A65805">
        <w:rPr>
          <w:rFonts w:ascii="Times New Roman" w:hAnsi="Times New Roman" w:cs="Times New Roman"/>
          <w:sz w:val="24"/>
          <w:szCs w:val="24"/>
          <w:lang w:val="ru-RU"/>
        </w:rPr>
        <w:t xml:space="preserve"> 1.</w:t>
      </w:r>
      <w:r w:rsidR="00DD285C">
        <w:rPr>
          <w:rFonts w:ascii="Times New Roman" w:hAnsi="Times New Roman" w:cs="Times New Roman"/>
          <w:sz w:val="24"/>
          <w:szCs w:val="24"/>
        </w:rPr>
        <w:t xml:space="preserve"> и 2.</w:t>
      </w:r>
      <w:r w:rsidR="00A65805">
        <w:rPr>
          <w:rFonts w:ascii="Times New Roman" w:hAnsi="Times New Roman" w:cs="Times New Roman"/>
          <w:sz w:val="24"/>
          <w:szCs w:val="24"/>
          <w:lang w:val="ru-RU"/>
        </w:rPr>
        <w:t xml:space="preserve"> овог члана</w:t>
      </w:r>
      <w:r w:rsidRPr="00513138">
        <w:rPr>
          <w:rFonts w:ascii="Times New Roman" w:hAnsi="Times New Roman" w:cs="Times New Roman"/>
          <w:sz w:val="24"/>
          <w:szCs w:val="24"/>
          <w:lang w:val="ru-RU"/>
        </w:rPr>
        <w:t xml:space="preserve"> прилажу очитан, скениран или фотографисан лични документ (личну карту или пасош)</w:t>
      </w:r>
      <w:r w:rsidR="001A24C1" w:rsidRPr="0051313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55C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9A34DB6" w14:textId="55BA5C12" w:rsidR="001416F2" w:rsidRPr="00527C12" w:rsidRDefault="00B16330" w:rsidP="001F45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13138">
        <w:rPr>
          <w:rFonts w:ascii="Times New Roman" w:hAnsi="Times New Roman" w:cs="Times New Roman"/>
          <w:sz w:val="24"/>
          <w:szCs w:val="24"/>
          <w:lang w:val="sr-Cyrl-RS"/>
        </w:rPr>
        <w:t>Након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F30">
        <w:rPr>
          <w:rFonts w:ascii="Times New Roman" w:hAnsi="Times New Roman" w:cs="Times New Roman"/>
          <w:sz w:val="24"/>
          <w:szCs w:val="24"/>
          <w:lang w:val="sr-Cyrl-RS"/>
        </w:rPr>
        <w:t xml:space="preserve">креирања налога </w:t>
      </w:r>
      <w:r w:rsidR="00C85793">
        <w:rPr>
          <w:rFonts w:ascii="Times New Roman" w:hAnsi="Times New Roman" w:cs="Times New Roman"/>
          <w:sz w:val="24"/>
          <w:szCs w:val="24"/>
          <w:lang w:val="sr-Cyrl-RS"/>
        </w:rPr>
        <w:t>лицу</w:t>
      </w:r>
      <w:r w:rsidR="000A5F30">
        <w:rPr>
          <w:rFonts w:ascii="Times New Roman" w:hAnsi="Times New Roman" w:cs="Times New Roman"/>
          <w:sz w:val="24"/>
          <w:szCs w:val="24"/>
          <w:lang w:val="sr-Cyrl-RS"/>
        </w:rPr>
        <w:t xml:space="preserve"> из </w:t>
      </w:r>
      <w:proofErr w:type="spellStart"/>
      <w:r w:rsidR="000A5F30">
        <w:rPr>
          <w:rFonts w:ascii="Times New Roman" w:hAnsi="Times New Roman" w:cs="Times New Roman"/>
          <w:sz w:val="24"/>
          <w:szCs w:val="24"/>
          <w:lang w:val="sr-Cyrl-RS"/>
        </w:rPr>
        <w:t>ст</w:t>
      </w:r>
      <w:proofErr w:type="spellEnd"/>
      <w:r w:rsidR="00DD285C">
        <w:rPr>
          <w:rFonts w:ascii="Times New Roman" w:hAnsi="Times New Roman" w:cs="Times New Roman"/>
          <w:sz w:val="24"/>
          <w:szCs w:val="24"/>
        </w:rPr>
        <w:t>.</w:t>
      </w:r>
      <w:r w:rsidR="000A5F30">
        <w:rPr>
          <w:rFonts w:ascii="Times New Roman" w:hAnsi="Times New Roman" w:cs="Times New Roman"/>
          <w:sz w:val="24"/>
          <w:szCs w:val="24"/>
          <w:lang w:val="sr-Cyrl-RS"/>
        </w:rPr>
        <w:t xml:space="preserve"> 1.</w:t>
      </w:r>
      <w:r w:rsidR="00DD285C">
        <w:rPr>
          <w:rFonts w:ascii="Times New Roman" w:hAnsi="Times New Roman" w:cs="Times New Roman"/>
          <w:sz w:val="24"/>
          <w:szCs w:val="24"/>
        </w:rPr>
        <w:t xml:space="preserve"> и 2.</w:t>
      </w:r>
      <w:r w:rsidR="000A5F30">
        <w:rPr>
          <w:rFonts w:ascii="Times New Roman" w:hAnsi="Times New Roman" w:cs="Times New Roman"/>
          <w:sz w:val="24"/>
          <w:szCs w:val="24"/>
          <w:lang w:val="sr-Cyrl-RS"/>
        </w:rPr>
        <w:t xml:space="preserve"> овог члана </w:t>
      </w:r>
      <w:r w:rsidR="00541072" w:rsidRPr="00527C12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1A24C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41072" w:rsidRPr="00527C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4C1">
        <w:rPr>
          <w:rFonts w:ascii="Times New Roman" w:hAnsi="Times New Roman" w:cs="Times New Roman"/>
          <w:sz w:val="24"/>
          <w:szCs w:val="24"/>
          <w:lang w:val="sr-Cyrl-RS"/>
        </w:rPr>
        <w:t xml:space="preserve">на захтев, </w:t>
      </w:r>
      <w:r w:rsidR="00541072" w:rsidRPr="00527C12">
        <w:rPr>
          <w:rFonts w:ascii="Times New Roman" w:hAnsi="Times New Roman" w:cs="Times New Roman"/>
          <w:sz w:val="24"/>
          <w:szCs w:val="24"/>
          <w:lang w:val="sr-Cyrl-RS"/>
        </w:rPr>
        <w:t>до</w:t>
      </w:r>
      <w:r w:rsidR="00C85793">
        <w:rPr>
          <w:rFonts w:ascii="Times New Roman" w:hAnsi="Times New Roman" w:cs="Times New Roman"/>
          <w:sz w:val="24"/>
          <w:szCs w:val="24"/>
          <w:lang w:val="sr-Cyrl-RS"/>
        </w:rPr>
        <w:t>де</w:t>
      </w:r>
      <w:r w:rsidR="009D2C38">
        <w:rPr>
          <w:rFonts w:ascii="Times New Roman" w:hAnsi="Times New Roman" w:cs="Times New Roman"/>
          <w:sz w:val="24"/>
          <w:szCs w:val="24"/>
          <w:lang w:val="sr-Cyrl-RS"/>
        </w:rPr>
        <w:t>љује одређена корисничка улога</w:t>
      </w:r>
      <w:r w:rsidR="00161E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41072" w:rsidRPr="00527C12">
        <w:rPr>
          <w:rFonts w:ascii="Times New Roman" w:hAnsi="Times New Roman" w:cs="Times New Roman"/>
          <w:sz w:val="24"/>
          <w:szCs w:val="24"/>
          <w:lang w:val="sr-Cyrl-RS"/>
        </w:rPr>
        <w:t xml:space="preserve">за унос и претраживање података у </w:t>
      </w:r>
      <w:r w:rsidR="008B2AD8" w:rsidRPr="008B2AD8">
        <w:rPr>
          <w:rFonts w:ascii="Times New Roman" w:hAnsi="Times New Roman" w:cs="Times New Roman"/>
          <w:sz w:val="24"/>
          <w:szCs w:val="24"/>
          <w:lang w:val="sr-Cyrl-RS"/>
        </w:rPr>
        <w:t>Јединствен</w:t>
      </w:r>
      <w:r w:rsidR="008B2AD8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8B2AD8" w:rsidRPr="008B2AD8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информацион</w:t>
      </w:r>
      <w:r w:rsidR="008B2AD8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8B2AD8" w:rsidRPr="008B2AD8">
        <w:rPr>
          <w:rFonts w:ascii="Times New Roman" w:hAnsi="Times New Roman" w:cs="Times New Roman"/>
          <w:sz w:val="24"/>
          <w:szCs w:val="24"/>
          <w:lang w:val="sr-Cyrl-RS"/>
        </w:rPr>
        <w:t xml:space="preserve"> систем</w:t>
      </w:r>
      <w:r w:rsidR="008B2AD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164B49" w:rsidRPr="00527C1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801A5B3" w14:textId="3840F901" w:rsidR="007B0F2F" w:rsidRPr="00527C12" w:rsidRDefault="003D0174" w:rsidP="001F45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C12">
        <w:rPr>
          <w:rFonts w:ascii="Times New Roman" w:hAnsi="Times New Roman" w:cs="Times New Roman"/>
          <w:sz w:val="24"/>
          <w:szCs w:val="24"/>
          <w:lang w:val="sr-Cyrl-RS"/>
        </w:rPr>
        <w:t xml:space="preserve">Пријаву </w:t>
      </w:r>
      <w:r w:rsidR="009D2C38">
        <w:rPr>
          <w:rFonts w:ascii="Times New Roman" w:hAnsi="Times New Roman" w:cs="Times New Roman"/>
          <w:sz w:val="24"/>
          <w:szCs w:val="24"/>
          <w:lang w:val="sr-Cyrl-RS"/>
        </w:rPr>
        <w:t>лица</w:t>
      </w:r>
      <w:r w:rsidR="000A5F30">
        <w:rPr>
          <w:rFonts w:ascii="Times New Roman" w:hAnsi="Times New Roman" w:cs="Times New Roman"/>
          <w:sz w:val="24"/>
          <w:szCs w:val="24"/>
          <w:lang w:val="sr-Cyrl-RS"/>
        </w:rPr>
        <w:t xml:space="preserve"> из става 1. овог члана</w:t>
      </w:r>
      <w:r w:rsidRPr="00527C12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D93537" w:rsidRPr="00527C12">
        <w:rPr>
          <w:rFonts w:ascii="Times New Roman" w:hAnsi="Times New Roman" w:cs="Times New Roman"/>
          <w:sz w:val="24"/>
          <w:szCs w:val="24"/>
          <w:lang w:val="sr-Cyrl-RS"/>
        </w:rPr>
        <w:t xml:space="preserve">одређену </w:t>
      </w:r>
      <w:r w:rsidR="009D2C38">
        <w:rPr>
          <w:rFonts w:ascii="Times New Roman" w:hAnsi="Times New Roman" w:cs="Times New Roman"/>
          <w:sz w:val="24"/>
          <w:szCs w:val="24"/>
          <w:lang w:val="sr-Cyrl-RS"/>
        </w:rPr>
        <w:t>корисничку у</w:t>
      </w:r>
      <w:r w:rsidRPr="00527C12">
        <w:rPr>
          <w:rFonts w:ascii="Times New Roman" w:hAnsi="Times New Roman" w:cs="Times New Roman"/>
          <w:sz w:val="24"/>
          <w:szCs w:val="24"/>
          <w:lang w:val="sr-Cyrl-RS"/>
        </w:rPr>
        <w:t xml:space="preserve">логу </w:t>
      </w:r>
      <w:r w:rsidR="00161E0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B0F2F" w:rsidRPr="00527C12">
        <w:rPr>
          <w:rFonts w:ascii="Times New Roman" w:hAnsi="Times New Roman" w:cs="Times New Roman"/>
          <w:sz w:val="24"/>
          <w:szCs w:val="24"/>
          <w:lang w:val="sr-Cyrl-RS"/>
        </w:rPr>
        <w:t xml:space="preserve">дминистратор </w:t>
      </w:r>
      <w:r w:rsidR="007265F1">
        <w:rPr>
          <w:rFonts w:ascii="Times New Roman" w:hAnsi="Times New Roman" w:cs="Times New Roman"/>
          <w:sz w:val="24"/>
          <w:szCs w:val="24"/>
          <w:lang w:val="sr-Cyrl-RS"/>
        </w:rPr>
        <w:t xml:space="preserve">система </w:t>
      </w:r>
      <w:r w:rsidRPr="00527C12">
        <w:rPr>
          <w:rFonts w:ascii="Times New Roman" w:hAnsi="Times New Roman" w:cs="Times New Roman"/>
          <w:sz w:val="24"/>
          <w:szCs w:val="24"/>
          <w:lang w:val="sr-Cyrl-RS"/>
        </w:rPr>
        <w:t xml:space="preserve">може </w:t>
      </w:r>
      <w:r w:rsidR="007B0F2F" w:rsidRPr="00527C12">
        <w:rPr>
          <w:rFonts w:ascii="Times New Roman" w:hAnsi="Times New Roman" w:cs="Times New Roman"/>
          <w:sz w:val="24"/>
          <w:szCs w:val="24"/>
          <w:lang w:val="sr-Cyrl-RS"/>
        </w:rPr>
        <w:t>одобрити</w:t>
      </w:r>
      <w:r w:rsidR="00122E75" w:rsidRPr="00527C1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B0F2F" w:rsidRPr="00527C12">
        <w:rPr>
          <w:rFonts w:ascii="Times New Roman" w:hAnsi="Times New Roman" w:cs="Times New Roman"/>
          <w:sz w:val="24"/>
          <w:szCs w:val="24"/>
          <w:lang w:val="sr-Cyrl-RS"/>
        </w:rPr>
        <w:t xml:space="preserve"> одбити</w:t>
      </w:r>
      <w:r w:rsidR="00572297">
        <w:rPr>
          <w:rFonts w:ascii="Times New Roman" w:hAnsi="Times New Roman" w:cs="Times New Roman"/>
          <w:sz w:val="24"/>
          <w:szCs w:val="24"/>
          <w:lang w:val="sr-Cyrl-RS"/>
        </w:rPr>
        <w:t>, укинути или</w:t>
      </w:r>
      <w:r w:rsidRPr="00527C12">
        <w:rPr>
          <w:rFonts w:ascii="Times New Roman" w:hAnsi="Times New Roman" w:cs="Times New Roman"/>
          <w:sz w:val="24"/>
          <w:szCs w:val="24"/>
          <w:lang w:val="sr-Cyrl-RS"/>
        </w:rPr>
        <w:t xml:space="preserve"> временски ограничити.</w:t>
      </w:r>
      <w:r w:rsidR="00C64359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14:paraId="00A0898B" w14:textId="77777777" w:rsidR="00BE6933" w:rsidRDefault="00BE6933" w:rsidP="00577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2472080" w14:textId="7390447E" w:rsidR="00860808" w:rsidRPr="00527C12" w:rsidRDefault="00D108E8" w:rsidP="00577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 6</w:t>
      </w:r>
      <w:r w:rsidR="00860808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5D57D423" w14:textId="77777777" w:rsidR="00684DFC" w:rsidRPr="00527C12" w:rsidRDefault="00684DFC" w:rsidP="008608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35A133C" w14:textId="378EA502" w:rsidR="00DB0CF9" w:rsidRDefault="000F2B67" w:rsidP="00DB0C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Л</w:t>
      </w:r>
      <w:r w:rsidR="00162A89">
        <w:rPr>
          <w:rFonts w:ascii="Times New Roman" w:eastAsia="Times New Roman" w:hAnsi="Times New Roman" w:cs="Times New Roman"/>
          <w:sz w:val="24"/>
          <w:szCs w:val="24"/>
          <w:lang w:val="sr-Cyrl-RS"/>
        </w:rPr>
        <w:t>ице</w:t>
      </w:r>
      <w:r w:rsidR="00D108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члана 5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овог правилника</w:t>
      </w:r>
      <w:r w:rsidR="00162A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C5DA0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може отворити само један налог који није временски ограничен и који омогућава праћење историје активности без обзира на </w:t>
      </w:r>
      <w:r w:rsidR="00084C28">
        <w:rPr>
          <w:rFonts w:ascii="Times New Roman" w:eastAsia="Times New Roman" w:hAnsi="Times New Roman" w:cs="Times New Roman"/>
          <w:sz w:val="24"/>
          <w:szCs w:val="24"/>
          <w:lang w:val="sr-Cyrl-RS"/>
        </w:rPr>
        <w:t>корисничку у</w:t>
      </w:r>
      <w:r w:rsidR="001C5DA0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логу коју је </w:t>
      </w:r>
      <w:proofErr w:type="spellStart"/>
      <w:r w:rsidR="00D04CF7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="00A92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лице</w:t>
      </w:r>
      <w:r w:rsidR="001C5DA0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има</w:t>
      </w:r>
      <w:r w:rsidR="00A92C2A">
        <w:rPr>
          <w:rFonts w:ascii="Times New Roman" w:eastAsia="Times New Roman" w:hAnsi="Times New Roman" w:cs="Times New Roman"/>
          <w:sz w:val="24"/>
          <w:szCs w:val="24"/>
          <w:lang w:val="sr-Cyrl-RS"/>
        </w:rPr>
        <w:t>л</w:t>
      </w:r>
      <w:r w:rsidR="001C5DA0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у </w:t>
      </w:r>
      <w:proofErr w:type="spellStart"/>
      <w:r w:rsidR="00D04CF7">
        <w:rPr>
          <w:rFonts w:ascii="Times New Roman" w:eastAsia="Times New Roman" w:hAnsi="Times New Roman" w:cs="Times New Roman"/>
          <w:sz w:val="24"/>
          <w:szCs w:val="24"/>
        </w:rPr>
        <w:t>претходном</w:t>
      </w:r>
      <w:proofErr w:type="spellEnd"/>
      <w:r w:rsidR="001C5DA0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периоду.</w:t>
      </w:r>
    </w:p>
    <w:p w14:paraId="263A02D0" w14:textId="5DA45CA8" w:rsidR="00E207B4" w:rsidRPr="00A0515E" w:rsidRDefault="00E207B4" w:rsidP="00DB0C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3F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Пријава </w:t>
      </w:r>
      <w:r w:rsidR="00A92C2A" w:rsidRPr="00DD4A36">
        <w:rPr>
          <w:rFonts w:ascii="Times New Roman" w:eastAsia="Times New Roman" w:hAnsi="Times New Roman" w:cs="Times New Roman"/>
          <w:sz w:val="24"/>
          <w:szCs w:val="24"/>
          <w:lang w:val="sr-Cyrl-RS"/>
        </w:rPr>
        <w:t>лица</w:t>
      </w:r>
      <w:r w:rsidR="003B0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</w:t>
      </w:r>
      <w:r w:rsid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5C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="00DD285C">
        <w:rPr>
          <w:rFonts w:ascii="Times New Roman" w:eastAsia="Times New Roman" w:hAnsi="Times New Roman" w:cs="Times New Roman"/>
          <w:sz w:val="24"/>
          <w:szCs w:val="24"/>
        </w:rPr>
        <w:t xml:space="preserve"> 5.</w:t>
      </w:r>
      <w:r w:rsidR="003B01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став </w:t>
      </w:r>
      <w:r w:rsidR="00D04CF7">
        <w:rPr>
          <w:rFonts w:ascii="Times New Roman" w:eastAsia="Times New Roman" w:hAnsi="Times New Roman" w:cs="Times New Roman"/>
          <w:sz w:val="24"/>
          <w:szCs w:val="24"/>
        </w:rPr>
        <w:t>7</w:t>
      </w:r>
      <w:r w:rsidR="003B01C8">
        <w:rPr>
          <w:rFonts w:ascii="Times New Roman" w:eastAsia="Times New Roman" w:hAnsi="Times New Roman" w:cs="Times New Roman"/>
          <w:sz w:val="24"/>
          <w:szCs w:val="24"/>
          <w:lang w:val="sr-Cyrl-RS"/>
        </w:rPr>
        <w:t>. овог правилника</w:t>
      </w:r>
      <w:r w:rsidRPr="00DD4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неку од </w:t>
      </w:r>
      <w:r w:rsidR="00162A89" w:rsidRPr="00DD4A36">
        <w:rPr>
          <w:rFonts w:ascii="Times New Roman" w:eastAsia="Times New Roman" w:hAnsi="Times New Roman" w:cs="Times New Roman"/>
          <w:sz w:val="24"/>
          <w:szCs w:val="24"/>
          <w:lang w:val="sr-Cyrl-RS"/>
        </w:rPr>
        <w:t>корисничких у</w:t>
      </w:r>
      <w:r w:rsidRPr="00DD4A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лога верификује се од стране </w:t>
      </w:r>
      <w:r w:rsidR="0035035C" w:rsidRPr="00747810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5B3F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дминистратора </w:t>
      </w:r>
      <w:r w:rsidR="00D233E5" w:rsidRPr="00747810">
        <w:rPr>
          <w:rFonts w:ascii="Times New Roman" w:eastAsia="Times New Roman" w:hAnsi="Times New Roman" w:cs="Times New Roman"/>
          <w:sz w:val="24"/>
          <w:szCs w:val="24"/>
          <w:lang w:val="sr-Cyrl-RS"/>
        </w:rPr>
        <w:t>система</w:t>
      </w:r>
      <w:r w:rsidRPr="005B3F9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7B5C6B46" w14:textId="2587D262" w:rsidR="00860808" w:rsidRDefault="00860808" w:rsidP="00DE7CE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7084502" w14:textId="132F3F0D" w:rsidR="00860808" w:rsidRPr="00527C12" w:rsidRDefault="00D108E8" w:rsidP="00856E1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 7</w:t>
      </w:r>
      <w:r w:rsidR="00860808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1E7C764D" w14:textId="77777777" w:rsidR="00652372" w:rsidRPr="00527C12" w:rsidRDefault="00652372" w:rsidP="006523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535927E" w14:textId="5A37B322" w:rsidR="00DD285C" w:rsidRPr="00DD285C" w:rsidRDefault="00DD285C" w:rsidP="00DD28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79549910"/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Обвезници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уноса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докумената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4.</w:t>
      </w:r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тач</w:t>
      </w: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правилника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дужни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успостављања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Јединственог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информационог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система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именују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овлашћено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име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рачун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обвезника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уноса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докумената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преко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веб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портала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Јединственог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информационог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система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0"/>
    <w:p w14:paraId="5A3395A6" w14:textId="25DFF6B8" w:rsidR="00C926BD" w:rsidRPr="00527C12" w:rsidRDefault="007C7736" w:rsidP="00C926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Податке које овлашћено лице</w:t>
      </w:r>
      <w:r w:rsidR="003C23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става 1. овог члана</w:t>
      </w:r>
      <w:r w:rsidR="000A21F7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уноси</w:t>
      </w:r>
      <w:r w:rsidR="000A6A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Јединствени информацион</w:t>
      </w:r>
      <w:r w:rsidR="00B20895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0A6A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систем</w:t>
      </w:r>
      <w:r w:rsidR="00C926BD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су:</w:t>
      </w:r>
    </w:p>
    <w:p w14:paraId="62EB0C12" w14:textId="280E6399" w:rsidR="006654FE" w:rsidRPr="006654FE" w:rsidRDefault="00896FF3" w:rsidP="00896FF3">
      <w:pPr>
        <w:pStyle w:val="ListParagraph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1) </w:t>
      </w:r>
      <w:r w:rsidR="00C926BD" w:rsidRPr="006654FE">
        <w:rPr>
          <w:rFonts w:ascii="Times New Roman" w:eastAsia="Times New Roman" w:hAnsi="Times New Roman" w:cs="Times New Roman"/>
          <w:sz w:val="24"/>
          <w:szCs w:val="24"/>
          <w:lang w:val="sr-Cyrl-RS"/>
        </w:rPr>
        <w:t>назив органа који расписује конкурс</w:t>
      </w:r>
      <w:r w:rsidR="00EF100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5D51A8E3" w14:textId="72893228" w:rsidR="00C926BD" w:rsidRPr="006654FE" w:rsidRDefault="00896FF3" w:rsidP="00896FF3">
      <w:pPr>
        <w:pStyle w:val="ListParagraph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2) </w:t>
      </w:r>
      <w:r w:rsidR="00C926BD" w:rsidRPr="006654FE">
        <w:rPr>
          <w:rFonts w:ascii="Times New Roman" w:eastAsia="Times New Roman" w:hAnsi="Times New Roman" w:cs="Times New Roman"/>
          <w:sz w:val="24"/>
          <w:szCs w:val="24"/>
          <w:lang w:val="sr-Cyrl-RS"/>
        </w:rPr>
        <w:t>ниво органа јавне власти</w:t>
      </w:r>
      <w:r w:rsidR="009E448A" w:rsidRPr="006654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(Р</w:t>
      </w:r>
      <w:r w:rsidR="00F87918" w:rsidRPr="006654FE">
        <w:rPr>
          <w:rFonts w:ascii="Times New Roman" w:eastAsia="Times New Roman" w:hAnsi="Times New Roman" w:cs="Times New Roman"/>
          <w:sz w:val="24"/>
          <w:szCs w:val="24"/>
          <w:lang w:val="sr-Cyrl-RS"/>
        </w:rPr>
        <w:t>епублик</w:t>
      </w:r>
      <w:r w:rsidR="009E448A" w:rsidRPr="006654FE">
        <w:rPr>
          <w:rFonts w:ascii="Times New Roman" w:eastAsia="Times New Roman" w:hAnsi="Times New Roman" w:cs="Times New Roman"/>
          <w:sz w:val="24"/>
          <w:szCs w:val="24"/>
          <w:lang w:val="sr-Cyrl-RS"/>
        </w:rPr>
        <w:t>а Србија</w:t>
      </w:r>
      <w:r w:rsidR="00F87918" w:rsidRPr="006654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E448A" w:rsidRPr="006654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аутономна </w:t>
      </w:r>
      <w:r w:rsidR="00F87918" w:rsidRPr="006654FE">
        <w:rPr>
          <w:rFonts w:ascii="Times New Roman" w:eastAsia="Times New Roman" w:hAnsi="Times New Roman" w:cs="Times New Roman"/>
          <w:sz w:val="24"/>
          <w:szCs w:val="24"/>
          <w:lang w:val="sr-Cyrl-RS"/>
        </w:rPr>
        <w:t>покрајина, односно јединица локалне самоуправе</w:t>
      </w:r>
      <w:r w:rsidR="00C926BD" w:rsidRPr="006654FE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FA5077" w:rsidRPr="006654FE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C926BD" w:rsidRPr="006654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35FE091F" w14:textId="37928FEC" w:rsidR="00C926BD" w:rsidRPr="006654FE" w:rsidRDefault="00896FF3" w:rsidP="00896FF3">
      <w:pPr>
        <w:pStyle w:val="ListParagraph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3) </w:t>
      </w:r>
      <w:r w:rsidR="00C926BD" w:rsidRPr="006654FE">
        <w:rPr>
          <w:rFonts w:ascii="Times New Roman" w:eastAsia="Times New Roman" w:hAnsi="Times New Roman" w:cs="Times New Roman"/>
          <w:sz w:val="24"/>
          <w:szCs w:val="24"/>
          <w:lang w:val="sr-Cyrl-RS"/>
        </w:rPr>
        <w:t>матични број</w:t>
      </w:r>
      <w:r w:rsidR="00FA5077" w:rsidRPr="006654FE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0FE9D569" w14:textId="336CAD83" w:rsidR="00C926BD" w:rsidRPr="006654FE" w:rsidRDefault="00896FF3" w:rsidP="00896FF3">
      <w:pPr>
        <w:pStyle w:val="ListParagraph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4) </w:t>
      </w:r>
      <w:r w:rsidR="00C926BD" w:rsidRPr="006654FE">
        <w:rPr>
          <w:rFonts w:ascii="Times New Roman" w:eastAsia="Times New Roman" w:hAnsi="Times New Roman" w:cs="Times New Roman"/>
          <w:sz w:val="24"/>
          <w:szCs w:val="24"/>
          <w:lang w:val="sr-Cyrl-RS"/>
        </w:rPr>
        <w:t>ПИБ</w:t>
      </w:r>
      <w:r w:rsidR="00FA5077" w:rsidRPr="006654FE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C926BD" w:rsidRPr="006654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3FCDED56" w14:textId="466CCD5B" w:rsidR="00FA63AA" w:rsidRPr="006654FE" w:rsidRDefault="00896FF3" w:rsidP="00896FF3">
      <w:pPr>
        <w:pStyle w:val="ListParagraph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5) </w:t>
      </w:r>
      <w:r w:rsidR="00C926BD" w:rsidRPr="006654FE">
        <w:rPr>
          <w:rFonts w:ascii="Times New Roman" w:eastAsia="Times New Roman" w:hAnsi="Times New Roman" w:cs="Times New Roman"/>
          <w:sz w:val="24"/>
          <w:szCs w:val="24"/>
          <w:lang w:val="sr-Cyrl-RS"/>
        </w:rPr>
        <w:t>адреса седишта</w:t>
      </w:r>
      <w:r w:rsidR="00FA5077" w:rsidRPr="006654FE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C926BD" w:rsidRPr="006654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77B0ABE8" w14:textId="22AD8160" w:rsidR="00FA63AA" w:rsidRPr="006654FE" w:rsidRDefault="00896FF3" w:rsidP="00896FF3">
      <w:pPr>
        <w:pStyle w:val="ListParagraph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6) </w:t>
      </w:r>
      <w:r w:rsidR="00C926BD" w:rsidRPr="006654FE">
        <w:rPr>
          <w:rFonts w:ascii="Times New Roman" w:eastAsia="Times New Roman" w:hAnsi="Times New Roman" w:cs="Times New Roman"/>
          <w:sz w:val="24"/>
          <w:szCs w:val="24"/>
          <w:lang w:val="sr-Cyrl-RS"/>
        </w:rPr>
        <w:t>регион</w:t>
      </w:r>
      <w:r w:rsidR="00FA5077" w:rsidRPr="006654FE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460FE3D9" w14:textId="7084FE10" w:rsidR="006654FE" w:rsidRPr="006654FE" w:rsidRDefault="00896FF3" w:rsidP="00896FF3">
      <w:pPr>
        <w:pStyle w:val="ListParagraph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7) </w:t>
      </w:r>
      <w:r w:rsidR="00C926BD" w:rsidRPr="006654FE">
        <w:rPr>
          <w:rFonts w:ascii="Times New Roman" w:eastAsia="Times New Roman" w:hAnsi="Times New Roman" w:cs="Times New Roman"/>
          <w:sz w:val="24"/>
          <w:szCs w:val="24"/>
          <w:lang w:val="sr-Cyrl-RS"/>
        </w:rPr>
        <w:t>мејл</w:t>
      </w:r>
      <w:r w:rsidR="005657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адреса;</w:t>
      </w:r>
    </w:p>
    <w:p w14:paraId="58481422" w14:textId="15FBFD3B" w:rsidR="000219BE" w:rsidRPr="00CB2649" w:rsidRDefault="00896FF3" w:rsidP="00896FF3">
      <w:pPr>
        <w:pStyle w:val="ListParagraph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8) </w:t>
      </w:r>
      <w:r w:rsidR="00C926BD" w:rsidRPr="006654FE">
        <w:rPr>
          <w:rFonts w:ascii="Times New Roman" w:eastAsia="Times New Roman" w:hAnsi="Times New Roman" w:cs="Times New Roman"/>
          <w:sz w:val="24"/>
          <w:szCs w:val="24"/>
          <w:lang w:val="sr-Cyrl-RS"/>
        </w:rPr>
        <w:t>веб адреса</w:t>
      </w:r>
      <w:r w:rsidR="006654F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445DAC8E" w14:textId="140A65F7" w:rsidR="00963A00" w:rsidRDefault="00963A00" w:rsidP="001D4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BBD6952" w14:textId="000AFACF" w:rsidR="00652372" w:rsidRPr="00527C12" w:rsidRDefault="00652372" w:rsidP="00856E1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542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 </w:t>
      </w:r>
      <w:r w:rsidR="00D108E8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D84092" w:rsidRPr="0065426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470CA1E5" w14:textId="77777777" w:rsidR="00652372" w:rsidRPr="00527C12" w:rsidRDefault="00652372" w:rsidP="006523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DF268EE" w14:textId="01BF9589" w:rsidR="00DD285C" w:rsidRPr="00DD285C" w:rsidRDefault="00DD285C" w:rsidP="00DD28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Обвезници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уноса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докумената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4.</w:t>
      </w:r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тач</w:t>
      </w: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2)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правилника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дужни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краја</w:t>
      </w:r>
      <w:proofErr w:type="spellEnd"/>
      <w:r w:rsidR="00AA20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календарске</w:t>
      </w:r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претходи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расписивања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унесу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региструју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веб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порталу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Јединственог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информационог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система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3E70D5" w14:textId="6FDD3443" w:rsidR="006A41D6" w:rsidRPr="00527C12" w:rsidRDefault="003C23D4" w:rsidP="001F4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Подаци које овлаш</w:t>
      </w:r>
      <w:r w:rsidR="007C7736">
        <w:rPr>
          <w:rFonts w:ascii="Times New Roman" w:eastAsia="Times New Roman" w:hAnsi="Times New Roman" w:cs="Times New Roman"/>
          <w:sz w:val="24"/>
          <w:szCs w:val="24"/>
          <w:lang w:val="sr-Cyrl-RS"/>
        </w:rPr>
        <w:t>ћено лице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става 1. овог члана</w:t>
      </w:r>
      <w:r w:rsidR="007C77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уноси</w:t>
      </w:r>
      <w:r w:rsidR="00C03C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Јединствени информациони систем</w:t>
      </w:r>
      <w:r w:rsidR="00916A10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су:  </w:t>
      </w:r>
    </w:p>
    <w:p w14:paraId="5D372F4B" w14:textId="77777777" w:rsidR="00F85704" w:rsidRPr="00F85704" w:rsidRDefault="00916A10" w:rsidP="005E6813">
      <w:pPr>
        <w:pStyle w:val="ListParagraph"/>
        <w:numPr>
          <w:ilvl w:val="0"/>
          <w:numId w:val="26"/>
        </w:numPr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F85704">
        <w:rPr>
          <w:rFonts w:ascii="Times New Roman" w:hAnsi="Times New Roman" w:cs="Times New Roman"/>
          <w:sz w:val="24"/>
          <w:szCs w:val="24"/>
        </w:rPr>
        <w:t>пословно</w:t>
      </w:r>
      <w:proofErr w:type="spellEnd"/>
      <w:r w:rsidRPr="00F85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704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="00FA5077" w:rsidRPr="00F85704">
        <w:rPr>
          <w:rFonts w:ascii="Times New Roman" w:hAnsi="Times New Roman" w:cs="Times New Roman"/>
          <w:sz w:val="24"/>
          <w:szCs w:val="24"/>
        </w:rPr>
        <w:t>;</w:t>
      </w:r>
    </w:p>
    <w:p w14:paraId="6CD841FD" w14:textId="58A56EBE" w:rsidR="00F85704" w:rsidRPr="00F85704" w:rsidRDefault="00916A10" w:rsidP="005E6813">
      <w:pPr>
        <w:pStyle w:val="ListParagraph"/>
        <w:numPr>
          <w:ilvl w:val="0"/>
          <w:numId w:val="26"/>
        </w:numPr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F85704">
        <w:rPr>
          <w:rFonts w:ascii="Times New Roman" w:hAnsi="Times New Roman" w:cs="Times New Roman"/>
          <w:sz w:val="24"/>
          <w:szCs w:val="24"/>
        </w:rPr>
        <w:t>матични</w:t>
      </w:r>
      <w:proofErr w:type="spellEnd"/>
      <w:r w:rsidRPr="00F85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70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444E0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EB5DDC9" w14:textId="0C154BFA" w:rsidR="00F85704" w:rsidRPr="00F85704" w:rsidRDefault="000C1C6E" w:rsidP="005E6813">
      <w:pPr>
        <w:pStyle w:val="ListParagraph"/>
        <w:numPr>
          <w:ilvl w:val="0"/>
          <w:numId w:val="26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F85704">
        <w:rPr>
          <w:rFonts w:ascii="Times New Roman" w:hAnsi="Times New Roman" w:cs="Times New Roman"/>
          <w:sz w:val="24"/>
          <w:szCs w:val="24"/>
        </w:rPr>
        <w:t>ПИБ</w:t>
      </w:r>
      <w:r w:rsidR="00444E0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0B3D75E2" w14:textId="68D43F85" w:rsidR="00F85704" w:rsidRPr="00F85704" w:rsidRDefault="00916A10" w:rsidP="005E6813">
      <w:pPr>
        <w:pStyle w:val="ListParagraph"/>
        <w:numPr>
          <w:ilvl w:val="0"/>
          <w:numId w:val="26"/>
        </w:numPr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F85704">
        <w:rPr>
          <w:rFonts w:ascii="Times New Roman" w:hAnsi="Times New Roman" w:cs="Times New Roman"/>
          <w:sz w:val="24"/>
          <w:szCs w:val="24"/>
        </w:rPr>
        <w:t>правна</w:t>
      </w:r>
      <w:proofErr w:type="spellEnd"/>
      <w:r w:rsidRPr="00F85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704">
        <w:rPr>
          <w:rFonts w:ascii="Times New Roman" w:hAnsi="Times New Roman" w:cs="Times New Roman"/>
          <w:sz w:val="24"/>
          <w:szCs w:val="24"/>
        </w:rPr>
        <w:t>форма</w:t>
      </w:r>
      <w:proofErr w:type="spellEnd"/>
      <w:r w:rsidR="00444E0D" w:rsidRPr="00444E0D">
        <w:t xml:space="preserve"> </w:t>
      </w:r>
      <w:r w:rsidR="00444E0D" w:rsidRPr="00444E0D">
        <w:rPr>
          <w:rFonts w:ascii="Times New Roman" w:hAnsi="Times New Roman" w:cs="Times New Roman"/>
          <w:sz w:val="24"/>
          <w:szCs w:val="24"/>
        </w:rPr>
        <w:t xml:space="preserve">(ОД, КД, ДОО, АД, ПР, УГ, </w:t>
      </w:r>
      <w:proofErr w:type="spellStart"/>
      <w:r w:rsidR="00444E0D" w:rsidRPr="00444E0D">
        <w:rPr>
          <w:rFonts w:ascii="Times New Roman" w:hAnsi="Times New Roman" w:cs="Times New Roman"/>
          <w:sz w:val="24"/>
          <w:szCs w:val="24"/>
        </w:rPr>
        <w:t>синдикат</w:t>
      </w:r>
      <w:proofErr w:type="spellEnd"/>
      <w:r w:rsidR="00444E0D" w:rsidRPr="00444E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4E0D" w:rsidRPr="00444E0D">
        <w:rPr>
          <w:rFonts w:ascii="Times New Roman" w:hAnsi="Times New Roman" w:cs="Times New Roman"/>
          <w:sz w:val="24"/>
          <w:szCs w:val="24"/>
        </w:rPr>
        <w:t>верска</w:t>
      </w:r>
      <w:proofErr w:type="spellEnd"/>
      <w:r w:rsidR="00444E0D" w:rsidRPr="00444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E0D" w:rsidRPr="00444E0D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="00444E0D" w:rsidRPr="00444E0D">
        <w:rPr>
          <w:rFonts w:ascii="Times New Roman" w:hAnsi="Times New Roman" w:cs="Times New Roman"/>
          <w:sz w:val="24"/>
          <w:szCs w:val="24"/>
        </w:rPr>
        <w:t>);</w:t>
      </w:r>
    </w:p>
    <w:p w14:paraId="4CFCD768" w14:textId="6B95BAC8" w:rsidR="00F85704" w:rsidRPr="00F85704" w:rsidRDefault="00916A10" w:rsidP="005E6813">
      <w:pPr>
        <w:pStyle w:val="ListParagraph"/>
        <w:numPr>
          <w:ilvl w:val="0"/>
          <w:numId w:val="26"/>
        </w:numPr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F85704">
        <w:rPr>
          <w:rFonts w:ascii="Times New Roman" w:hAnsi="Times New Roman" w:cs="Times New Roman"/>
          <w:sz w:val="24"/>
          <w:szCs w:val="24"/>
        </w:rPr>
        <w:t>шифра</w:t>
      </w:r>
      <w:proofErr w:type="spellEnd"/>
      <w:r w:rsidRPr="00F857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85704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F85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704">
        <w:rPr>
          <w:rFonts w:ascii="Times New Roman" w:hAnsi="Times New Roman" w:cs="Times New Roman"/>
          <w:sz w:val="24"/>
          <w:szCs w:val="24"/>
        </w:rPr>
        <w:t>претежне</w:t>
      </w:r>
      <w:proofErr w:type="spellEnd"/>
      <w:r w:rsidRPr="00F85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704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="00444E0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40622B2C" w14:textId="224479A3" w:rsidR="00F85704" w:rsidRDefault="00916A10" w:rsidP="005E6813">
      <w:pPr>
        <w:pStyle w:val="ListParagraph"/>
        <w:numPr>
          <w:ilvl w:val="0"/>
          <w:numId w:val="26"/>
        </w:numPr>
        <w:ind w:left="993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F85704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F85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704">
        <w:rPr>
          <w:rFonts w:ascii="Times New Roman" w:hAnsi="Times New Roman" w:cs="Times New Roman"/>
          <w:sz w:val="24"/>
          <w:szCs w:val="24"/>
        </w:rPr>
        <w:t>рег</w:t>
      </w:r>
      <w:r w:rsidR="005C6F5B" w:rsidRPr="00F85704">
        <w:rPr>
          <w:rFonts w:ascii="Times New Roman" w:hAnsi="Times New Roman" w:cs="Times New Roman"/>
          <w:sz w:val="24"/>
          <w:szCs w:val="24"/>
        </w:rPr>
        <w:t>истрације</w:t>
      </w:r>
      <w:proofErr w:type="spellEnd"/>
      <w:r w:rsidR="005C6F5B" w:rsidRPr="00F8570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C6F5B" w:rsidRPr="00F85704">
        <w:rPr>
          <w:rFonts w:ascii="Times New Roman" w:hAnsi="Times New Roman" w:cs="Times New Roman"/>
          <w:sz w:val="24"/>
          <w:szCs w:val="24"/>
        </w:rPr>
        <w:t>надлежном</w:t>
      </w:r>
      <w:proofErr w:type="spellEnd"/>
      <w:r w:rsidR="005C6F5B" w:rsidRPr="00F85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F5B" w:rsidRPr="00F85704">
        <w:rPr>
          <w:rFonts w:ascii="Times New Roman" w:hAnsi="Times New Roman" w:cs="Times New Roman"/>
          <w:sz w:val="24"/>
          <w:szCs w:val="24"/>
        </w:rPr>
        <w:t>регистру</w:t>
      </w:r>
      <w:proofErr w:type="spellEnd"/>
      <w:r w:rsidR="005C6F5B" w:rsidRPr="00F857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85704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F85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704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Pr="00F85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704">
        <w:rPr>
          <w:rFonts w:ascii="Times New Roman" w:hAnsi="Times New Roman" w:cs="Times New Roman"/>
          <w:sz w:val="24"/>
          <w:szCs w:val="24"/>
        </w:rPr>
        <w:t>регистра</w:t>
      </w:r>
      <w:proofErr w:type="spellEnd"/>
      <w:r w:rsidR="00444E0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5817FB30" w14:textId="67367E06" w:rsidR="00F85704" w:rsidRPr="00F85704" w:rsidRDefault="008D2A05" w:rsidP="001C7EE9">
      <w:pPr>
        <w:pStyle w:val="ListParagraph"/>
        <w:numPr>
          <w:ilvl w:val="0"/>
          <w:numId w:val="26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F85704">
        <w:rPr>
          <w:rFonts w:ascii="Times New Roman" w:hAnsi="Times New Roman" w:cs="Times New Roman"/>
          <w:sz w:val="24"/>
          <w:szCs w:val="24"/>
          <w:lang w:val="sr-Cyrl-RS"/>
        </w:rPr>
        <w:t>адрес</w:t>
      </w:r>
      <w:r w:rsidR="007228C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857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52A7" w:rsidRPr="00F85704">
        <w:rPr>
          <w:rFonts w:ascii="Times New Roman" w:hAnsi="Times New Roman" w:cs="Times New Roman"/>
          <w:sz w:val="24"/>
          <w:szCs w:val="24"/>
          <w:lang w:val="sr-Cyrl-RS"/>
        </w:rPr>
        <w:t xml:space="preserve">седишта </w:t>
      </w:r>
      <w:r w:rsidR="00916A10" w:rsidRPr="00F85704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1B52A7" w:rsidRPr="00F85704">
        <w:rPr>
          <w:rFonts w:ascii="Times New Roman" w:hAnsi="Times New Roman" w:cs="Times New Roman"/>
          <w:sz w:val="24"/>
          <w:szCs w:val="24"/>
          <w:lang w:val="sr-Cyrl-RS"/>
        </w:rPr>
        <w:t>држава, град/општина, место</w:t>
      </w:r>
      <w:r w:rsidR="00F8570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B52A7" w:rsidRPr="00F85704">
        <w:rPr>
          <w:rFonts w:ascii="Times New Roman" w:hAnsi="Times New Roman" w:cs="Times New Roman"/>
          <w:sz w:val="24"/>
          <w:szCs w:val="24"/>
          <w:lang w:val="sr-Cyrl-RS"/>
        </w:rPr>
        <w:t xml:space="preserve"> поштански број, улица и број)</w:t>
      </w:r>
      <w:r w:rsidR="001B52A7" w:rsidRPr="00F85704">
        <w:rPr>
          <w:rFonts w:ascii="Times New Roman" w:hAnsi="Times New Roman" w:cs="Times New Roman"/>
          <w:sz w:val="24"/>
          <w:szCs w:val="24"/>
        </w:rPr>
        <w:t>;</w:t>
      </w:r>
    </w:p>
    <w:p w14:paraId="78F31A23" w14:textId="37FB334A" w:rsidR="00F85704" w:rsidRDefault="00F85704" w:rsidP="001C7EE9">
      <w:pPr>
        <w:pStyle w:val="ListParagraph"/>
        <w:numPr>
          <w:ilvl w:val="0"/>
          <w:numId w:val="26"/>
        </w:numPr>
        <w:ind w:left="993"/>
        <w:rPr>
          <w:rFonts w:ascii="Times New Roman" w:hAnsi="Times New Roman" w:cs="Times New Roman"/>
          <w:sz w:val="24"/>
          <w:szCs w:val="24"/>
          <w:lang w:val="sr-Cyrl-RS"/>
        </w:rPr>
      </w:pPr>
      <w:r w:rsidRPr="00F85704">
        <w:rPr>
          <w:rFonts w:ascii="Times New Roman" w:hAnsi="Times New Roman" w:cs="Times New Roman"/>
          <w:sz w:val="24"/>
          <w:szCs w:val="24"/>
          <w:lang w:val="sr-Cyrl-RS"/>
        </w:rPr>
        <w:t>а</w:t>
      </w:r>
      <w:proofErr w:type="spellStart"/>
      <w:r w:rsidRPr="00F85704">
        <w:rPr>
          <w:rFonts w:ascii="Times New Roman" w:hAnsi="Times New Roman" w:cs="Times New Roman"/>
          <w:sz w:val="24"/>
          <w:szCs w:val="24"/>
        </w:rPr>
        <w:t>дреса</w:t>
      </w:r>
      <w:proofErr w:type="spellEnd"/>
      <w:r w:rsidRPr="00F85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70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85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704">
        <w:rPr>
          <w:rFonts w:ascii="Times New Roman" w:hAnsi="Times New Roman" w:cs="Times New Roman"/>
          <w:sz w:val="24"/>
          <w:szCs w:val="24"/>
        </w:rPr>
        <w:t>пријем</w:t>
      </w:r>
      <w:proofErr w:type="spellEnd"/>
      <w:r w:rsidRPr="00F85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704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="00444E0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17C5CE2E" w14:textId="3AEB65E4" w:rsidR="00F85704" w:rsidRPr="00F85704" w:rsidRDefault="00F85704" w:rsidP="001C7EE9">
      <w:pPr>
        <w:pStyle w:val="ListParagraph"/>
        <w:numPr>
          <w:ilvl w:val="0"/>
          <w:numId w:val="26"/>
        </w:numPr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F85704">
        <w:rPr>
          <w:rFonts w:ascii="Times New Roman" w:hAnsi="Times New Roman" w:cs="Times New Roman"/>
          <w:sz w:val="24"/>
          <w:szCs w:val="24"/>
        </w:rPr>
        <w:t>мејл</w:t>
      </w:r>
      <w:proofErr w:type="spellEnd"/>
      <w:r w:rsidR="00916A10" w:rsidRPr="00F857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85704">
        <w:rPr>
          <w:rFonts w:ascii="Times New Roman" w:hAnsi="Times New Roman" w:cs="Times New Roman"/>
          <w:sz w:val="24"/>
          <w:szCs w:val="24"/>
          <w:lang w:val="sr-Cyrl-RS"/>
        </w:rPr>
        <w:t>адреса</w:t>
      </w:r>
      <w:r w:rsidR="00444E0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251E9F7" w14:textId="7B3FE9E6" w:rsidR="00F85704" w:rsidRPr="00F85704" w:rsidRDefault="001C7EE9" w:rsidP="001C7EE9">
      <w:pPr>
        <w:pStyle w:val="ListParagraph"/>
        <w:numPr>
          <w:ilvl w:val="0"/>
          <w:numId w:val="26"/>
        </w:num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34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5704">
        <w:rPr>
          <w:rFonts w:ascii="Times New Roman" w:hAnsi="Times New Roman" w:cs="Times New Roman"/>
          <w:sz w:val="24"/>
          <w:szCs w:val="24"/>
          <w:lang w:val="sr-Cyrl-RS"/>
        </w:rPr>
        <w:t>веб адреса</w:t>
      </w:r>
      <w:r w:rsidR="00444E0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13193B84" w14:textId="5DFD0813" w:rsidR="00F85704" w:rsidRPr="00F85704" w:rsidRDefault="00581778" w:rsidP="001C7EE9">
      <w:pPr>
        <w:pStyle w:val="ListParagraph"/>
        <w:numPr>
          <w:ilvl w:val="0"/>
          <w:numId w:val="26"/>
        </w:num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34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916A10" w:rsidRPr="00F85704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="00916A10" w:rsidRPr="00F85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A10" w:rsidRPr="00F85704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="00444E0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1AEE9FB8" w14:textId="4958F8FA" w:rsidR="00F85704" w:rsidRPr="00F85704" w:rsidRDefault="00581778" w:rsidP="001C7EE9">
      <w:pPr>
        <w:pStyle w:val="ListParagraph"/>
        <w:numPr>
          <w:ilvl w:val="0"/>
          <w:numId w:val="26"/>
        </w:num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C6F5B" w:rsidRPr="00F85704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="005C6F5B" w:rsidRPr="00F857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C6F5B" w:rsidRPr="00F85704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 w:rsidR="005C6F5B" w:rsidRPr="00F85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F5B" w:rsidRPr="00F85704">
        <w:rPr>
          <w:rFonts w:ascii="Times New Roman" w:hAnsi="Times New Roman" w:cs="Times New Roman"/>
          <w:sz w:val="24"/>
          <w:szCs w:val="24"/>
        </w:rPr>
        <w:t>законског</w:t>
      </w:r>
      <w:proofErr w:type="spellEnd"/>
      <w:r w:rsidR="00916A10" w:rsidRPr="00F85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A10" w:rsidRPr="00F85704">
        <w:rPr>
          <w:rFonts w:ascii="Times New Roman" w:hAnsi="Times New Roman" w:cs="Times New Roman"/>
          <w:sz w:val="24"/>
          <w:szCs w:val="24"/>
        </w:rPr>
        <w:t>заступник</w:t>
      </w:r>
      <w:r w:rsidR="005C6F5B" w:rsidRPr="00F8570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44E0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7486234" w14:textId="75547818" w:rsidR="00F85704" w:rsidRPr="00F85704" w:rsidRDefault="00581778" w:rsidP="001C7EE9">
      <w:pPr>
        <w:pStyle w:val="ListParagraph"/>
        <w:numPr>
          <w:ilvl w:val="0"/>
          <w:numId w:val="26"/>
        </w:num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6A10" w:rsidRPr="00F85704">
        <w:rPr>
          <w:rFonts w:ascii="Times New Roman" w:hAnsi="Times New Roman" w:cs="Times New Roman"/>
          <w:sz w:val="24"/>
          <w:szCs w:val="24"/>
          <w:lang w:val="sr-Cyrl-RS"/>
        </w:rPr>
        <w:t xml:space="preserve">број наменског рачуна код </w:t>
      </w:r>
      <w:r w:rsidR="00F646AD" w:rsidRPr="00F8570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916A10" w:rsidRPr="00F85704">
        <w:rPr>
          <w:rFonts w:ascii="Times New Roman" w:hAnsi="Times New Roman" w:cs="Times New Roman"/>
          <w:sz w:val="24"/>
          <w:szCs w:val="24"/>
          <w:lang w:val="sr-Cyrl-RS"/>
        </w:rPr>
        <w:t>праве за трезор за производњу медијских садржаја</w:t>
      </w:r>
      <w:r w:rsidR="00444E0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916A10" w:rsidRPr="00F857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B81828" w14:textId="3869F8B1" w:rsidR="00F85704" w:rsidRDefault="00581778" w:rsidP="001534D8">
      <w:pPr>
        <w:pStyle w:val="ListParagraph"/>
        <w:ind w:left="0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14) </w:t>
      </w:r>
      <w:proofErr w:type="spellStart"/>
      <w:r w:rsidR="00916A10" w:rsidRPr="00F8570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916A10" w:rsidRPr="00F85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A10" w:rsidRPr="00F85704">
        <w:rPr>
          <w:rFonts w:ascii="Times New Roman" w:hAnsi="Times New Roman" w:cs="Times New Roman"/>
          <w:sz w:val="24"/>
          <w:szCs w:val="24"/>
        </w:rPr>
        <w:t>наменског</w:t>
      </w:r>
      <w:proofErr w:type="spellEnd"/>
      <w:r w:rsidR="00916A10" w:rsidRPr="00F85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A10" w:rsidRPr="00F85704"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 w:rsidR="00916A10" w:rsidRPr="00F85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A10" w:rsidRPr="00F85704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="00916A10" w:rsidRPr="00F85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6AD" w:rsidRPr="00F85704">
        <w:rPr>
          <w:rFonts w:ascii="Times New Roman" w:hAnsi="Times New Roman" w:cs="Times New Roman"/>
          <w:sz w:val="24"/>
          <w:szCs w:val="24"/>
        </w:rPr>
        <w:t>У</w:t>
      </w:r>
      <w:r w:rsidR="00916A10" w:rsidRPr="00F85704">
        <w:rPr>
          <w:rFonts w:ascii="Times New Roman" w:hAnsi="Times New Roman" w:cs="Times New Roman"/>
          <w:sz w:val="24"/>
          <w:szCs w:val="24"/>
        </w:rPr>
        <w:t>праве</w:t>
      </w:r>
      <w:proofErr w:type="spellEnd"/>
      <w:r w:rsidR="00916A10" w:rsidRPr="00F85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A10" w:rsidRPr="00F8570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16A10" w:rsidRPr="00F85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A10" w:rsidRPr="00F85704">
        <w:rPr>
          <w:rFonts w:ascii="Times New Roman" w:hAnsi="Times New Roman" w:cs="Times New Roman"/>
          <w:sz w:val="24"/>
          <w:szCs w:val="24"/>
        </w:rPr>
        <w:t>трезор</w:t>
      </w:r>
      <w:proofErr w:type="spellEnd"/>
      <w:r w:rsidR="00916A10" w:rsidRPr="00F85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A10" w:rsidRPr="00F8570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16A10" w:rsidRPr="00F8570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78059210"/>
      <w:proofErr w:type="spellStart"/>
      <w:r w:rsidR="00916A10" w:rsidRPr="00F85704">
        <w:rPr>
          <w:rFonts w:ascii="Times New Roman" w:hAnsi="Times New Roman" w:cs="Times New Roman"/>
          <w:sz w:val="24"/>
          <w:szCs w:val="24"/>
        </w:rPr>
        <w:t>пројекте</w:t>
      </w:r>
      <w:proofErr w:type="spellEnd"/>
      <w:r w:rsidR="00916A10" w:rsidRPr="00F85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A10" w:rsidRPr="00F85704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="00916A10" w:rsidRPr="00F85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A10" w:rsidRPr="00F85704">
        <w:rPr>
          <w:rFonts w:ascii="Times New Roman" w:hAnsi="Times New Roman" w:cs="Times New Roman"/>
          <w:sz w:val="24"/>
          <w:szCs w:val="24"/>
        </w:rPr>
        <w:t>едукације</w:t>
      </w:r>
      <w:proofErr w:type="spellEnd"/>
      <w:r w:rsidR="007228C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16A10" w:rsidRPr="00F85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A10" w:rsidRPr="00F85704">
        <w:rPr>
          <w:rFonts w:ascii="Times New Roman" w:hAnsi="Times New Roman" w:cs="Times New Roman"/>
          <w:sz w:val="24"/>
          <w:szCs w:val="24"/>
        </w:rPr>
        <w:t>унапређења</w:t>
      </w:r>
      <w:proofErr w:type="spellEnd"/>
      <w:r w:rsidR="00916A10" w:rsidRPr="00F85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A10" w:rsidRPr="00F85704">
        <w:rPr>
          <w:rFonts w:ascii="Times New Roman" w:hAnsi="Times New Roman" w:cs="Times New Roman"/>
          <w:sz w:val="24"/>
          <w:szCs w:val="24"/>
        </w:rPr>
        <w:t>професионалних</w:t>
      </w:r>
      <w:proofErr w:type="spellEnd"/>
      <w:r w:rsidR="00916A10" w:rsidRPr="00F857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16A10" w:rsidRPr="00F85704">
        <w:rPr>
          <w:rFonts w:ascii="Times New Roman" w:hAnsi="Times New Roman" w:cs="Times New Roman"/>
          <w:sz w:val="24"/>
          <w:szCs w:val="24"/>
        </w:rPr>
        <w:t>етичких</w:t>
      </w:r>
      <w:proofErr w:type="spellEnd"/>
      <w:r w:rsidR="00916A10" w:rsidRPr="00F85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A10" w:rsidRPr="00F85704">
        <w:rPr>
          <w:rFonts w:ascii="Times New Roman" w:hAnsi="Times New Roman" w:cs="Times New Roman"/>
          <w:sz w:val="24"/>
          <w:szCs w:val="24"/>
        </w:rPr>
        <w:t>стандарда</w:t>
      </w:r>
      <w:proofErr w:type="spellEnd"/>
      <w:r w:rsidR="00916A10" w:rsidRPr="00F857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16A10" w:rsidRPr="00F85704">
        <w:rPr>
          <w:rFonts w:ascii="Times New Roman" w:hAnsi="Times New Roman" w:cs="Times New Roman"/>
          <w:sz w:val="24"/>
          <w:szCs w:val="24"/>
        </w:rPr>
        <w:t>истраживања</w:t>
      </w:r>
      <w:proofErr w:type="spellEnd"/>
      <w:r w:rsidR="00916A10" w:rsidRPr="00F8570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16A10" w:rsidRPr="00F85704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916A10" w:rsidRPr="00F85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A10" w:rsidRPr="00F85704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916A10" w:rsidRPr="00F85704">
        <w:rPr>
          <w:rFonts w:ascii="Times New Roman" w:hAnsi="Times New Roman" w:cs="Times New Roman"/>
          <w:sz w:val="24"/>
          <w:szCs w:val="24"/>
        </w:rPr>
        <w:t xml:space="preserve"> информисања</w:t>
      </w:r>
      <w:bookmarkEnd w:id="1"/>
      <w:r w:rsidR="00444E0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916A10" w:rsidRPr="00F857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D55A9" w14:textId="73197344" w:rsidR="00F85704" w:rsidRPr="001534D8" w:rsidRDefault="001534D8" w:rsidP="001534D8">
      <w:pPr>
        <w:pStyle w:val="ListParagraph"/>
        <w:ind w:left="50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15) </w:t>
      </w:r>
      <w:r w:rsidR="006E65B5" w:rsidRPr="001534D8">
        <w:rPr>
          <w:rFonts w:ascii="Times New Roman" w:hAnsi="Times New Roman" w:cs="Times New Roman"/>
          <w:sz w:val="24"/>
          <w:szCs w:val="24"/>
        </w:rPr>
        <w:t xml:space="preserve">SWIFT/IBAN </w:t>
      </w:r>
      <w:r w:rsidR="00916A10" w:rsidRPr="001534D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916A10" w:rsidRPr="001534D8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="00916A10" w:rsidRPr="00153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A10" w:rsidRPr="001534D8">
        <w:rPr>
          <w:rFonts w:ascii="Times New Roman" w:hAnsi="Times New Roman" w:cs="Times New Roman"/>
          <w:sz w:val="24"/>
          <w:szCs w:val="24"/>
        </w:rPr>
        <w:t>пословне</w:t>
      </w:r>
      <w:proofErr w:type="spellEnd"/>
      <w:r w:rsidR="00916A10" w:rsidRPr="00153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A10" w:rsidRPr="001534D8">
        <w:rPr>
          <w:rFonts w:ascii="Times New Roman" w:hAnsi="Times New Roman" w:cs="Times New Roman"/>
          <w:sz w:val="24"/>
          <w:szCs w:val="24"/>
        </w:rPr>
        <w:t>банке</w:t>
      </w:r>
      <w:proofErr w:type="spellEnd"/>
      <w:r w:rsidR="00DE1E92" w:rsidRPr="001534D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5BBA4478" w14:textId="1FF739E2" w:rsidR="0099374B" w:rsidRPr="0099374B" w:rsidRDefault="001534D8" w:rsidP="001534D8">
      <w:pPr>
        <w:pStyle w:val="ListParagraph"/>
        <w:ind w:left="0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="00581778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proofErr w:type="spellStart"/>
      <w:r w:rsidR="004970FF" w:rsidRPr="0099374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754C3A" w:rsidRPr="00993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A10" w:rsidRPr="0099374B">
        <w:rPr>
          <w:rFonts w:ascii="Times New Roman" w:hAnsi="Times New Roman" w:cs="Times New Roman"/>
          <w:sz w:val="24"/>
          <w:szCs w:val="24"/>
        </w:rPr>
        <w:t>запослени</w:t>
      </w:r>
      <w:r w:rsidR="004970FF" w:rsidRPr="0099374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916A10" w:rsidRPr="0099374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16A10" w:rsidRPr="0099374B">
        <w:rPr>
          <w:rFonts w:ascii="Times New Roman" w:hAnsi="Times New Roman" w:cs="Times New Roman"/>
          <w:sz w:val="24"/>
          <w:szCs w:val="24"/>
        </w:rPr>
        <w:t>ангажовани</w:t>
      </w:r>
      <w:r w:rsidR="004970FF" w:rsidRPr="0099374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1768C6" w:rsidRPr="00993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8C6" w:rsidRPr="0099374B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916A10" w:rsidRPr="00993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A10" w:rsidRPr="0099374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916A10" w:rsidRPr="00993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A10" w:rsidRPr="0099374B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916A10" w:rsidRPr="00993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A10" w:rsidRPr="0099374B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916A10" w:rsidRPr="0099374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916A10" w:rsidRPr="0099374B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="00916A10" w:rsidRPr="009937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6A10" w:rsidRPr="0099374B">
        <w:rPr>
          <w:rFonts w:ascii="Times New Roman" w:hAnsi="Times New Roman" w:cs="Times New Roman"/>
          <w:sz w:val="24"/>
          <w:szCs w:val="24"/>
        </w:rPr>
        <w:t>ауторско</w:t>
      </w:r>
      <w:r w:rsidR="00754C3A" w:rsidRPr="0099374B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916A10" w:rsidRPr="00993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A10" w:rsidRPr="0099374B">
        <w:rPr>
          <w:rFonts w:ascii="Times New Roman" w:hAnsi="Times New Roman" w:cs="Times New Roman"/>
          <w:sz w:val="24"/>
          <w:szCs w:val="24"/>
        </w:rPr>
        <w:t>уговор</w:t>
      </w:r>
      <w:r w:rsidR="00754C3A" w:rsidRPr="0099374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16A10" w:rsidRPr="00993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A10" w:rsidRPr="0099374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916A10" w:rsidRPr="00993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A10" w:rsidRPr="0099374B">
        <w:rPr>
          <w:rFonts w:ascii="Times New Roman" w:hAnsi="Times New Roman" w:cs="Times New Roman"/>
          <w:sz w:val="24"/>
          <w:szCs w:val="24"/>
        </w:rPr>
        <w:t>уговор</w:t>
      </w:r>
      <w:r w:rsidR="00754C3A" w:rsidRPr="0099374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16A10" w:rsidRPr="0099374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916A10" w:rsidRPr="0099374B">
        <w:rPr>
          <w:rFonts w:ascii="Times New Roman" w:hAnsi="Times New Roman" w:cs="Times New Roman"/>
          <w:sz w:val="24"/>
          <w:szCs w:val="24"/>
        </w:rPr>
        <w:t>привременим</w:t>
      </w:r>
      <w:proofErr w:type="spellEnd"/>
      <w:r w:rsidR="00916A10" w:rsidRPr="0099374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16A10" w:rsidRPr="0099374B">
        <w:rPr>
          <w:rFonts w:ascii="Times New Roman" w:hAnsi="Times New Roman" w:cs="Times New Roman"/>
          <w:sz w:val="24"/>
          <w:szCs w:val="24"/>
        </w:rPr>
        <w:t>повременим</w:t>
      </w:r>
      <w:proofErr w:type="spellEnd"/>
      <w:r w:rsidR="00916A10" w:rsidRPr="00993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A10" w:rsidRPr="0099374B"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 w:rsidR="00916A10" w:rsidRPr="00993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A10" w:rsidRPr="0099374B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="00916A10" w:rsidRPr="00993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A10" w:rsidRPr="0099374B">
        <w:rPr>
          <w:rFonts w:ascii="Times New Roman" w:hAnsi="Times New Roman" w:cs="Times New Roman"/>
          <w:sz w:val="24"/>
          <w:szCs w:val="24"/>
        </w:rPr>
        <w:t>учесника</w:t>
      </w:r>
      <w:proofErr w:type="spellEnd"/>
      <w:r w:rsidR="00916A10" w:rsidRPr="00993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A10" w:rsidRPr="0099374B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="00916A10" w:rsidRPr="00993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A10" w:rsidRPr="0099374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16A10" w:rsidRPr="00993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A10" w:rsidRPr="0099374B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="00916A10" w:rsidRPr="0099374B">
        <w:rPr>
          <w:rFonts w:ascii="Times New Roman" w:hAnsi="Times New Roman" w:cs="Times New Roman"/>
          <w:sz w:val="24"/>
          <w:szCs w:val="24"/>
        </w:rPr>
        <w:t xml:space="preserve"> </w:t>
      </w:r>
      <w:r w:rsidR="008010D3" w:rsidRPr="009937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0731D">
        <w:rPr>
          <w:rFonts w:ascii="Times New Roman" w:hAnsi="Times New Roman" w:cs="Times New Roman"/>
          <w:sz w:val="24"/>
          <w:szCs w:val="24"/>
        </w:rPr>
        <w:t>јануар</w:t>
      </w:r>
      <w:proofErr w:type="spellEnd"/>
      <w:r w:rsidR="00F0731D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F0731D">
        <w:rPr>
          <w:rFonts w:ascii="Times New Roman" w:hAnsi="Times New Roman" w:cs="Times New Roman"/>
          <w:sz w:val="24"/>
          <w:szCs w:val="24"/>
        </w:rPr>
        <w:t>новембар</w:t>
      </w:r>
      <w:proofErr w:type="spellEnd"/>
      <w:r w:rsidR="00916A10" w:rsidRPr="0099374B">
        <w:rPr>
          <w:rFonts w:ascii="Times New Roman" w:hAnsi="Times New Roman" w:cs="Times New Roman"/>
          <w:sz w:val="24"/>
          <w:szCs w:val="24"/>
        </w:rPr>
        <w:t xml:space="preserve"> </w:t>
      </w:r>
      <w:r w:rsidR="00731B1C" w:rsidRPr="0099374B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proofErr w:type="spellStart"/>
      <w:r w:rsidR="00916A10" w:rsidRPr="0099374B">
        <w:rPr>
          <w:rFonts w:ascii="Times New Roman" w:hAnsi="Times New Roman" w:cs="Times New Roman"/>
          <w:sz w:val="24"/>
          <w:szCs w:val="24"/>
        </w:rPr>
        <w:t>годин</w:t>
      </w:r>
      <w:proofErr w:type="spellEnd"/>
      <w:r w:rsidR="007228C9" w:rsidRPr="0099374B">
        <w:rPr>
          <w:rFonts w:ascii="Times New Roman" w:hAnsi="Times New Roman" w:cs="Times New Roman"/>
          <w:sz w:val="24"/>
          <w:szCs w:val="24"/>
          <w:lang w:val="sr-Cyrl-RS"/>
        </w:rPr>
        <w:t>и која претход</w:t>
      </w:r>
      <w:r w:rsidR="00731B1C" w:rsidRPr="0099374B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7228C9" w:rsidRPr="0099374B">
        <w:rPr>
          <w:rFonts w:ascii="Times New Roman" w:hAnsi="Times New Roman" w:cs="Times New Roman"/>
          <w:sz w:val="24"/>
          <w:szCs w:val="24"/>
          <w:lang w:val="sr-Cyrl-RS"/>
        </w:rPr>
        <w:t>години расписивања</w:t>
      </w:r>
      <w:r w:rsidR="00731B1C" w:rsidRPr="0099374B">
        <w:rPr>
          <w:rFonts w:ascii="Times New Roman" w:hAnsi="Times New Roman" w:cs="Times New Roman"/>
          <w:sz w:val="24"/>
          <w:szCs w:val="24"/>
          <w:lang w:val="sr-Cyrl-RS"/>
        </w:rPr>
        <w:t xml:space="preserve"> конкурса</w:t>
      </w:r>
      <w:r w:rsidR="006E65B5" w:rsidRPr="0099374B">
        <w:rPr>
          <w:rFonts w:ascii="Times New Roman" w:hAnsi="Times New Roman" w:cs="Times New Roman"/>
          <w:sz w:val="24"/>
          <w:szCs w:val="24"/>
        </w:rPr>
        <w:t>,</w:t>
      </w:r>
      <w:r w:rsidR="00916A10" w:rsidRPr="00993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A10" w:rsidRPr="0099374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16A10" w:rsidRPr="00993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A10" w:rsidRPr="0099374B">
        <w:rPr>
          <w:rFonts w:ascii="Times New Roman" w:hAnsi="Times New Roman" w:cs="Times New Roman"/>
          <w:sz w:val="24"/>
          <w:szCs w:val="24"/>
        </w:rPr>
        <w:t>сваки</w:t>
      </w:r>
      <w:proofErr w:type="spellEnd"/>
      <w:r w:rsidR="00916A10" w:rsidRPr="00993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A10" w:rsidRPr="0099374B">
        <w:rPr>
          <w:rFonts w:ascii="Times New Roman" w:hAnsi="Times New Roman" w:cs="Times New Roman"/>
          <w:sz w:val="24"/>
          <w:szCs w:val="24"/>
        </w:rPr>
        <w:t>месец</w:t>
      </w:r>
      <w:proofErr w:type="spellEnd"/>
      <w:r w:rsidR="00916A10" w:rsidRPr="00993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A10" w:rsidRPr="0099374B">
        <w:rPr>
          <w:rFonts w:ascii="Times New Roman" w:hAnsi="Times New Roman" w:cs="Times New Roman"/>
          <w:sz w:val="24"/>
          <w:szCs w:val="24"/>
        </w:rPr>
        <w:t>појединачно</w:t>
      </w:r>
      <w:proofErr w:type="spellEnd"/>
      <w:r w:rsidR="007228C9" w:rsidRPr="0099374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54C3A" w:rsidRPr="009937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DA171A" w14:textId="0BCCB608" w:rsidR="00FC0628" w:rsidRPr="0099374B" w:rsidRDefault="00FC0628" w:rsidP="001C6648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99374B">
        <w:rPr>
          <w:rFonts w:ascii="Times New Roman" w:hAnsi="Times New Roman" w:cs="Times New Roman"/>
          <w:sz w:val="24"/>
          <w:szCs w:val="24"/>
          <w:lang w:val="sr-Cyrl-RS"/>
        </w:rPr>
        <w:t>Под</w:t>
      </w:r>
      <w:r w:rsidR="00F810F8" w:rsidRPr="0099374B">
        <w:rPr>
          <w:rFonts w:ascii="Times New Roman" w:hAnsi="Times New Roman" w:cs="Times New Roman"/>
          <w:sz w:val="24"/>
          <w:szCs w:val="24"/>
          <w:lang w:val="sr-Cyrl-RS"/>
        </w:rPr>
        <w:t>аци</w:t>
      </w:r>
      <w:r w:rsidRPr="0099374B">
        <w:rPr>
          <w:rFonts w:ascii="Times New Roman" w:hAnsi="Times New Roman" w:cs="Times New Roman"/>
          <w:sz w:val="24"/>
          <w:szCs w:val="24"/>
          <w:lang w:val="sr-Cyrl-RS"/>
        </w:rPr>
        <w:t xml:space="preserve"> из</w:t>
      </w:r>
      <w:r w:rsidR="0043388A" w:rsidRPr="0099374B">
        <w:rPr>
          <w:rFonts w:ascii="Times New Roman" w:hAnsi="Times New Roman" w:cs="Times New Roman"/>
          <w:sz w:val="24"/>
          <w:szCs w:val="24"/>
          <w:lang w:val="sr-Cyrl-RS"/>
        </w:rPr>
        <w:t xml:space="preserve"> става </w:t>
      </w:r>
      <w:r w:rsidR="00D04CF7">
        <w:rPr>
          <w:rFonts w:ascii="Times New Roman" w:hAnsi="Times New Roman" w:cs="Times New Roman"/>
          <w:sz w:val="24"/>
          <w:szCs w:val="24"/>
        </w:rPr>
        <w:t>2</w:t>
      </w:r>
      <w:r w:rsidR="0043388A" w:rsidRPr="0099374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99374B">
        <w:rPr>
          <w:rFonts w:ascii="Times New Roman" w:hAnsi="Times New Roman" w:cs="Times New Roman"/>
          <w:sz w:val="24"/>
          <w:szCs w:val="24"/>
          <w:lang w:val="sr-Cyrl-RS"/>
        </w:rPr>
        <w:t xml:space="preserve"> тачк</w:t>
      </w:r>
      <w:r w:rsidR="0043388A" w:rsidRPr="0099374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9374B">
        <w:rPr>
          <w:rFonts w:ascii="Times New Roman" w:hAnsi="Times New Roman" w:cs="Times New Roman"/>
          <w:sz w:val="24"/>
          <w:szCs w:val="24"/>
          <w:lang w:val="sr-Cyrl-RS"/>
        </w:rPr>
        <w:t xml:space="preserve"> 16</w:t>
      </w:r>
      <w:r w:rsidR="001C6648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43388A" w:rsidRPr="0099374B">
        <w:rPr>
          <w:rFonts w:ascii="Times New Roman" w:hAnsi="Times New Roman" w:cs="Times New Roman"/>
          <w:sz w:val="24"/>
          <w:szCs w:val="24"/>
          <w:lang w:val="sr-Cyrl-RS"/>
        </w:rPr>
        <w:t xml:space="preserve"> овог члана</w:t>
      </w:r>
      <w:r w:rsidR="00471FEB" w:rsidRPr="0099374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9374B">
        <w:rPr>
          <w:rFonts w:ascii="Times New Roman" w:hAnsi="Times New Roman" w:cs="Times New Roman"/>
          <w:sz w:val="24"/>
          <w:szCs w:val="24"/>
        </w:rPr>
        <w:t xml:space="preserve"> </w:t>
      </w:r>
      <w:r w:rsidR="00F810F8" w:rsidRPr="0099374B">
        <w:rPr>
          <w:rFonts w:ascii="Times New Roman" w:hAnsi="Times New Roman" w:cs="Times New Roman"/>
          <w:sz w:val="24"/>
          <w:szCs w:val="24"/>
          <w:lang w:val="sr-Cyrl-RS"/>
        </w:rPr>
        <w:t xml:space="preserve"> доказују се изводима из појединачне пореске пријаве за порез и доприносе по одбитку – ППП ПД1</w:t>
      </w:r>
      <w:r w:rsidR="00E24909" w:rsidRPr="0099374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810F8" w:rsidRPr="0099374B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</w:t>
      </w:r>
      <w:r w:rsidR="002D5A32" w:rsidRPr="0099374B">
        <w:rPr>
          <w:rFonts w:ascii="Times New Roman" w:hAnsi="Times New Roman" w:cs="Times New Roman"/>
          <w:sz w:val="24"/>
          <w:szCs w:val="24"/>
          <w:lang w:val="sr-Cyrl-RS"/>
        </w:rPr>
        <w:t>доказима</w:t>
      </w:r>
      <w:r w:rsidR="00A31C2C" w:rsidRPr="0099374B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надлежних институција обавезног социјалног осигурања.</w:t>
      </w:r>
      <w:r w:rsidR="00D36FF0" w:rsidRPr="009937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4909" w:rsidRPr="0099374B">
        <w:rPr>
          <w:rFonts w:ascii="Times New Roman" w:hAnsi="Times New Roman" w:cs="Times New Roman"/>
          <w:sz w:val="24"/>
          <w:szCs w:val="24"/>
          <w:lang w:val="sr-Cyrl-RS"/>
        </w:rPr>
        <w:t>Податке о запосленима и радно ангажованим лицима учесник конкурса ажурира једном годишње, а најкасније до краја године која претходи години расписивања конкурса.</w:t>
      </w:r>
    </w:p>
    <w:p w14:paraId="2A64149B" w14:textId="7BDC8D31" w:rsidR="004F23B8" w:rsidRPr="00527C12" w:rsidRDefault="004F23B8" w:rsidP="001F4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измену података из става </w:t>
      </w:r>
      <w:r w:rsidR="00D04CF7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тач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1</w:t>
      </w:r>
      <w:r w:rsidR="002D5A32">
        <w:rPr>
          <w:rFonts w:ascii="Times New Roman" w:eastAsia="Times New Roman" w:hAnsi="Times New Roman" w:cs="Times New Roman"/>
          <w:sz w:val="24"/>
          <w:szCs w:val="24"/>
          <w:lang w:val="sr-Cyrl-RS"/>
        </w:rPr>
        <w:t>)–</w:t>
      </w:r>
      <w:r w:rsidR="00652B7D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F85704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2D5A32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овог члана  потребна је верификација администратора </w:t>
      </w:r>
      <w:r w:rsidR="0099374B">
        <w:rPr>
          <w:rFonts w:ascii="Times New Roman" w:eastAsia="Times New Roman" w:hAnsi="Times New Roman" w:cs="Times New Roman"/>
          <w:sz w:val="24"/>
          <w:szCs w:val="24"/>
          <w:lang w:val="sr-Cyrl-RS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4F23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осим за измену података из става </w:t>
      </w:r>
      <w:r w:rsidR="00D04CF7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тач</w:t>
      </w:r>
      <w:proofErr w:type="spellEnd"/>
      <w:r w:rsidR="0043388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4DFF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150AC1">
        <w:rPr>
          <w:rFonts w:ascii="Times New Roman" w:eastAsia="Times New Roman" w:hAnsi="Times New Roman" w:cs="Times New Roman"/>
          <w:sz w:val="24"/>
          <w:szCs w:val="24"/>
          <w:lang w:val="sr-Cyrl-RS"/>
        </w:rPr>
        <w:t>)–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F85704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150AC1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овог члана.</w:t>
      </w:r>
    </w:p>
    <w:p w14:paraId="4867B1F1" w14:textId="77777777" w:rsidR="00582BF5" w:rsidRDefault="00946675" w:rsidP="009E06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Издавач медија </w:t>
      </w:r>
      <w:r w:rsidR="00754C3A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егиструје сваки појединачни медиј </w:t>
      </w:r>
      <w:r w:rsidR="00C03CC9">
        <w:rPr>
          <w:rFonts w:ascii="Times New Roman" w:eastAsia="Times New Roman" w:hAnsi="Times New Roman" w:cs="Times New Roman"/>
          <w:sz w:val="24"/>
          <w:szCs w:val="24"/>
          <w:lang w:val="sr-Cyrl-RS"/>
        </w:rPr>
        <w:t>у Јединствени инф</w:t>
      </w:r>
      <w:r w:rsidR="00711F4B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C03CC9">
        <w:rPr>
          <w:rFonts w:ascii="Times New Roman" w:eastAsia="Times New Roman" w:hAnsi="Times New Roman" w:cs="Times New Roman"/>
          <w:sz w:val="24"/>
          <w:szCs w:val="24"/>
          <w:lang w:val="sr-Cyrl-RS"/>
        </w:rPr>
        <w:t>рмациони систем</w:t>
      </w:r>
      <w:r w:rsidR="008C3AB7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768C6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>и уноси следеће</w:t>
      </w:r>
      <w:r w:rsidR="001768C6" w:rsidRPr="00F754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податке:</w:t>
      </w:r>
    </w:p>
    <w:p w14:paraId="278149B2" w14:textId="2B796A9D" w:rsidR="00A71F50" w:rsidRDefault="001768C6" w:rsidP="00582BF5">
      <w:pPr>
        <w:pStyle w:val="ListParagraph"/>
        <w:numPr>
          <w:ilvl w:val="0"/>
          <w:numId w:val="3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82BF5">
        <w:rPr>
          <w:rFonts w:ascii="Times New Roman" w:hAnsi="Times New Roman" w:cs="Times New Roman"/>
          <w:sz w:val="24"/>
          <w:szCs w:val="24"/>
          <w:lang w:val="sr-Cyrl-RS"/>
        </w:rPr>
        <w:t>назив медија</w:t>
      </w:r>
      <w:r w:rsidR="00EE0389" w:rsidRPr="00582BF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5D8C1332" w14:textId="04BC4F59" w:rsidR="00955A83" w:rsidRDefault="001768C6" w:rsidP="00582BF5">
      <w:pPr>
        <w:pStyle w:val="ListParagraph"/>
        <w:numPr>
          <w:ilvl w:val="0"/>
          <w:numId w:val="3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82BF5">
        <w:rPr>
          <w:rFonts w:ascii="Times New Roman" w:hAnsi="Times New Roman" w:cs="Times New Roman"/>
          <w:sz w:val="24"/>
          <w:szCs w:val="24"/>
          <w:lang w:val="sr-Cyrl-RS"/>
        </w:rPr>
        <w:t>регистарски број</w:t>
      </w:r>
      <w:r w:rsidR="00C03CC9" w:rsidRPr="00582BF5">
        <w:rPr>
          <w:rFonts w:ascii="Times New Roman" w:hAnsi="Times New Roman" w:cs="Times New Roman"/>
          <w:sz w:val="24"/>
          <w:szCs w:val="24"/>
          <w:lang w:val="sr-Cyrl-RS"/>
        </w:rPr>
        <w:t xml:space="preserve"> медија</w:t>
      </w:r>
      <w:r w:rsidRPr="00582BF5">
        <w:rPr>
          <w:rFonts w:ascii="Times New Roman" w:hAnsi="Times New Roman" w:cs="Times New Roman"/>
          <w:sz w:val="24"/>
          <w:szCs w:val="24"/>
          <w:lang w:val="sr-Cyrl-RS"/>
        </w:rPr>
        <w:t xml:space="preserve"> из Регистра медија</w:t>
      </w:r>
      <w:r w:rsidR="001439C1" w:rsidRPr="00582B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D7A0A" w:rsidRPr="00582BF5">
        <w:rPr>
          <w:rFonts w:ascii="Times New Roman" w:hAnsi="Times New Roman" w:cs="Times New Roman"/>
          <w:sz w:val="24"/>
          <w:szCs w:val="24"/>
          <w:lang w:val="sr-Cyrl-RS"/>
        </w:rPr>
        <w:t>који се води у Агенцији за привредне регистре Републике Србије</w:t>
      </w:r>
      <w:r w:rsidR="00EE0389" w:rsidRPr="00582BF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6D244CE" w14:textId="6FE09F08" w:rsidR="00955A83" w:rsidRDefault="00582BF5" w:rsidP="00582BF5">
      <w:pPr>
        <w:pStyle w:val="ListParagraph"/>
        <w:numPr>
          <w:ilvl w:val="0"/>
          <w:numId w:val="3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spellStart"/>
      <w:r w:rsidR="001768C6" w:rsidRPr="00582BF5">
        <w:rPr>
          <w:rFonts w:ascii="Times New Roman" w:hAnsi="Times New Roman" w:cs="Times New Roman"/>
          <w:sz w:val="24"/>
          <w:szCs w:val="24"/>
          <w:lang w:val="sr-Cyrl-RS"/>
        </w:rPr>
        <w:t>атум</w:t>
      </w:r>
      <w:proofErr w:type="spellEnd"/>
      <w:r w:rsidR="001768C6" w:rsidRPr="00582BF5">
        <w:rPr>
          <w:rFonts w:ascii="Times New Roman" w:hAnsi="Times New Roman" w:cs="Times New Roman"/>
          <w:sz w:val="24"/>
          <w:szCs w:val="24"/>
          <w:lang w:val="sr-Cyrl-RS"/>
        </w:rPr>
        <w:t xml:space="preserve"> регистрације</w:t>
      </w:r>
      <w:r w:rsidR="00EE0389" w:rsidRPr="00582BF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7C91C7B5" w14:textId="020A52D5" w:rsidR="00955A83" w:rsidRDefault="001768C6" w:rsidP="00582BF5">
      <w:pPr>
        <w:pStyle w:val="ListParagraph"/>
        <w:numPr>
          <w:ilvl w:val="0"/>
          <w:numId w:val="3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82BF5">
        <w:rPr>
          <w:rFonts w:ascii="Times New Roman" w:hAnsi="Times New Roman" w:cs="Times New Roman"/>
          <w:sz w:val="24"/>
          <w:szCs w:val="24"/>
          <w:lang w:val="sr-Cyrl-RS"/>
        </w:rPr>
        <w:t>језик</w:t>
      </w:r>
      <w:r w:rsidR="00EE0389" w:rsidRPr="00582BF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1439C1" w:rsidRPr="00582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1FDA3F3" w14:textId="77777777" w:rsidR="00582BF5" w:rsidRPr="00582BF5" w:rsidRDefault="001768C6" w:rsidP="00582BF5">
      <w:pPr>
        <w:pStyle w:val="ListParagraph"/>
        <w:numPr>
          <w:ilvl w:val="0"/>
          <w:numId w:val="3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582BF5">
        <w:rPr>
          <w:rFonts w:ascii="Times New Roman" w:hAnsi="Times New Roman" w:cs="Times New Roman"/>
          <w:sz w:val="24"/>
          <w:szCs w:val="24"/>
        </w:rPr>
        <w:t>издавалац</w:t>
      </w:r>
      <w:proofErr w:type="spellEnd"/>
      <w:r w:rsidRPr="0058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BF5">
        <w:rPr>
          <w:rFonts w:ascii="Times New Roman" w:hAnsi="Times New Roman" w:cs="Times New Roman"/>
          <w:sz w:val="24"/>
          <w:szCs w:val="24"/>
        </w:rPr>
        <w:t>дозволе</w:t>
      </w:r>
      <w:proofErr w:type="spellEnd"/>
      <w:r w:rsidR="00582BF5">
        <w:rPr>
          <w:rFonts w:ascii="Times New Roman" w:hAnsi="Times New Roman" w:cs="Times New Roman"/>
          <w:sz w:val="24"/>
          <w:szCs w:val="24"/>
        </w:rPr>
        <w:t>;</w:t>
      </w:r>
    </w:p>
    <w:p w14:paraId="39D4F6C2" w14:textId="6CB236F9" w:rsidR="009F479D" w:rsidRDefault="001439C1" w:rsidP="00582BF5">
      <w:pPr>
        <w:pStyle w:val="ListParagraph"/>
        <w:numPr>
          <w:ilvl w:val="0"/>
          <w:numId w:val="3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8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79D" w:rsidRPr="00582BF5">
        <w:rPr>
          <w:rFonts w:ascii="Times New Roman" w:hAnsi="Times New Roman" w:cs="Times New Roman"/>
          <w:sz w:val="24"/>
          <w:szCs w:val="24"/>
        </w:rPr>
        <w:t>форма</w:t>
      </w:r>
      <w:proofErr w:type="spellEnd"/>
      <w:r w:rsidR="00F646AD" w:rsidRPr="00582BF5">
        <w:rPr>
          <w:rFonts w:ascii="Times New Roman" w:hAnsi="Times New Roman" w:cs="Times New Roman"/>
          <w:sz w:val="24"/>
          <w:szCs w:val="24"/>
        </w:rPr>
        <w:t xml:space="preserve"> </w:t>
      </w:r>
      <w:r w:rsidR="007B006B" w:rsidRPr="00582BF5">
        <w:rPr>
          <w:rFonts w:ascii="Times New Roman" w:hAnsi="Times New Roman" w:cs="Times New Roman"/>
          <w:sz w:val="24"/>
          <w:szCs w:val="24"/>
        </w:rPr>
        <w:t>(</w:t>
      </w:r>
      <w:r w:rsidR="00955A83" w:rsidRPr="00582BF5">
        <w:rPr>
          <w:rFonts w:ascii="Times New Roman" w:hAnsi="Times New Roman" w:cs="Times New Roman"/>
          <w:sz w:val="24"/>
          <w:szCs w:val="24"/>
          <w:lang w:val="sr-Cyrl-RS"/>
        </w:rPr>
        <w:t xml:space="preserve">дневне и периодичне новине, сервис новинске агенције, </w:t>
      </w:r>
      <w:proofErr w:type="spellStart"/>
      <w:r w:rsidR="007B006B" w:rsidRPr="00582BF5">
        <w:rPr>
          <w:rFonts w:ascii="Times New Roman" w:hAnsi="Times New Roman" w:cs="Times New Roman"/>
          <w:sz w:val="24"/>
          <w:szCs w:val="24"/>
        </w:rPr>
        <w:t>радио</w:t>
      </w:r>
      <w:proofErr w:type="spellEnd"/>
      <w:r w:rsidR="007B006B" w:rsidRPr="0058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06B" w:rsidRPr="00582BF5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="007B006B" w:rsidRPr="00582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006B" w:rsidRPr="00582BF5">
        <w:rPr>
          <w:rFonts w:ascii="Times New Roman" w:hAnsi="Times New Roman" w:cs="Times New Roman"/>
          <w:sz w:val="24"/>
          <w:szCs w:val="24"/>
        </w:rPr>
        <w:t>телевизијски</w:t>
      </w:r>
      <w:proofErr w:type="spellEnd"/>
      <w:r w:rsidR="007B006B" w:rsidRPr="0058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06B" w:rsidRPr="00582BF5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="007B006B" w:rsidRPr="00582BF5">
        <w:rPr>
          <w:rFonts w:ascii="Times New Roman" w:hAnsi="Times New Roman" w:cs="Times New Roman"/>
          <w:sz w:val="24"/>
          <w:szCs w:val="24"/>
        </w:rPr>
        <w:t xml:space="preserve">, </w:t>
      </w:r>
      <w:r w:rsidR="00955A83" w:rsidRPr="00582BF5">
        <w:rPr>
          <w:rFonts w:ascii="Times New Roman" w:hAnsi="Times New Roman" w:cs="Times New Roman"/>
          <w:sz w:val="24"/>
          <w:szCs w:val="24"/>
          <w:lang w:val="sr-Cyrl-RS"/>
        </w:rPr>
        <w:t>интернет портали, интернет-радио, интернет- телевизија, остало)</w:t>
      </w:r>
      <w:r w:rsidR="00EE0389" w:rsidRPr="00582BF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0C114821" w14:textId="7A621F2D" w:rsidR="001439C1" w:rsidRPr="00582BF5" w:rsidRDefault="00F911F5" w:rsidP="00582BF5">
      <w:pPr>
        <w:pStyle w:val="ListParagraph"/>
        <w:numPr>
          <w:ilvl w:val="0"/>
          <w:numId w:val="3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82BF5">
        <w:rPr>
          <w:rFonts w:ascii="Times New Roman" w:hAnsi="Times New Roman" w:cs="Times New Roman"/>
          <w:sz w:val="24"/>
          <w:szCs w:val="24"/>
          <w:lang w:val="sr-Cyrl-RS"/>
        </w:rPr>
        <w:t xml:space="preserve">име и презиме </w:t>
      </w:r>
      <w:proofErr w:type="spellStart"/>
      <w:r w:rsidR="001768C6" w:rsidRPr="00582BF5">
        <w:rPr>
          <w:rFonts w:ascii="Times New Roman" w:hAnsi="Times New Roman" w:cs="Times New Roman"/>
          <w:sz w:val="24"/>
          <w:szCs w:val="24"/>
        </w:rPr>
        <w:t>главно</w:t>
      </w:r>
      <w:proofErr w:type="spellEnd"/>
      <w:r w:rsidRPr="00582BF5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1768C6" w:rsidRPr="0058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8C6" w:rsidRPr="00582BF5">
        <w:rPr>
          <w:rFonts w:ascii="Times New Roman" w:hAnsi="Times New Roman" w:cs="Times New Roman"/>
          <w:sz w:val="24"/>
          <w:szCs w:val="24"/>
        </w:rPr>
        <w:t>уредник</w:t>
      </w:r>
      <w:proofErr w:type="spellEnd"/>
      <w:r w:rsidRPr="00582BF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B29AB" w:rsidRPr="00582BF5">
        <w:rPr>
          <w:rFonts w:ascii="Times New Roman" w:hAnsi="Times New Roman" w:cs="Times New Roman"/>
          <w:sz w:val="24"/>
          <w:szCs w:val="24"/>
        </w:rPr>
        <w:t>.</w:t>
      </w:r>
    </w:p>
    <w:p w14:paraId="67F911AB" w14:textId="51F4D3B6" w:rsidR="00827457" w:rsidRPr="00FB29AB" w:rsidRDefault="00FB29AB" w:rsidP="00FB29A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издавачи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уносе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3AA627C" w14:textId="404C8741" w:rsidR="00827457" w:rsidRPr="00582BF5" w:rsidRDefault="00827457" w:rsidP="00582BF5">
      <w:pPr>
        <w:pStyle w:val="ListParagraph"/>
        <w:numPr>
          <w:ilvl w:val="0"/>
          <w:numId w:val="38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 дозвол</w:t>
      </w:r>
      <w:r w:rsidR="008C7701">
        <w:rPr>
          <w:rFonts w:ascii="Times New Roman" w:hAnsi="Times New Roman" w:cs="Times New Roman"/>
          <w:sz w:val="24"/>
          <w:szCs w:val="24"/>
          <w:lang w:val="sr-Cyrl-RS"/>
        </w:rPr>
        <w:t>е;</w:t>
      </w:r>
    </w:p>
    <w:p w14:paraId="5787EDB5" w14:textId="3640BACF" w:rsidR="00827457" w:rsidRPr="00582BF5" w:rsidRDefault="00827457" w:rsidP="00582BF5">
      <w:pPr>
        <w:pStyle w:val="ListParagraph"/>
        <w:numPr>
          <w:ilvl w:val="0"/>
          <w:numId w:val="38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582BF5">
        <w:rPr>
          <w:rFonts w:ascii="Times New Roman" w:hAnsi="Times New Roman" w:cs="Times New Roman"/>
          <w:sz w:val="24"/>
          <w:szCs w:val="24"/>
          <w:lang w:val="sr-Cyrl-RS"/>
        </w:rPr>
        <w:t xml:space="preserve">период важења дозволе од </w:t>
      </w:r>
      <w:r w:rsidR="00A14F45" w:rsidRPr="00582BF5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582BF5">
        <w:rPr>
          <w:rFonts w:ascii="Times New Roman" w:hAnsi="Times New Roman" w:cs="Times New Roman"/>
          <w:sz w:val="24"/>
          <w:szCs w:val="24"/>
          <w:lang w:val="sr-Cyrl-RS"/>
        </w:rPr>
        <w:t xml:space="preserve"> до</w:t>
      </w:r>
      <w:r w:rsidR="008C7701" w:rsidRPr="00582BF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02A091F6" w14:textId="461BE0DF" w:rsidR="00827457" w:rsidRPr="00582BF5" w:rsidRDefault="00A14F45" w:rsidP="00582BF5">
      <w:pPr>
        <w:pStyle w:val="ListParagraph"/>
        <w:numPr>
          <w:ilvl w:val="0"/>
          <w:numId w:val="38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582BF5">
        <w:rPr>
          <w:rFonts w:ascii="Times New Roman" w:hAnsi="Times New Roman" w:cs="Times New Roman"/>
          <w:sz w:val="24"/>
          <w:szCs w:val="24"/>
          <w:lang w:val="sr-Cyrl-RS"/>
        </w:rPr>
        <w:t>врста</w:t>
      </w:r>
      <w:r w:rsidR="008C7701" w:rsidRPr="00582BF5">
        <w:rPr>
          <w:rFonts w:ascii="Times New Roman" w:hAnsi="Times New Roman" w:cs="Times New Roman"/>
          <w:sz w:val="24"/>
          <w:szCs w:val="24"/>
          <w:lang w:val="sr-Cyrl-RS"/>
        </w:rPr>
        <w:t xml:space="preserve"> медијске услуге према садржају;</w:t>
      </w:r>
    </w:p>
    <w:p w14:paraId="7F9A1692" w14:textId="49C9EE06" w:rsidR="00A14F45" w:rsidRPr="00582BF5" w:rsidRDefault="00A14F45" w:rsidP="00582BF5">
      <w:pPr>
        <w:pStyle w:val="ListParagraph"/>
        <w:numPr>
          <w:ilvl w:val="0"/>
          <w:numId w:val="38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582BF5">
        <w:rPr>
          <w:rFonts w:ascii="Times New Roman" w:hAnsi="Times New Roman" w:cs="Times New Roman"/>
          <w:sz w:val="24"/>
          <w:szCs w:val="24"/>
          <w:lang w:val="sr-Cyrl-RS"/>
        </w:rPr>
        <w:t>врста медијске у</w:t>
      </w:r>
      <w:r w:rsidR="008C7701" w:rsidRPr="00582BF5">
        <w:rPr>
          <w:rFonts w:ascii="Times New Roman" w:hAnsi="Times New Roman" w:cs="Times New Roman"/>
          <w:sz w:val="24"/>
          <w:szCs w:val="24"/>
          <w:lang w:val="sr-Cyrl-RS"/>
        </w:rPr>
        <w:t>слуге према начину дистрибуције;</w:t>
      </w:r>
    </w:p>
    <w:p w14:paraId="0BC2D74B" w14:textId="47475342" w:rsidR="00A14F45" w:rsidRPr="00582BF5" w:rsidRDefault="00A14F45" w:rsidP="00582BF5">
      <w:pPr>
        <w:pStyle w:val="ListParagraph"/>
        <w:numPr>
          <w:ilvl w:val="0"/>
          <w:numId w:val="38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582BF5">
        <w:rPr>
          <w:rFonts w:ascii="Times New Roman" w:hAnsi="Times New Roman" w:cs="Times New Roman"/>
          <w:sz w:val="24"/>
          <w:szCs w:val="24"/>
          <w:lang w:val="sr-Cyrl-RS"/>
        </w:rPr>
        <w:t>зона покривања- расподеле.</w:t>
      </w:r>
    </w:p>
    <w:p w14:paraId="657BC6FE" w14:textId="6D0D1B79" w:rsidR="00DD7BD1" w:rsidRPr="00CB5E40" w:rsidRDefault="00DD7BD1" w:rsidP="009E06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Податке</w:t>
      </w:r>
      <w:r w:rsidR="00FF2EDA" w:rsidRPr="00FF2E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2E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изреченим мерама медијима </w:t>
      </w:r>
      <w:r w:rsidR="00FF2EDA" w:rsidRPr="008B1F96">
        <w:rPr>
          <w:rFonts w:ascii="Times New Roman" w:eastAsia="Times New Roman" w:hAnsi="Times New Roman" w:cs="Times New Roman"/>
          <w:sz w:val="24"/>
          <w:szCs w:val="24"/>
          <w:lang w:val="sr-Cyrl-RS"/>
        </w:rPr>
        <w:t>због кршења про</w:t>
      </w:r>
      <w:r w:rsidR="009505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фесионалних и етичких стандарда </w:t>
      </w:r>
      <w:r w:rsidR="00FF2E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</w:t>
      </w:r>
      <w:r w:rsidR="009156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bookmarkStart w:id="2" w:name="_Hlk180065627"/>
      <w:r w:rsidR="0068546A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Јединствени информациони систем</w:t>
      </w:r>
      <w:r w:rsidR="009156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bookmarkEnd w:id="2"/>
      <w:r w:rsidR="009F5F1B">
        <w:rPr>
          <w:rFonts w:ascii="Times New Roman" w:eastAsia="Times New Roman" w:hAnsi="Times New Roman" w:cs="Times New Roman"/>
          <w:sz w:val="24"/>
          <w:szCs w:val="24"/>
          <w:lang w:val="sr-Cyrl-RS"/>
        </w:rPr>
        <w:t>уноси</w:t>
      </w:r>
      <w:r w:rsidR="003065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лице овлашћено од стране </w:t>
      </w:r>
      <w:r w:rsidR="00306571" w:rsidRPr="00527C12">
        <w:rPr>
          <w:rFonts w:ascii="Times New Roman" w:hAnsi="Times New Roman" w:cs="Times New Roman"/>
          <w:sz w:val="24"/>
          <w:szCs w:val="24"/>
          <w:lang w:val="ru-RU"/>
        </w:rPr>
        <w:t xml:space="preserve"> државних органа, Регулаторног тела за електронске медије и Савета за штампу</w:t>
      </w:r>
      <w:r w:rsidR="0030657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65DD9E02" w14:textId="1504641F" w:rsidR="00582BF5" w:rsidRPr="00582BF5" w:rsidRDefault="00F36FA0" w:rsidP="00582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804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Лице које се бави производњом медијских садржаја </w:t>
      </w:r>
      <w:r w:rsidR="002E2BBD" w:rsidRPr="00780461">
        <w:rPr>
          <w:rFonts w:ascii="Times New Roman" w:eastAsia="Times New Roman" w:hAnsi="Times New Roman" w:cs="Times New Roman"/>
          <w:sz w:val="24"/>
          <w:szCs w:val="24"/>
          <w:lang w:val="sr-Cyrl-RS"/>
        </w:rPr>
        <w:t>уноси</w:t>
      </w:r>
      <w:r w:rsidR="002E2B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</w:t>
      </w:r>
      <w:r w:rsidR="0068546A" w:rsidRPr="0068546A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Јединствени информациони систем</w:t>
      </w:r>
      <w:r w:rsidRPr="007804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8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следеће податке </w:t>
      </w:r>
      <w:r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 </w:t>
      </w:r>
      <w:r w:rsidR="002E2BBD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>виденције произвођача медијских садржаја</w:t>
      </w:r>
      <w:r w:rsidR="00894833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14:paraId="417BA395" w14:textId="2D1AC8FB" w:rsidR="001830D4" w:rsidRDefault="000C4638" w:rsidP="00582BF5">
      <w:pPr>
        <w:pStyle w:val="ListParagraph"/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евиденциони</w:t>
      </w:r>
      <w:proofErr w:type="spellEnd"/>
      <w:r w:rsidR="00894833" w:rsidRPr="00183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број произвођача медијских садржаја;</w:t>
      </w:r>
    </w:p>
    <w:p w14:paraId="366FFF4E" w14:textId="64152584" w:rsidR="001830D4" w:rsidRDefault="00BB6B05" w:rsidP="00582BF5">
      <w:pPr>
        <w:pStyle w:val="ListParagraph"/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датум евидентирања</w:t>
      </w:r>
      <w:r w:rsidR="00894833" w:rsidRPr="001830D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21F6A3FE" w14:textId="78EEE73B" w:rsidR="00894833" w:rsidRPr="001830D4" w:rsidRDefault="001B448E" w:rsidP="00582BF5">
      <w:pPr>
        <w:pStyle w:val="ListParagraph"/>
        <w:numPr>
          <w:ilvl w:val="0"/>
          <w:numId w:val="37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одговорно лице.</w:t>
      </w:r>
    </w:p>
    <w:p w14:paraId="2A7878EB" w14:textId="600D2D41" w:rsidR="009A3D80" w:rsidRDefault="00856FAD" w:rsidP="00582BF5">
      <w:pPr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285C">
        <w:rPr>
          <w:rFonts w:ascii="Times New Roman" w:eastAsia="Times New Roman" w:hAnsi="Times New Roman" w:cs="Times New Roman"/>
          <w:sz w:val="24"/>
          <w:szCs w:val="24"/>
        </w:rPr>
        <w:t>бвезни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уноса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докумената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4.</w:t>
      </w:r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тач</w:t>
      </w: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2)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06E36">
        <w:rPr>
          <w:rFonts w:ascii="Times New Roman" w:hAnsi="Times New Roman"/>
          <w:sz w:val="24"/>
          <w:szCs w:val="24"/>
        </w:rPr>
        <w:t>правилника</w:t>
      </w:r>
      <w:proofErr w:type="spellEnd"/>
      <w:r w:rsidRPr="00E412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213">
        <w:rPr>
          <w:rFonts w:ascii="Times New Roman" w:hAnsi="Times New Roman"/>
          <w:sz w:val="24"/>
          <w:szCs w:val="24"/>
        </w:rPr>
        <w:t>не</w:t>
      </w:r>
      <w:proofErr w:type="spellEnd"/>
      <w:r w:rsidRPr="00E412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213">
        <w:rPr>
          <w:rFonts w:ascii="Times New Roman" w:hAnsi="Times New Roman"/>
          <w:sz w:val="24"/>
          <w:szCs w:val="24"/>
        </w:rPr>
        <w:t>испун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 w:rsidRPr="00E412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213">
        <w:rPr>
          <w:rFonts w:ascii="Times New Roman" w:hAnsi="Times New Roman"/>
          <w:sz w:val="24"/>
          <w:szCs w:val="24"/>
        </w:rPr>
        <w:t>дужност</w:t>
      </w:r>
      <w:proofErr w:type="spellEnd"/>
      <w:r w:rsidRPr="00E412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213">
        <w:rPr>
          <w:rFonts w:ascii="Times New Roman" w:hAnsi="Times New Roman"/>
          <w:sz w:val="24"/>
          <w:szCs w:val="24"/>
        </w:rPr>
        <w:t>из</w:t>
      </w:r>
      <w:proofErr w:type="spellEnd"/>
      <w:r w:rsidRPr="00E412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213"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ава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Pr="00E4121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41213">
        <w:rPr>
          <w:rFonts w:ascii="Times New Roman" w:hAnsi="Times New Roman"/>
          <w:sz w:val="24"/>
          <w:szCs w:val="24"/>
        </w:rPr>
        <w:t>овог</w:t>
      </w:r>
      <w:proofErr w:type="spellEnd"/>
      <w:r w:rsidRPr="00E412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213">
        <w:rPr>
          <w:rFonts w:ascii="Times New Roman" w:hAnsi="Times New Roman"/>
          <w:sz w:val="24"/>
          <w:szCs w:val="24"/>
        </w:rPr>
        <w:t>члана</w:t>
      </w:r>
      <w:proofErr w:type="spellEnd"/>
      <w:r w:rsidRPr="00E412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41213">
        <w:rPr>
          <w:rFonts w:ascii="Times New Roman" w:hAnsi="Times New Roman"/>
          <w:sz w:val="24"/>
          <w:szCs w:val="24"/>
        </w:rPr>
        <w:t>ускраћује</w:t>
      </w:r>
      <w:proofErr w:type="spellEnd"/>
      <w:r w:rsidRPr="00E412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213">
        <w:rPr>
          <w:rFonts w:ascii="Times New Roman" w:hAnsi="Times New Roman"/>
          <w:sz w:val="24"/>
          <w:szCs w:val="24"/>
        </w:rPr>
        <w:t>му</w:t>
      </w:r>
      <w:proofErr w:type="spellEnd"/>
      <w:r w:rsidRPr="00E412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213">
        <w:rPr>
          <w:rFonts w:ascii="Times New Roman" w:hAnsi="Times New Roman"/>
          <w:sz w:val="24"/>
          <w:szCs w:val="24"/>
        </w:rPr>
        <w:t>се</w:t>
      </w:r>
      <w:proofErr w:type="spellEnd"/>
      <w:r w:rsidRPr="00E412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213">
        <w:rPr>
          <w:rFonts w:ascii="Times New Roman" w:hAnsi="Times New Roman"/>
          <w:sz w:val="24"/>
          <w:szCs w:val="24"/>
        </w:rPr>
        <w:t>право</w:t>
      </w:r>
      <w:proofErr w:type="spellEnd"/>
      <w:r w:rsidRPr="00E412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213">
        <w:rPr>
          <w:rFonts w:ascii="Times New Roman" w:hAnsi="Times New Roman"/>
          <w:sz w:val="24"/>
          <w:szCs w:val="24"/>
        </w:rPr>
        <w:t>учешћа</w:t>
      </w:r>
      <w:proofErr w:type="spellEnd"/>
      <w:r w:rsidRPr="00E412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213">
        <w:rPr>
          <w:rFonts w:ascii="Times New Roman" w:hAnsi="Times New Roman"/>
          <w:sz w:val="24"/>
          <w:szCs w:val="24"/>
        </w:rPr>
        <w:t>на</w:t>
      </w:r>
      <w:proofErr w:type="spellEnd"/>
      <w:r w:rsidRPr="00E412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213">
        <w:rPr>
          <w:rFonts w:ascii="Times New Roman" w:hAnsi="Times New Roman"/>
          <w:sz w:val="24"/>
          <w:szCs w:val="24"/>
        </w:rPr>
        <w:t>конкурсу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748E1205" w14:textId="77777777" w:rsidR="00582BF5" w:rsidRPr="00582BF5" w:rsidRDefault="00582BF5" w:rsidP="00582BF5">
      <w:pPr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4"/>
          <w:szCs w:val="24"/>
          <w:lang w:val="ru-RU"/>
        </w:rPr>
      </w:pPr>
    </w:p>
    <w:p w14:paraId="1AF844D7" w14:textId="7E273F0E" w:rsidR="002B2B83" w:rsidRPr="00856E12" w:rsidRDefault="00652372" w:rsidP="00856E12">
      <w:pPr>
        <w:jc w:val="center"/>
        <w:rPr>
          <w:rFonts w:ascii="Times New Roman" w:hAnsi="Times New Roman" w:cs="Times New Roman"/>
          <w:color w:val="0F4761"/>
          <w:sz w:val="24"/>
          <w:szCs w:val="24"/>
          <w:lang w:val="sr-Cyrl-RS"/>
        </w:rPr>
      </w:pPr>
      <w:r w:rsidRPr="00856E12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EB152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856E1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02B1A1C" w14:textId="5416E979" w:rsidR="00856FAD" w:rsidRPr="00DD285C" w:rsidRDefault="00856FAD" w:rsidP="00856F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Обвезници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уноса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докумената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4.</w:t>
      </w:r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тач</w:t>
      </w: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правилника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пријављују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кандидате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чланове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дужни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именују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овлашћено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име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рачун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обвезника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уноса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докумената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преко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веб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портала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Јединственог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информационог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система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8249BA" w14:textId="4C1EA554" w:rsidR="00652372" w:rsidRPr="006A05EC" w:rsidRDefault="008331EE" w:rsidP="001F4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3" w:name="_Hlk178074301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Pr="00C12521">
        <w:rPr>
          <w:rFonts w:ascii="Times New Roman" w:eastAsia="Times New Roman" w:hAnsi="Times New Roman" w:cs="Times New Roman"/>
          <w:sz w:val="24"/>
          <w:szCs w:val="24"/>
          <w:lang w:val="sr-Cyrl-RS"/>
        </w:rPr>
        <w:t>ода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ци</w:t>
      </w:r>
      <w:r w:rsidRPr="00C125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које</w:t>
      </w:r>
      <w:r w:rsidR="00126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овлашћено лице из става 1. овог члана уноси у</w:t>
      </w:r>
      <w:r w:rsidRPr="00C125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27A46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Јединствени информациони систем</w:t>
      </w:r>
      <w:r w:rsidR="00C12521" w:rsidRPr="00C125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су</w:t>
      </w:r>
      <w:r w:rsidR="005430E7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14:paraId="01964B9C" w14:textId="0BB75FBE" w:rsidR="00271F49" w:rsidRPr="00271F49" w:rsidRDefault="000F24C5" w:rsidP="001F4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4" w:name="_Hlk178080877"/>
      <w:bookmarkEnd w:id="3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1) пословно име;</w:t>
      </w:r>
      <w:r w:rsidR="00271F49" w:rsidRPr="00271F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7DDF42A9" w14:textId="5F3B1ABA" w:rsidR="00271F49" w:rsidRPr="00271F49" w:rsidRDefault="000F24C5" w:rsidP="001F4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2) матични број;</w:t>
      </w:r>
      <w:r w:rsidR="00271F49" w:rsidRPr="00271F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790D46ED" w14:textId="061CE63B" w:rsidR="00271F49" w:rsidRPr="00271F49" w:rsidRDefault="000F24C5" w:rsidP="001F4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3) ПИБ;</w:t>
      </w:r>
      <w:r w:rsidR="00271F49" w:rsidRPr="00271F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0D66EF4E" w14:textId="3CE41223" w:rsidR="00271F49" w:rsidRPr="00271F49" w:rsidRDefault="000F24C5" w:rsidP="001F4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4) правна форма</w:t>
      </w:r>
      <w:r w:rsidR="003557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40F74AE5" w14:textId="38AE7335" w:rsidR="00271F49" w:rsidRPr="00271F49" w:rsidRDefault="00271F49" w:rsidP="001F4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71F49">
        <w:rPr>
          <w:rFonts w:ascii="Times New Roman" w:eastAsia="Times New Roman" w:hAnsi="Times New Roman" w:cs="Times New Roman"/>
          <w:sz w:val="24"/>
          <w:szCs w:val="24"/>
          <w:lang w:val="sr-Cyrl-RS"/>
        </w:rPr>
        <w:t>5) шиф</w:t>
      </w:r>
      <w:r w:rsidR="000F24C5">
        <w:rPr>
          <w:rFonts w:ascii="Times New Roman" w:eastAsia="Times New Roman" w:hAnsi="Times New Roman" w:cs="Times New Roman"/>
          <w:sz w:val="24"/>
          <w:szCs w:val="24"/>
          <w:lang w:val="sr-Cyrl-RS"/>
        </w:rPr>
        <w:t>ра и назив претежне делатности;</w:t>
      </w:r>
    </w:p>
    <w:p w14:paraId="6A00F893" w14:textId="25A1D6EA" w:rsidR="00271F49" w:rsidRPr="00271F49" w:rsidRDefault="00271F49" w:rsidP="001F4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71F49">
        <w:rPr>
          <w:rFonts w:ascii="Times New Roman" w:eastAsia="Times New Roman" w:hAnsi="Times New Roman" w:cs="Times New Roman"/>
          <w:sz w:val="24"/>
          <w:szCs w:val="24"/>
          <w:lang w:val="sr-Cyrl-RS"/>
        </w:rPr>
        <w:t>6) датум регистрације у надлежном регис</w:t>
      </w:r>
      <w:r w:rsidR="005360A1">
        <w:rPr>
          <w:rFonts w:ascii="Times New Roman" w:eastAsia="Times New Roman" w:hAnsi="Times New Roman" w:cs="Times New Roman"/>
          <w:sz w:val="24"/>
          <w:szCs w:val="24"/>
          <w:lang w:val="sr-Cyrl-RS"/>
        </w:rPr>
        <w:t>тру и назив надлежног регистра;</w:t>
      </w:r>
    </w:p>
    <w:p w14:paraId="424D00E2" w14:textId="64343E11" w:rsidR="00271F49" w:rsidRPr="00271F49" w:rsidRDefault="00271F49" w:rsidP="001F4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71F49">
        <w:rPr>
          <w:rFonts w:ascii="Times New Roman" w:eastAsia="Times New Roman" w:hAnsi="Times New Roman" w:cs="Times New Roman"/>
          <w:sz w:val="24"/>
          <w:szCs w:val="24"/>
          <w:lang w:val="sr-Cyrl-RS"/>
        </w:rPr>
        <w:t>7) адреса</w:t>
      </w:r>
      <w:r w:rsidR="005C31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седишта</w:t>
      </w:r>
      <w:r w:rsidR="00EB61D1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1F27C402" w14:textId="1B3E6230" w:rsidR="00271F49" w:rsidRPr="00271F49" w:rsidRDefault="005360A1" w:rsidP="001F4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8) контакт телефон;</w:t>
      </w:r>
      <w:r w:rsidR="00271F49" w:rsidRPr="00271F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53973566" w14:textId="04A41B06" w:rsidR="00271F49" w:rsidRPr="00271F49" w:rsidRDefault="00271F49" w:rsidP="001F4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71F49">
        <w:rPr>
          <w:rFonts w:ascii="Times New Roman" w:eastAsia="Times New Roman" w:hAnsi="Times New Roman" w:cs="Times New Roman"/>
          <w:sz w:val="24"/>
          <w:szCs w:val="24"/>
          <w:lang w:val="sr-Cyrl-RS"/>
        </w:rPr>
        <w:t>9) име</w:t>
      </w:r>
      <w:r w:rsidR="005360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презиме законског заступника;</w:t>
      </w:r>
    </w:p>
    <w:p w14:paraId="0B048132" w14:textId="529AF599" w:rsidR="00463E5D" w:rsidRDefault="00271F49" w:rsidP="001F4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71F49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E021D5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5360A1">
        <w:rPr>
          <w:rFonts w:ascii="Times New Roman" w:eastAsia="Times New Roman" w:hAnsi="Times New Roman" w:cs="Times New Roman"/>
          <w:sz w:val="24"/>
          <w:szCs w:val="24"/>
          <w:lang w:val="sr-Cyrl-RS"/>
        </w:rPr>
        <w:t>) мејл</w:t>
      </w:r>
      <w:r w:rsidR="000E1D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адреса</w:t>
      </w:r>
      <w:r w:rsidR="00463E5D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1F572F01" w14:textId="556C4A9E" w:rsidR="00271F49" w:rsidRDefault="00463E5D" w:rsidP="001F4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11)</w:t>
      </w:r>
      <w:r w:rsidR="005360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веб адреса;</w:t>
      </w:r>
    </w:p>
    <w:bookmarkEnd w:id="4"/>
    <w:p w14:paraId="4359EED2" w14:textId="6EED5484" w:rsidR="00E021D5" w:rsidRPr="00271F49" w:rsidRDefault="00E021D5" w:rsidP="001F4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463E5D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8331EE">
        <w:rPr>
          <w:rFonts w:ascii="Times New Roman" w:eastAsia="Times New Roman" w:hAnsi="Times New Roman" w:cs="Times New Roman"/>
          <w:sz w:val="24"/>
          <w:szCs w:val="24"/>
          <w:lang w:val="sr-Cyrl-RS"/>
        </w:rPr>
        <w:t>врста удружења (новинарско или медијско)</w:t>
      </w:r>
      <w:r w:rsidR="005360A1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38367CA8" w14:textId="033D5574" w:rsidR="00913A81" w:rsidRDefault="00E021D5" w:rsidP="001F4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463E5D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271F49" w:rsidRPr="00271F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31D0">
        <w:rPr>
          <w:rFonts w:ascii="Times New Roman" w:eastAsia="Times New Roman" w:hAnsi="Times New Roman" w:cs="Times New Roman"/>
          <w:sz w:val="24"/>
          <w:szCs w:val="24"/>
          <w:lang w:val="sr-Cyrl-RS"/>
        </w:rPr>
        <w:t>број</w:t>
      </w:r>
      <w:r w:rsidR="00271F49" w:rsidRPr="00271F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1402">
        <w:rPr>
          <w:rFonts w:ascii="Times New Roman" w:eastAsia="Times New Roman" w:hAnsi="Times New Roman" w:cs="Times New Roman"/>
          <w:sz w:val="24"/>
          <w:szCs w:val="24"/>
          <w:lang w:val="sr-Cyrl-RS"/>
        </w:rPr>
        <w:t>активн</w:t>
      </w:r>
      <w:r w:rsidR="005C31D0">
        <w:rPr>
          <w:rFonts w:ascii="Times New Roman" w:eastAsia="Times New Roman" w:hAnsi="Times New Roman" w:cs="Times New Roman"/>
          <w:sz w:val="24"/>
          <w:szCs w:val="24"/>
          <w:lang w:val="sr-Cyrl-RS"/>
        </w:rPr>
        <w:t>их</w:t>
      </w:r>
      <w:r w:rsidR="008331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чланова</w:t>
      </w:r>
      <w:r w:rsidR="00EA552F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1E384534" w14:textId="722DF6E5" w:rsidR="00913A81" w:rsidRDefault="00913A81" w:rsidP="001F4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1</w:t>
      </w:r>
      <w:r w:rsidR="00463E5D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8331EE">
        <w:rPr>
          <w:rFonts w:ascii="Times New Roman" w:eastAsia="Times New Roman" w:hAnsi="Times New Roman" w:cs="Times New Roman"/>
          <w:sz w:val="24"/>
          <w:szCs w:val="24"/>
          <w:lang w:val="sr-Cyrl-RS"/>
        </w:rPr>
        <w:t>да ли је удружење издавач медија</w:t>
      </w:r>
      <w:r w:rsidR="005360A1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4EF221AA" w14:textId="790BE957" w:rsidR="00913A81" w:rsidRDefault="00913A81" w:rsidP="001F4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463E5D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8331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назив и регистарски број медија чији је </w:t>
      </w:r>
      <w:r w:rsidR="004A15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удружење </w:t>
      </w:r>
      <w:r w:rsidR="008331EE">
        <w:rPr>
          <w:rFonts w:ascii="Times New Roman" w:eastAsia="Times New Roman" w:hAnsi="Times New Roman" w:cs="Times New Roman"/>
          <w:sz w:val="24"/>
          <w:szCs w:val="24"/>
          <w:lang w:val="sr-Cyrl-RS"/>
        </w:rPr>
        <w:t>издавач.</w:t>
      </w:r>
    </w:p>
    <w:p w14:paraId="6696F372" w14:textId="53AE9F47" w:rsidR="00636B5B" w:rsidRDefault="00AC1D3C" w:rsidP="0074781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1D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измену података из става </w:t>
      </w:r>
      <w:r w:rsidR="00DF2EA3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AC1D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Pr="00AC1D3C">
        <w:rPr>
          <w:rFonts w:ascii="Times New Roman" w:eastAsia="Times New Roman" w:hAnsi="Times New Roman" w:cs="Times New Roman"/>
          <w:sz w:val="24"/>
          <w:szCs w:val="24"/>
          <w:lang w:val="sr-Cyrl-RS"/>
        </w:rPr>
        <w:t>тач</w:t>
      </w:r>
      <w:proofErr w:type="spellEnd"/>
      <w:r w:rsidRPr="00AC1D3C">
        <w:rPr>
          <w:rFonts w:ascii="Times New Roman" w:eastAsia="Times New Roman" w:hAnsi="Times New Roman" w:cs="Times New Roman"/>
          <w:sz w:val="24"/>
          <w:szCs w:val="24"/>
          <w:lang w:val="sr-Cyrl-RS"/>
        </w:rPr>
        <w:t>. 1</w:t>
      </w:r>
      <w:r w:rsidR="003345B7">
        <w:rPr>
          <w:rFonts w:ascii="Times New Roman" w:eastAsia="Times New Roman" w:hAnsi="Times New Roman" w:cs="Times New Roman"/>
          <w:sz w:val="24"/>
          <w:szCs w:val="24"/>
          <w:lang w:val="sr-Cyrl-RS"/>
        </w:rPr>
        <w:t>)–</w:t>
      </w:r>
      <w:r w:rsidRPr="00AC1D3C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E24C40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3345B7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F77F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овог члана </w:t>
      </w:r>
      <w:r w:rsidRPr="00AC1D3C">
        <w:rPr>
          <w:rFonts w:ascii="Times New Roman" w:eastAsia="Times New Roman" w:hAnsi="Times New Roman" w:cs="Times New Roman"/>
          <w:sz w:val="24"/>
          <w:szCs w:val="24"/>
          <w:lang w:val="sr-Cyrl-RS"/>
        </w:rPr>
        <w:t>потребна је верификација администратора</w:t>
      </w:r>
      <w:r w:rsidR="00A42F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система</w:t>
      </w:r>
      <w:r w:rsidR="00BC6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AC1D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осим за измену података из става </w:t>
      </w:r>
      <w:r w:rsidR="00DF2EA3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AC1D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Pr="00AC1D3C">
        <w:rPr>
          <w:rFonts w:ascii="Times New Roman" w:eastAsia="Times New Roman" w:hAnsi="Times New Roman" w:cs="Times New Roman"/>
          <w:sz w:val="24"/>
          <w:szCs w:val="24"/>
          <w:lang w:val="sr-Cyrl-RS"/>
        </w:rPr>
        <w:t>тач</w:t>
      </w:r>
      <w:proofErr w:type="spellEnd"/>
      <w:r w:rsidR="0026620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AC1D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3345B7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26620C">
        <w:rPr>
          <w:rFonts w:ascii="Times New Roman" w:eastAsia="Times New Roman" w:hAnsi="Times New Roman" w:cs="Times New Roman"/>
          <w:sz w:val="24"/>
          <w:szCs w:val="24"/>
          <w:lang w:val="sr-Cyrl-RS"/>
        </w:rPr>
        <w:t>, 10</w:t>
      </w:r>
      <w:r w:rsidR="003345B7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352D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</w:t>
      </w:r>
      <w:r w:rsidR="00352D2E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3345B7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3645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696A">
        <w:rPr>
          <w:rFonts w:ascii="Times New Roman" w:eastAsia="Times New Roman" w:hAnsi="Times New Roman" w:cs="Times New Roman"/>
          <w:sz w:val="24"/>
          <w:szCs w:val="24"/>
          <w:lang w:val="sr-Cyrl-RS"/>
        </w:rPr>
        <w:t>овог члана</w:t>
      </w:r>
      <w:r w:rsidRPr="00AC1D3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662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21CB6112" w14:textId="200ADA36" w:rsidR="009A7253" w:rsidRPr="009A7253" w:rsidRDefault="00074C10" w:rsidP="0074781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A7253">
        <w:rPr>
          <w:rFonts w:ascii="Times New Roman" w:hAnsi="Times New Roman" w:cs="Times New Roman"/>
          <w:sz w:val="24"/>
          <w:szCs w:val="24"/>
          <w:lang w:val="ru-RU"/>
        </w:rPr>
        <w:t>овинарско</w:t>
      </w:r>
      <w:proofErr w:type="spellEnd"/>
      <w:r w:rsidRPr="009A725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A7253">
        <w:rPr>
          <w:rFonts w:ascii="Times New Roman" w:hAnsi="Times New Roman" w:cs="Times New Roman"/>
          <w:sz w:val="24"/>
          <w:szCs w:val="24"/>
          <w:lang w:val="ru-RU"/>
        </w:rPr>
        <w:t>односно</w:t>
      </w:r>
      <w:proofErr w:type="spellEnd"/>
      <w:r w:rsidRPr="009A72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A7253">
        <w:rPr>
          <w:rFonts w:ascii="Times New Roman" w:hAnsi="Times New Roman" w:cs="Times New Roman"/>
          <w:sz w:val="24"/>
          <w:szCs w:val="24"/>
          <w:lang w:val="ru-RU"/>
        </w:rPr>
        <w:t>мед</w:t>
      </w:r>
      <w:r w:rsidR="00F77FD5">
        <w:rPr>
          <w:rFonts w:ascii="Times New Roman" w:hAnsi="Times New Roman" w:cs="Times New Roman"/>
          <w:sz w:val="24"/>
          <w:szCs w:val="24"/>
          <w:lang w:val="ru-RU"/>
        </w:rPr>
        <w:t>ијско</w:t>
      </w:r>
      <w:proofErr w:type="spellEnd"/>
      <w:r w:rsidR="00F77F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77FD5">
        <w:rPr>
          <w:rFonts w:ascii="Times New Roman" w:hAnsi="Times New Roman" w:cs="Times New Roman"/>
          <w:sz w:val="24"/>
          <w:szCs w:val="24"/>
          <w:lang w:val="ru-RU"/>
        </w:rPr>
        <w:t>удружење</w:t>
      </w:r>
      <w:proofErr w:type="spellEnd"/>
      <w:r w:rsidR="00F77F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77FD5">
        <w:rPr>
          <w:rFonts w:ascii="Times New Roman" w:hAnsi="Times New Roman" w:cs="Times New Roman"/>
          <w:sz w:val="24"/>
          <w:szCs w:val="24"/>
          <w:lang w:val="ru-RU"/>
        </w:rPr>
        <w:t>које</w:t>
      </w:r>
      <w:proofErr w:type="spellEnd"/>
      <w:r w:rsidR="00F77F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77FD5">
        <w:rPr>
          <w:rFonts w:ascii="Times New Roman" w:hAnsi="Times New Roman" w:cs="Times New Roman"/>
          <w:sz w:val="24"/>
          <w:szCs w:val="24"/>
          <w:lang w:val="ru-RU"/>
        </w:rPr>
        <w:t>пријављује</w:t>
      </w:r>
      <w:proofErr w:type="spellEnd"/>
      <w:r w:rsidR="00F77F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7253">
        <w:rPr>
          <w:rFonts w:ascii="Times New Roman" w:hAnsi="Times New Roman" w:cs="Times New Roman"/>
          <w:sz w:val="24"/>
          <w:szCs w:val="24"/>
          <w:lang w:val="ru-RU"/>
        </w:rPr>
        <w:t xml:space="preserve">кандидате за </w:t>
      </w:r>
      <w:proofErr w:type="spellStart"/>
      <w:r w:rsidRPr="009A7253">
        <w:rPr>
          <w:rFonts w:ascii="Times New Roman" w:hAnsi="Times New Roman" w:cs="Times New Roman"/>
          <w:sz w:val="24"/>
          <w:szCs w:val="24"/>
          <w:lang w:val="ru-RU"/>
        </w:rPr>
        <w:t>чланове</w:t>
      </w:r>
      <w:proofErr w:type="spellEnd"/>
      <w:r w:rsidRPr="009A72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A7253">
        <w:rPr>
          <w:rFonts w:ascii="Times New Roman" w:hAnsi="Times New Roman" w:cs="Times New Roman"/>
          <w:sz w:val="24"/>
          <w:szCs w:val="24"/>
          <w:lang w:val="ru-RU"/>
        </w:rPr>
        <w:t>комисија</w:t>
      </w:r>
      <w:proofErr w:type="spellEnd"/>
      <w:r w:rsidRPr="009A72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A7253" w:rsidRPr="009A7253">
        <w:rPr>
          <w:rFonts w:ascii="Times New Roman" w:hAnsi="Times New Roman" w:cs="Times New Roman"/>
          <w:sz w:val="24"/>
          <w:szCs w:val="24"/>
          <w:lang w:val="ru-RU"/>
        </w:rPr>
        <w:t>дуж</w:t>
      </w:r>
      <w:r>
        <w:rPr>
          <w:rFonts w:ascii="Times New Roman" w:hAnsi="Times New Roman" w:cs="Times New Roman"/>
          <w:sz w:val="24"/>
          <w:szCs w:val="24"/>
          <w:lang w:val="ru-RU"/>
        </w:rPr>
        <w:t>но</w:t>
      </w:r>
      <w:proofErr w:type="spellEnd"/>
      <w:r w:rsidR="009A7253" w:rsidRPr="009A72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A552F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9A7253" w:rsidRPr="00EA552F">
        <w:rPr>
          <w:rFonts w:ascii="Times New Roman" w:hAnsi="Times New Roman" w:cs="Times New Roman"/>
          <w:sz w:val="24"/>
          <w:szCs w:val="24"/>
          <w:lang w:val="ru-RU"/>
        </w:rPr>
        <w:t xml:space="preserve"> да до </w:t>
      </w:r>
      <w:proofErr w:type="spellStart"/>
      <w:r w:rsidR="009A7253" w:rsidRPr="00EA552F">
        <w:rPr>
          <w:rFonts w:ascii="Times New Roman" w:hAnsi="Times New Roman" w:cs="Times New Roman"/>
          <w:sz w:val="24"/>
          <w:szCs w:val="24"/>
          <w:lang w:val="ru-RU"/>
        </w:rPr>
        <w:t>краја</w:t>
      </w:r>
      <w:proofErr w:type="spellEnd"/>
      <w:r w:rsidR="006C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31B">
        <w:rPr>
          <w:rFonts w:ascii="Times New Roman" w:hAnsi="Times New Roman" w:cs="Times New Roman"/>
          <w:sz w:val="24"/>
          <w:szCs w:val="24"/>
        </w:rPr>
        <w:t>календарске</w:t>
      </w:r>
      <w:proofErr w:type="spellEnd"/>
      <w:r w:rsidR="009A7253" w:rsidRPr="00EA552F">
        <w:rPr>
          <w:rFonts w:ascii="Times New Roman" w:hAnsi="Times New Roman" w:cs="Times New Roman"/>
          <w:sz w:val="24"/>
          <w:szCs w:val="24"/>
          <w:lang w:val="ru-RU"/>
        </w:rPr>
        <w:t xml:space="preserve"> године,</w:t>
      </w:r>
      <w:r w:rsidR="009A7253" w:rsidRPr="009A72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A7253" w:rsidRPr="009A7253">
        <w:rPr>
          <w:rFonts w:ascii="Times New Roman" w:hAnsi="Times New Roman" w:cs="Times New Roman"/>
          <w:sz w:val="24"/>
          <w:szCs w:val="24"/>
          <w:lang w:val="ru-RU"/>
        </w:rPr>
        <w:t>која</w:t>
      </w:r>
      <w:proofErr w:type="spellEnd"/>
      <w:r w:rsidR="009A7253" w:rsidRPr="009A72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A7253" w:rsidRPr="009A7253">
        <w:rPr>
          <w:rFonts w:ascii="Times New Roman" w:hAnsi="Times New Roman" w:cs="Times New Roman"/>
          <w:sz w:val="24"/>
          <w:szCs w:val="24"/>
          <w:lang w:val="ru-RU"/>
        </w:rPr>
        <w:t>претходи</w:t>
      </w:r>
      <w:proofErr w:type="spellEnd"/>
      <w:r w:rsidR="009A7253" w:rsidRPr="009A72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A7253" w:rsidRPr="009A7253">
        <w:rPr>
          <w:rFonts w:ascii="Times New Roman" w:hAnsi="Times New Roman" w:cs="Times New Roman"/>
          <w:sz w:val="24"/>
          <w:szCs w:val="24"/>
          <w:lang w:val="ru-RU"/>
        </w:rPr>
        <w:t>години</w:t>
      </w:r>
      <w:proofErr w:type="spellEnd"/>
      <w:r w:rsidR="009A7253" w:rsidRPr="009A72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A7253" w:rsidRPr="009A7253">
        <w:rPr>
          <w:rFonts w:ascii="Times New Roman" w:hAnsi="Times New Roman" w:cs="Times New Roman"/>
          <w:sz w:val="24"/>
          <w:szCs w:val="24"/>
          <w:lang w:val="ru-RU"/>
        </w:rPr>
        <w:t>расписивања</w:t>
      </w:r>
      <w:proofErr w:type="spellEnd"/>
      <w:r w:rsidR="009A7253" w:rsidRPr="009A7253">
        <w:rPr>
          <w:rFonts w:ascii="Times New Roman" w:hAnsi="Times New Roman" w:cs="Times New Roman"/>
          <w:sz w:val="24"/>
          <w:szCs w:val="24"/>
          <w:lang w:val="ru-RU"/>
        </w:rPr>
        <w:t xml:space="preserve"> конкурса</w:t>
      </w:r>
      <w:r w:rsidR="00E87E5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E87E5B">
        <w:rPr>
          <w:rFonts w:ascii="Times New Roman" w:hAnsi="Times New Roman" w:cs="Times New Roman"/>
          <w:sz w:val="24"/>
          <w:szCs w:val="24"/>
          <w:lang w:val="ru-RU"/>
        </w:rPr>
        <w:t>унес</w:t>
      </w:r>
      <w:r w:rsidR="002300F2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End"/>
      <w:r w:rsidR="00E87E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87E5B">
        <w:rPr>
          <w:rFonts w:ascii="Times New Roman" w:hAnsi="Times New Roman" w:cs="Times New Roman"/>
          <w:sz w:val="24"/>
          <w:szCs w:val="24"/>
          <w:lang w:val="ru-RU"/>
        </w:rPr>
        <w:t>податке</w:t>
      </w:r>
      <w:proofErr w:type="spellEnd"/>
      <w:r w:rsidR="00E87E5B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9A7253" w:rsidRPr="009A72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A7253" w:rsidRPr="009A7253">
        <w:rPr>
          <w:rFonts w:ascii="Times New Roman" w:hAnsi="Times New Roman" w:cs="Times New Roman"/>
          <w:sz w:val="24"/>
          <w:szCs w:val="24"/>
          <w:lang w:val="ru-RU"/>
        </w:rPr>
        <w:t>региструј</w:t>
      </w:r>
      <w:r w:rsidR="001F3168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End"/>
      <w:r w:rsidR="00E87E5B">
        <w:rPr>
          <w:rFonts w:ascii="Times New Roman" w:hAnsi="Times New Roman" w:cs="Times New Roman"/>
          <w:sz w:val="24"/>
          <w:szCs w:val="24"/>
          <w:lang w:val="ru-RU"/>
        </w:rPr>
        <w:t xml:space="preserve"> их</w:t>
      </w:r>
      <w:r w:rsidR="00327A46">
        <w:rPr>
          <w:rFonts w:ascii="Times New Roman" w:hAnsi="Times New Roman" w:cs="Times New Roman"/>
          <w:sz w:val="24"/>
          <w:szCs w:val="24"/>
          <w:lang w:val="ru-RU"/>
        </w:rPr>
        <w:t xml:space="preserve"> у</w:t>
      </w:r>
      <w:r w:rsidR="000339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6620C" w:rsidRPr="0026620C">
        <w:rPr>
          <w:rFonts w:ascii="Times New Roman" w:hAnsi="Times New Roman" w:cs="Times New Roman"/>
          <w:sz w:val="24"/>
          <w:szCs w:val="24"/>
          <w:lang w:val="ru-RU"/>
        </w:rPr>
        <w:t>Јединствени</w:t>
      </w:r>
      <w:proofErr w:type="spellEnd"/>
      <w:r w:rsidR="0026620C" w:rsidRPr="002662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6620C" w:rsidRPr="0026620C">
        <w:rPr>
          <w:rFonts w:ascii="Times New Roman" w:hAnsi="Times New Roman" w:cs="Times New Roman"/>
          <w:sz w:val="24"/>
          <w:szCs w:val="24"/>
          <w:lang w:val="ru-RU"/>
        </w:rPr>
        <w:t>информациони</w:t>
      </w:r>
      <w:proofErr w:type="spellEnd"/>
      <w:r w:rsidR="0026620C" w:rsidRPr="0026620C">
        <w:rPr>
          <w:rFonts w:ascii="Times New Roman" w:hAnsi="Times New Roman" w:cs="Times New Roman"/>
          <w:sz w:val="24"/>
          <w:szCs w:val="24"/>
          <w:lang w:val="ru-RU"/>
        </w:rPr>
        <w:t xml:space="preserve"> систем</w:t>
      </w:r>
      <w:r w:rsidR="009A7253" w:rsidRPr="009A725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4CAF0D6" w14:textId="0E80BBD1" w:rsidR="00EA552F" w:rsidRDefault="009A7253" w:rsidP="006C3B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253">
        <w:rPr>
          <w:rFonts w:ascii="Times New Roman" w:hAnsi="Times New Roman" w:cs="Times New Roman"/>
          <w:sz w:val="24"/>
          <w:szCs w:val="24"/>
          <w:lang w:val="ru-RU"/>
        </w:rPr>
        <w:t>Уколико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7E5B">
        <w:rPr>
          <w:rFonts w:ascii="Times New Roman" w:hAnsi="Times New Roman" w:cs="Times New Roman"/>
          <w:sz w:val="24"/>
          <w:szCs w:val="24"/>
          <w:lang w:val="ru-RU"/>
        </w:rPr>
        <w:t>новинарско, односно медијско удружењ</w:t>
      </w:r>
      <w:r w:rsidR="00074C10">
        <w:rPr>
          <w:rFonts w:ascii="Times New Roman" w:hAnsi="Times New Roman" w:cs="Times New Roman"/>
          <w:sz w:val="24"/>
          <w:szCs w:val="24"/>
          <w:lang w:val="ru-RU"/>
        </w:rPr>
        <w:t>е не</w:t>
      </w:r>
      <w:r w:rsidR="00E87E5B">
        <w:rPr>
          <w:rFonts w:ascii="Times New Roman" w:hAnsi="Times New Roman" w:cs="Times New Roman"/>
          <w:sz w:val="24"/>
          <w:szCs w:val="24"/>
          <w:lang w:val="ru-RU"/>
        </w:rPr>
        <w:t xml:space="preserve"> испуни дужност из став</w:t>
      </w:r>
      <w:r w:rsidR="0003391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83FA7">
        <w:rPr>
          <w:rFonts w:ascii="Times New Roman" w:hAnsi="Times New Roman" w:cs="Times New Roman"/>
          <w:sz w:val="24"/>
          <w:szCs w:val="24"/>
          <w:lang w:val="ru-RU"/>
        </w:rPr>
        <w:t xml:space="preserve"> 4</w:t>
      </w:r>
      <w:r w:rsidR="00E87E5B">
        <w:rPr>
          <w:rFonts w:ascii="Times New Roman" w:hAnsi="Times New Roman" w:cs="Times New Roman"/>
          <w:sz w:val="24"/>
          <w:szCs w:val="24"/>
          <w:lang w:val="ru-RU"/>
        </w:rPr>
        <w:t>. овог члана</w:t>
      </w:r>
      <w:r w:rsidR="00074C10">
        <w:rPr>
          <w:rFonts w:ascii="Times New Roman" w:hAnsi="Times New Roman" w:cs="Times New Roman"/>
          <w:sz w:val="24"/>
          <w:szCs w:val="24"/>
          <w:lang w:val="ru-RU"/>
        </w:rPr>
        <w:t xml:space="preserve"> не може предлагати чланове комисије за конкурсе у области јавног информисања</w:t>
      </w:r>
      <w:r w:rsidR="00066849">
        <w:rPr>
          <w:rFonts w:ascii="Times New Roman" w:hAnsi="Times New Roman" w:cs="Times New Roman"/>
          <w:sz w:val="24"/>
          <w:szCs w:val="24"/>
          <w:lang w:val="ru-RU"/>
        </w:rPr>
        <w:t xml:space="preserve"> у текућој години</w:t>
      </w:r>
      <w:r w:rsidR="00074C1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0740CC0" w14:textId="77777777" w:rsidR="00334597" w:rsidRPr="00EE6CA4" w:rsidRDefault="00334597" w:rsidP="009A3D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EE99DD" w14:textId="35AEDC11" w:rsidR="00652372" w:rsidRPr="00652372" w:rsidRDefault="00652372" w:rsidP="00856E1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 </w:t>
      </w:r>
      <w:r w:rsidR="00EB1524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4C87118B" w14:textId="26AFDF48" w:rsidR="00AE5083" w:rsidRPr="00527C12" w:rsidRDefault="00074C10" w:rsidP="00983F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Подаци које </w:t>
      </w:r>
      <w:r w:rsidR="00680DD6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="00936D7C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андидат за члана комисије </w:t>
      </w:r>
      <w:r w:rsidR="0005711C">
        <w:rPr>
          <w:rFonts w:ascii="Times New Roman" w:eastAsia="Times New Roman" w:hAnsi="Times New Roman" w:cs="Times New Roman"/>
          <w:sz w:val="24"/>
          <w:szCs w:val="24"/>
          <w:lang w:val="sr-Cyrl-RS"/>
        </w:rPr>
        <w:t>уноси</w:t>
      </w:r>
      <w:r w:rsidR="00BF3D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 w:rsidR="00B62606" w:rsidRPr="00B62606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Јединствени информациони систем</w:t>
      </w:r>
      <w:r w:rsidR="00936D7C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>су</w:t>
      </w:r>
      <w:r w:rsidR="00936D7C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 </w:t>
      </w:r>
    </w:p>
    <w:p w14:paraId="74B8CFDE" w14:textId="4619A3CC" w:rsidR="00AE5083" w:rsidRPr="00BA43DA" w:rsidRDefault="00C478E7" w:rsidP="00C478E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1) </w:t>
      </w:r>
      <w:proofErr w:type="spellStart"/>
      <w:r w:rsidR="00074C10" w:rsidRPr="00BA43DA">
        <w:rPr>
          <w:rFonts w:ascii="Times New Roman" w:hAnsi="Times New Roman" w:cs="Times New Roman"/>
          <w:sz w:val="24"/>
          <w:szCs w:val="24"/>
        </w:rPr>
        <w:t>б</w:t>
      </w:r>
      <w:r w:rsidR="00AE5083" w:rsidRPr="00BA43DA">
        <w:rPr>
          <w:rFonts w:ascii="Times New Roman" w:hAnsi="Times New Roman" w:cs="Times New Roman"/>
          <w:sz w:val="24"/>
          <w:szCs w:val="24"/>
        </w:rPr>
        <w:t>рој</w:t>
      </w:r>
      <w:proofErr w:type="spellEnd"/>
      <w:r w:rsidR="00AE5083" w:rsidRPr="00BA4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083" w:rsidRPr="00BA43DA">
        <w:rPr>
          <w:rFonts w:ascii="Times New Roman" w:hAnsi="Times New Roman" w:cs="Times New Roman"/>
          <w:sz w:val="24"/>
          <w:szCs w:val="24"/>
        </w:rPr>
        <w:t>телефона</w:t>
      </w:r>
      <w:proofErr w:type="spellEnd"/>
      <w:r w:rsidR="00680DD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00436FE8" w14:textId="39ABDFFC" w:rsidR="00BA43DA" w:rsidRPr="00BA43DA" w:rsidRDefault="00C478E7" w:rsidP="00C478E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2) </w:t>
      </w:r>
      <w:proofErr w:type="spellStart"/>
      <w:r w:rsidR="00AF532C" w:rsidRPr="00BA43DA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="00AF532C" w:rsidRPr="00BA4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32C" w:rsidRPr="00BA43DA">
        <w:rPr>
          <w:rFonts w:ascii="Times New Roman" w:hAnsi="Times New Roman" w:cs="Times New Roman"/>
          <w:sz w:val="24"/>
          <w:szCs w:val="24"/>
        </w:rPr>
        <w:t>статус</w:t>
      </w:r>
      <w:proofErr w:type="spellEnd"/>
      <w:r w:rsidR="00AF532C" w:rsidRPr="00BA43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F532C" w:rsidRPr="00BA43DA">
        <w:rPr>
          <w:rFonts w:ascii="Times New Roman" w:hAnsi="Times New Roman" w:cs="Times New Roman"/>
          <w:sz w:val="24"/>
          <w:szCs w:val="24"/>
        </w:rPr>
        <w:t>запослен</w:t>
      </w:r>
      <w:proofErr w:type="spellEnd"/>
      <w:r w:rsidR="00AF532C" w:rsidRPr="00BA43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56B3" w:rsidRPr="00BA43DA"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 w:rsidR="005756B3" w:rsidRPr="00BA4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6B3" w:rsidRPr="00BA43DA">
        <w:rPr>
          <w:rFonts w:ascii="Times New Roman" w:hAnsi="Times New Roman" w:cs="Times New Roman"/>
          <w:sz w:val="24"/>
          <w:szCs w:val="24"/>
        </w:rPr>
        <w:t>ангажован</w:t>
      </w:r>
      <w:proofErr w:type="spellEnd"/>
      <w:r w:rsidR="005756B3" w:rsidRPr="00BA43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532C" w:rsidRPr="00BA43DA">
        <w:rPr>
          <w:rFonts w:ascii="Times New Roman" w:hAnsi="Times New Roman" w:cs="Times New Roman"/>
          <w:sz w:val="24"/>
          <w:szCs w:val="24"/>
        </w:rPr>
        <w:t>незапослен</w:t>
      </w:r>
      <w:proofErr w:type="spellEnd"/>
      <w:r w:rsidR="00AF532C" w:rsidRPr="00BA43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532C" w:rsidRPr="00BA43DA">
        <w:rPr>
          <w:rFonts w:ascii="Times New Roman" w:hAnsi="Times New Roman" w:cs="Times New Roman"/>
          <w:sz w:val="24"/>
          <w:szCs w:val="24"/>
        </w:rPr>
        <w:t>пензионер</w:t>
      </w:r>
      <w:proofErr w:type="spellEnd"/>
      <w:r w:rsidR="005756B3" w:rsidRPr="00BA43DA">
        <w:rPr>
          <w:rFonts w:ascii="Times New Roman" w:hAnsi="Times New Roman" w:cs="Times New Roman"/>
          <w:sz w:val="24"/>
          <w:szCs w:val="24"/>
        </w:rPr>
        <w:t>)</w:t>
      </w:r>
      <w:r w:rsidR="00680DD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7B45E199" w14:textId="25FE6155" w:rsidR="00BA43DA" w:rsidRPr="00AF37BF" w:rsidRDefault="00C478E7" w:rsidP="00C478E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3) </w:t>
      </w:r>
      <w:r w:rsidR="00BA43DA">
        <w:rPr>
          <w:rFonts w:ascii="Times New Roman" w:hAnsi="Times New Roman" w:cs="Times New Roman"/>
          <w:sz w:val="24"/>
          <w:szCs w:val="24"/>
          <w:lang w:val="sr-Cyrl-RS"/>
        </w:rPr>
        <w:t>назив послодавца</w:t>
      </w:r>
      <w:r w:rsidR="00680DD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7CB0459B" w14:textId="7BB1F5AC" w:rsidR="00BA43DA" w:rsidRPr="00983FA7" w:rsidRDefault="00C478E7" w:rsidP="00C478E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4)</w:t>
      </w:r>
      <w:r w:rsidR="006C3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43DA">
        <w:rPr>
          <w:rFonts w:ascii="Times New Roman" w:hAnsi="Times New Roman" w:cs="Times New Roman"/>
          <w:sz w:val="24"/>
          <w:szCs w:val="24"/>
          <w:lang w:val="sr-Cyrl-RS"/>
        </w:rPr>
        <w:t>радно место</w:t>
      </w:r>
      <w:r w:rsidR="00680DD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185E6D7" w14:textId="018B15CF" w:rsidR="00184410" w:rsidRDefault="00F40E3E" w:rsidP="00983F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 д</w:t>
      </w:r>
      <w:r w:rsidR="00C323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оказ о радном статусу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кандидат</w:t>
      </w:r>
      <w:r w:rsidR="00DE19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члана комисије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прилаже</w:t>
      </w:r>
      <w:r w:rsidR="00F12D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4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извод </w:t>
      </w:r>
      <w:r w:rsidR="00F12D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евиденције из </w:t>
      </w:r>
      <w:proofErr w:type="spellStart"/>
      <w:r w:rsidR="00FB29AB">
        <w:rPr>
          <w:rFonts w:ascii="Times New Roman" w:eastAsia="Times New Roman" w:hAnsi="Times New Roman" w:cs="Times New Roman"/>
          <w:sz w:val="24"/>
          <w:szCs w:val="24"/>
        </w:rPr>
        <w:t>Републичког</w:t>
      </w:r>
      <w:proofErr w:type="spellEnd"/>
      <w:r w:rsidR="00FB2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2D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фонда </w:t>
      </w:r>
      <w:proofErr w:type="spellStart"/>
      <w:r w:rsidR="00FB29A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FB2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29AB">
        <w:rPr>
          <w:rFonts w:ascii="Times New Roman" w:eastAsia="Times New Roman" w:hAnsi="Times New Roman" w:cs="Times New Roman"/>
          <w:sz w:val="24"/>
          <w:szCs w:val="24"/>
        </w:rPr>
        <w:t>пензијско</w:t>
      </w:r>
      <w:proofErr w:type="spellEnd"/>
      <w:r w:rsidR="00FB29A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FB29AB">
        <w:rPr>
          <w:rFonts w:ascii="Times New Roman" w:eastAsia="Times New Roman" w:hAnsi="Times New Roman" w:cs="Times New Roman"/>
          <w:sz w:val="24"/>
          <w:szCs w:val="24"/>
        </w:rPr>
        <w:t>инвалидско</w:t>
      </w:r>
      <w:proofErr w:type="spellEnd"/>
      <w:r w:rsidR="00FB2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29AB">
        <w:rPr>
          <w:rFonts w:ascii="Times New Roman" w:eastAsia="Times New Roman" w:hAnsi="Times New Roman" w:cs="Times New Roman"/>
          <w:sz w:val="24"/>
          <w:szCs w:val="24"/>
        </w:rPr>
        <w:t>осигурање</w:t>
      </w:r>
      <w:proofErr w:type="spellEnd"/>
      <w:r w:rsidR="00AC62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или друге институције социјалног осигурања</w:t>
      </w:r>
      <w:r w:rsidR="00F12D1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7678F1CF" w14:textId="4AAD5DD2" w:rsidR="0023030D" w:rsidRDefault="00AF532C" w:rsidP="007A11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 xml:space="preserve"> </w:t>
      </w:r>
      <w:bookmarkStart w:id="5" w:name="_Hlk179205039"/>
      <w:r w:rsidR="0005711C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измену података из става 1</w:t>
      </w:r>
      <w:r w:rsidR="00184410" w:rsidRPr="00513138">
        <w:rPr>
          <w:rFonts w:ascii="Times New Roman" w:eastAsia="Times New Roman" w:hAnsi="Times New Roman" w:cs="Times New Roman"/>
          <w:sz w:val="24"/>
          <w:szCs w:val="24"/>
          <w:lang w:val="sr-Cyrl-RS"/>
        </w:rPr>
        <w:t>. тач</w:t>
      </w:r>
      <w:r w:rsidR="005C1CD9">
        <w:rPr>
          <w:rFonts w:ascii="Times New Roman" w:eastAsia="Times New Roman" w:hAnsi="Times New Roman" w:cs="Times New Roman"/>
          <w:sz w:val="24"/>
          <w:szCs w:val="24"/>
          <w:lang w:val="sr-Cyrl-RS"/>
        </w:rPr>
        <w:t>ка</w:t>
      </w:r>
      <w:r w:rsidR="005C1CD9" w:rsidRPr="005131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C7D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FB29AB">
        <w:rPr>
          <w:rFonts w:ascii="Times New Roman" w:eastAsia="Times New Roman" w:hAnsi="Times New Roman" w:cs="Times New Roman"/>
          <w:sz w:val="24"/>
          <w:szCs w:val="24"/>
        </w:rPr>
        <w:t>)</w:t>
      </w:r>
      <w:r w:rsidR="00184410" w:rsidRPr="005131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овог члана  потребна</w:t>
      </w:r>
      <w:r w:rsidR="00A42F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верификација администратора</w:t>
      </w:r>
      <w:r w:rsidR="0023030D" w:rsidRPr="00230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систем</w:t>
      </w:r>
      <w:r w:rsidR="0023030D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184410" w:rsidRPr="00F2411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bookmarkEnd w:id="5"/>
      <w:r w:rsidR="007159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0705D09C" w14:textId="335F3235" w:rsidR="00F26545" w:rsidRPr="001005BE" w:rsidRDefault="00074C10" w:rsidP="00CC5C6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005BE">
        <w:rPr>
          <w:rFonts w:ascii="Times New Roman" w:eastAsia="Times New Roman" w:hAnsi="Times New Roman" w:cs="Times New Roman"/>
          <w:sz w:val="24"/>
          <w:szCs w:val="24"/>
          <w:lang w:val="sr-Cyrl-RS"/>
        </w:rPr>
        <w:t>Кандидат</w:t>
      </w:r>
      <w:r w:rsidR="003B277E" w:rsidRPr="001005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члана комисије</w:t>
      </w:r>
      <w:r w:rsidRPr="001005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пријављује</w:t>
      </w:r>
      <w:r w:rsidR="00250ECF" w:rsidRPr="001005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</w:t>
      </w:r>
      <w:r w:rsidRPr="001005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CC5C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сваке календарске године </w:t>
      </w:r>
      <w:r w:rsidR="00AE5083" w:rsidRPr="001005BE"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 w:rsidR="001005BE" w:rsidRPr="001005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учешће у раду</w:t>
      </w:r>
      <w:r w:rsidR="000A21D4" w:rsidRPr="007478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комисије</w:t>
      </w:r>
      <w:r w:rsidR="001005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</w:t>
      </w:r>
      <w:r w:rsidR="000A21D4" w:rsidRPr="007478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E5083" w:rsidRPr="001005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наредну годину</w:t>
      </w:r>
      <w:r w:rsidR="00DE5E7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E4D21" w:rsidRPr="001005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7A66F5F1" w14:textId="1ABAB09A" w:rsidR="009A581D" w:rsidRPr="00527C12" w:rsidRDefault="00857E62" w:rsidP="008F78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Приликом пријаве кандидат </w:t>
      </w:r>
      <w:r w:rsidR="000E4D21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>ажурира податке по ком основу се пријављује за члана комисије</w:t>
      </w:r>
      <w:r w:rsidR="00FE4A19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A581D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као представник </w:t>
      </w:r>
      <w:r w:rsidR="00F26545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новинарског и медијског </w:t>
      </w:r>
      <w:r w:rsidR="009A581D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>удружења или самостално.</w:t>
      </w:r>
      <w:r w:rsidR="000E4D21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4192079F" w14:textId="77F51727" w:rsidR="00FE4A19" w:rsidRPr="00527C12" w:rsidRDefault="009A581D" w:rsidP="008F78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лиц</w:t>
      </w:r>
      <w:r w:rsidR="00CA4CE5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857E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које</w:t>
      </w:r>
      <w:r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пријављуј</w:t>
      </w:r>
      <w:r w:rsidR="00CA4CE5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као кандидат новинарск</w:t>
      </w:r>
      <w:r w:rsidR="00CA4CE5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медијск</w:t>
      </w:r>
      <w:r w:rsidR="00CA4CE5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удружења</w:t>
      </w:r>
      <w:r w:rsidR="00FB29A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потребна је сагласност тог удружења. </w:t>
      </w:r>
    </w:p>
    <w:p w14:paraId="06737368" w14:textId="2CBBBCD1" w:rsidR="00AE5083" w:rsidRDefault="009A581D" w:rsidP="008F78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>Обавеза кандидата за члана комисије је да уз пријаву</w:t>
      </w:r>
      <w:r w:rsidR="007159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>попуни/ажурира радну биографију на обрасцу за пријаву</w:t>
      </w:r>
      <w:r w:rsidR="007815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члана комисије, </w:t>
      </w:r>
      <w:r w:rsidR="0078157B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се </w:t>
      </w:r>
      <w:proofErr w:type="spellStart"/>
      <w:r w:rsidR="00FB29AB">
        <w:rPr>
          <w:rFonts w:ascii="Times New Roman" w:eastAsia="Times New Roman" w:hAnsi="Times New Roman" w:cs="Times New Roman"/>
          <w:sz w:val="24"/>
          <w:szCs w:val="24"/>
        </w:rPr>
        <w:t>поставља</w:t>
      </w:r>
      <w:proofErr w:type="spellEnd"/>
      <w:r w:rsidR="0078157B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платформи </w:t>
      </w:r>
      <w:r w:rsidR="0023030D" w:rsidRPr="0023030D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Јединствен</w:t>
      </w:r>
      <w:r w:rsidR="0023030D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="0023030D" w:rsidRPr="00230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информацион</w:t>
      </w:r>
      <w:r w:rsidR="0023030D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="0023030D" w:rsidRPr="00230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систем</w:t>
      </w:r>
      <w:r w:rsidR="0023030D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AB368B">
        <w:rPr>
          <w:rFonts w:ascii="Times New Roman" w:eastAsia="Times New Roman" w:hAnsi="Times New Roman" w:cs="Times New Roman"/>
          <w:sz w:val="24"/>
          <w:szCs w:val="24"/>
          <w:lang w:val="sr-Cyrl-RS"/>
        </w:rPr>
        <w:t>, а</w:t>
      </w:r>
      <w:r w:rsidR="0078157B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чији је саставни део </w:t>
      </w:r>
      <w:proofErr w:type="spellStart"/>
      <w:r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>бодовна</w:t>
      </w:r>
      <w:proofErr w:type="spellEnd"/>
      <w:r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листа за оцену биографије.</w:t>
      </w:r>
    </w:p>
    <w:p w14:paraId="3D39D3A9" w14:textId="3091420F" w:rsidR="00BA37AD" w:rsidRDefault="00BA37AD" w:rsidP="008F78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Неправилно или непотпуно попуњене пријаве </w:t>
      </w:r>
      <w:r w:rsidR="00CA4C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биће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враћ</w:t>
      </w:r>
      <w:r w:rsidR="00CA4CE5">
        <w:rPr>
          <w:rFonts w:ascii="Times New Roman" w:eastAsia="Times New Roman" w:hAnsi="Times New Roman" w:cs="Times New Roman"/>
          <w:sz w:val="24"/>
          <w:szCs w:val="24"/>
          <w:lang w:val="sr-Cyrl-RS"/>
        </w:rPr>
        <w:t>ене</w:t>
      </w:r>
      <w:r w:rsidR="00AB36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кандидату за члана комисије</w:t>
      </w:r>
      <w:r w:rsidR="00AB368B" w:rsidRPr="00AB36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368B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допуну.</w:t>
      </w:r>
    </w:p>
    <w:p w14:paraId="542C92E5" w14:textId="47E542C9" w:rsidR="00446E26" w:rsidRDefault="00446E26" w:rsidP="00BA37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Пријаве свих кандидата</w:t>
      </w:r>
      <w:r w:rsidR="00412B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став</w:t>
      </w:r>
      <w:r w:rsidR="00857E62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412B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4. овог члана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формирају</w:t>
      </w:r>
      <w:r w:rsidR="007C7A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60F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посебан </w:t>
      </w:r>
      <w:r w:rsidR="007C7AD8">
        <w:rPr>
          <w:rFonts w:ascii="Times New Roman" w:eastAsia="Times New Roman" w:hAnsi="Times New Roman" w:cs="Times New Roman"/>
          <w:sz w:val="24"/>
          <w:szCs w:val="24"/>
          <w:lang w:val="sr-Cyrl-RS"/>
        </w:rPr>
        <w:t>регистар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кандидат</w:t>
      </w:r>
      <w:r w:rsidR="007C7AD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8323D7" w:rsidRPr="008323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23D7">
        <w:rPr>
          <w:rFonts w:ascii="Times New Roman" w:eastAsia="Times New Roman" w:hAnsi="Times New Roman" w:cs="Times New Roman"/>
          <w:sz w:val="24"/>
          <w:szCs w:val="24"/>
          <w:lang w:val="sr-Cyrl-RS"/>
        </w:rPr>
        <w:t>за члана комисије у оквиру Јединственог информационог система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14:paraId="36E4CC71" w14:textId="39477166" w:rsidR="003F175D" w:rsidRPr="00527C12" w:rsidRDefault="007C7AD8" w:rsidP="003F17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Регистар </w:t>
      </w:r>
      <w:r w:rsidR="00BA37AD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кандидата</w:t>
      </w:r>
      <w:r w:rsidR="008323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став</w:t>
      </w:r>
      <w:r w:rsidR="00FB29A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323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9. овог члана</w:t>
      </w:r>
      <w:r w:rsidR="00BA37AD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садржи следеће податке:</w:t>
      </w:r>
    </w:p>
    <w:p w14:paraId="1250849C" w14:textId="2BD89888" w:rsidR="003F175D" w:rsidRPr="00527C12" w:rsidRDefault="003F175D" w:rsidP="003F17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>1)</w:t>
      </w:r>
      <w:r w:rsidR="00BA37AD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>ме кандидата;</w:t>
      </w:r>
    </w:p>
    <w:p w14:paraId="35FC0035" w14:textId="212F5533" w:rsidR="003F175D" w:rsidRPr="00527C12" w:rsidRDefault="003F175D" w:rsidP="003F17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>2)</w:t>
      </w:r>
      <w:r w:rsidR="00BA37AD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</w:t>
      </w:r>
      <w:r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>резиме кандидата;</w:t>
      </w:r>
    </w:p>
    <w:p w14:paraId="1FA0B930" w14:textId="04F7CDA9" w:rsidR="003F175D" w:rsidRPr="00527C12" w:rsidRDefault="003F175D" w:rsidP="003F17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>3)</w:t>
      </w:r>
      <w:r w:rsidR="00446E26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</w:t>
      </w:r>
      <w:r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азив удружења </w:t>
      </w:r>
      <w:r w:rsidR="00280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уколико је кандидат </w:t>
      </w:r>
      <w:r w:rsidR="00446E26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новинарског</w:t>
      </w:r>
      <w:r w:rsidR="00280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446E26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медијског удружења;</w:t>
      </w:r>
    </w:p>
    <w:p w14:paraId="73ED284C" w14:textId="3F6FF22D" w:rsidR="003F175D" w:rsidRPr="00527C12" w:rsidRDefault="003F175D" w:rsidP="003F17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>4)</w:t>
      </w:r>
      <w:r w:rsidR="00BA37AD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6E26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>сагласн</w:t>
      </w:r>
      <w:r w:rsidR="0028027D">
        <w:rPr>
          <w:rFonts w:ascii="Times New Roman" w:eastAsia="Times New Roman" w:hAnsi="Times New Roman" w:cs="Times New Roman"/>
          <w:sz w:val="24"/>
          <w:szCs w:val="24"/>
          <w:lang w:val="sr-Cyrl-RS"/>
        </w:rPr>
        <w:t>ос</w:t>
      </w:r>
      <w:r w:rsidR="00115D81">
        <w:rPr>
          <w:rFonts w:ascii="Times New Roman" w:eastAsia="Times New Roman" w:hAnsi="Times New Roman" w:cs="Times New Roman"/>
          <w:sz w:val="24"/>
          <w:szCs w:val="24"/>
          <w:lang w:val="sr-Cyrl-RS"/>
        </w:rPr>
        <w:t>т новинарског и</w:t>
      </w:r>
      <w:r w:rsidR="00446E26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медијског удружења;</w:t>
      </w:r>
    </w:p>
    <w:p w14:paraId="6C2FDED9" w14:textId="0A1BC9B0" w:rsidR="003F175D" w:rsidRPr="00527C12" w:rsidRDefault="003F175D" w:rsidP="003F17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>5)</w:t>
      </w:r>
      <w:r w:rsidR="00BA37AD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6E26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>атум пријаве</w:t>
      </w:r>
      <w:r w:rsidR="00446E26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038512C3" w14:textId="62E22EC3" w:rsidR="003F175D" w:rsidRPr="00527C12" w:rsidRDefault="003F175D" w:rsidP="003F17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>6)</w:t>
      </w:r>
      <w:r w:rsidR="00BA37AD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6E26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татус </w:t>
      </w:r>
      <w:r w:rsidR="00446E26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пријаве</w:t>
      </w:r>
      <w:r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446E26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>ч</w:t>
      </w:r>
      <w:r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ека оцену, </w:t>
      </w:r>
      <w:r w:rsidR="00446E26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>упућен</w:t>
      </w:r>
      <w:r w:rsidR="007C7AD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446E26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допуну</w:t>
      </w:r>
      <w:r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46E26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>цењен</w:t>
      </w:r>
      <w:r w:rsidR="007C7AD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810808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21C4D73D" w14:textId="5308046B" w:rsidR="003F175D" w:rsidRPr="00527C12" w:rsidRDefault="003F175D" w:rsidP="00A437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>7)</w:t>
      </w:r>
      <w:r w:rsidR="00BA37AD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6E26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рој бодова; </w:t>
      </w:r>
    </w:p>
    <w:p w14:paraId="178202F9" w14:textId="1A28ED3F" w:rsidR="003F175D" w:rsidRDefault="00A437F5" w:rsidP="003F17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3F175D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BA37AD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</w:t>
      </w:r>
      <w:r w:rsidR="003F175D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атум и </w:t>
      </w:r>
      <w:r w:rsidR="00BA37AD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>в</w:t>
      </w:r>
      <w:r w:rsidR="003F175D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>реме последње измене</w:t>
      </w:r>
      <w:r w:rsidR="0081080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2AEA1DE8" w14:textId="630330AC" w:rsidR="00A762B2" w:rsidRPr="00747810" w:rsidRDefault="00A762B2" w:rsidP="00A762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Једно лице може бити пријављено 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регистар </w:t>
      </w:r>
      <w:r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кандидата само по једном основу, као кандидат новинарског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медијског удружења или као лице које се самостално пријављује. </w:t>
      </w:r>
    </w:p>
    <w:p w14:paraId="213E735D" w14:textId="53BEED5D" w:rsidR="00A762B2" w:rsidRPr="00A762B2" w:rsidRDefault="00A762B2" w:rsidP="00EC20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47810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Подаци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регистра кандидата доступни су јавности.</w:t>
      </w:r>
      <w:r w:rsidRPr="007478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430FA9A2" w14:textId="08440BC9" w:rsidR="00F26545" w:rsidRDefault="00F26545" w:rsidP="00BE6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D285923" w14:textId="77777777" w:rsidR="00652372" w:rsidRDefault="00652372" w:rsidP="009A5756">
      <w:pPr>
        <w:pStyle w:val="Heading1"/>
        <w:spacing w:before="0" w:line="240" w:lineRule="auto"/>
        <w:rPr>
          <w:rFonts w:ascii="Times New Roman" w:eastAsia="Times New Roman" w:hAnsi="Times New Roman" w:cs="Times New Roman"/>
          <w:color w:val="0F4761"/>
          <w:sz w:val="24"/>
          <w:szCs w:val="24"/>
          <w:lang w:val="sr-Cyrl-RS"/>
        </w:rPr>
      </w:pPr>
    </w:p>
    <w:p w14:paraId="184A9509" w14:textId="3ACB7BF8" w:rsidR="0011461F" w:rsidRPr="00907D48" w:rsidRDefault="00652372" w:rsidP="00907D4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56E12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D84092" w:rsidRPr="00856E1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43B2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07D4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051CD2D" w14:textId="5160AF97" w:rsidR="00856FAD" w:rsidRPr="00DD285C" w:rsidRDefault="00856FAD" w:rsidP="00856F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Обвезници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уноса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докумената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4.</w:t>
      </w:r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тач</w:t>
      </w: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правилника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дужни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успостављања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Јединственог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информационог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система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именују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овлашћено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име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рачун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обвезника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послове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уноса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докумената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преко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веб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портала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Јединственог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информационог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система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317B67" w14:textId="20E96B6A" w:rsidR="009A5756" w:rsidRDefault="00C54592" w:rsidP="00582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Подаци кој</w:t>
      </w:r>
      <w:r w:rsidR="00E80D02">
        <w:rPr>
          <w:rFonts w:ascii="Times New Roman" w:eastAsia="Times New Roman" w:hAnsi="Times New Roman" w:cs="Times New Roman"/>
          <w:sz w:val="24"/>
          <w:szCs w:val="24"/>
          <w:lang w:val="sr-Cyrl-RS"/>
        </w:rPr>
        <w:t>е овлашћено лице из става 1. овог члана</w:t>
      </w:r>
      <w:r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80D02">
        <w:rPr>
          <w:rFonts w:ascii="Times New Roman" w:eastAsia="Times New Roman" w:hAnsi="Times New Roman" w:cs="Times New Roman"/>
          <w:sz w:val="24"/>
          <w:szCs w:val="24"/>
          <w:lang w:val="sr-Cyrl-RS"/>
        </w:rPr>
        <w:t>уноси</w:t>
      </w:r>
      <w:r w:rsidR="00582B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582B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5756" w:rsidRPr="009A5756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Јединствени информациони систем</w:t>
      </w:r>
      <w:r w:rsidR="004124EB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>су:</w:t>
      </w:r>
    </w:p>
    <w:p w14:paraId="67F38322" w14:textId="77777777" w:rsidR="00582BF5" w:rsidRPr="00582BF5" w:rsidRDefault="004124EB" w:rsidP="00582BF5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BF5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пословно име</w:t>
      </w:r>
      <w:r w:rsidR="008F57E5" w:rsidRPr="00582BF5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305D5278" w14:textId="62CD6DD3" w:rsidR="009A5756" w:rsidRPr="00582BF5" w:rsidRDefault="004124EB" w:rsidP="00582BF5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BF5">
        <w:rPr>
          <w:rFonts w:ascii="Times New Roman" w:eastAsia="Times New Roman" w:hAnsi="Times New Roman" w:cs="Times New Roman"/>
          <w:sz w:val="24"/>
          <w:szCs w:val="24"/>
          <w:lang w:val="sr-Cyrl-RS"/>
        </w:rPr>
        <w:t>матични број</w:t>
      </w:r>
      <w:r w:rsidR="008F57E5" w:rsidRPr="00582BF5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582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2B002D11" w14:textId="7F58C655" w:rsidR="009A5756" w:rsidRPr="00582BF5" w:rsidRDefault="004124EB" w:rsidP="00582BF5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BF5">
        <w:rPr>
          <w:rFonts w:ascii="Times New Roman" w:hAnsi="Times New Roman" w:cs="Times New Roman"/>
          <w:sz w:val="24"/>
          <w:szCs w:val="24"/>
        </w:rPr>
        <w:t>ПИБ</w:t>
      </w:r>
      <w:r w:rsidR="008F57E5" w:rsidRPr="00582BF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51DB0692" w14:textId="77777777" w:rsidR="00582BF5" w:rsidRPr="00582BF5" w:rsidRDefault="004124EB" w:rsidP="00582BF5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2BF5">
        <w:rPr>
          <w:rFonts w:ascii="Times New Roman" w:hAnsi="Times New Roman" w:cs="Times New Roman"/>
          <w:sz w:val="24"/>
          <w:szCs w:val="24"/>
        </w:rPr>
        <w:t>правна</w:t>
      </w:r>
      <w:proofErr w:type="spellEnd"/>
      <w:r w:rsidRPr="0058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BF5">
        <w:rPr>
          <w:rFonts w:ascii="Times New Roman" w:hAnsi="Times New Roman" w:cs="Times New Roman"/>
          <w:sz w:val="24"/>
          <w:szCs w:val="24"/>
        </w:rPr>
        <w:t>форма</w:t>
      </w:r>
      <w:proofErr w:type="spellEnd"/>
      <w:r w:rsidR="008F57E5" w:rsidRPr="00582BF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1DD8CD21" w14:textId="49C1FE89" w:rsidR="009A5756" w:rsidRPr="00582BF5" w:rsidRDefault="004124EB" w:rsidP="00582BF5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2BF5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="009A5756" w:rsidRPr="00582BF5">
        <w:rPr>
          <w:rFonts w:ascii="Times New Roman" w:hAnsi="Times New Roman" w:cs="Times New Roman"/>
          <w:sz w:val="24"/>
          <w:szCs w:val="24"/>
          <w:lang w:val="sr-Cyrl-RS"/>
        </w:rPr>
        <w:t xml:space="preserve"> седишта</w:t>
      </w:r>
      <w:r w:rsidR="008F57E5" w:rsidRPr="00582BF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717477C3" w14:textId="446634CB" w:rsidR="009A5756" w:rsidRPr="00582BF5" w:rsidRDefault="004124EB" w:rsidP="00582BF5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2BF5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58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BF5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="008F57E5" w:rsidRPr="00582BF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084674B" w14:textId="7CB12F6E" w:rsidR="009A5756" w:rsidRPr="00582BF5" w:rsidRDefault="004124EB" w:rsidP="00582BF5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2BF5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582B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82BF5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 w:rsidRPr="0058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BF5">
        <w:rPr>
          <w:rFonts w:ascii="Times New Roman" w:hAnsi="Times New Roman" w:cs="Times New Roman"/>
          <w:sz w:val="24"/>
          <w:szCs w:val="24"/>
        </w:rPr>
        <w:t>законског</w:t>
      </w:r>
      <w:proofErr w:type="spellEnd"/>
      <w:r w:rsidRPr="0058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BF5">
        <w:rPr>
          <w:rFonts w:ascii="Times New Roman" w:hAnsi="Times New Roman" w:cs="Times New Roman"/>
          <w:sz w:val="24"/>
          <w:szCs w:val="24"/>
        </w:rPr>
        <w:t>заступника</w:t>
      </w:r>
      <w:proofErr w:type="spellEnd"/>
      <w:r w:rsidR="008F57E5" w:rsidRPr="00582BF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0E97A9C4" w14:textId="04589722" w:rsidR="009A5756" w:rsidRPr="00582BF5" w:rsidRDefault="004124EB" w:rsidP="00582BF5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2BF5">
        <w:rPr>
          <w:rFonts w:ascii="Times New Roman" w:hAnsi="Times New Roman" w:cs="Times New Roman"/>
          <w:sz w:val="24"/>
          <w:szCs w:val="24"/>
        </w:rPr>
        <w:t>мејл</w:t>
      </w:r>
      <w:proofErr w:type="spellEnd"/>
      <w:r w:rsidR="00EB2473" w:rsidRPr="00582BF5">
        <w:rPr>
          <w:rFonts w:ascii="Times New Roman" w:hAnsi="Times New Roman" w:cs="Times New Roman"/>
          <w:sz w:val="24"/>
          <w:szCs w:val="24"/>
          <w:lang w:val="sr-Cyrl-RS"/>
        </w:rPr>
        <w:t xml:space="preserve"> адреса;</w:t>
      </w:r>
    </w:p>
    <w:p w14:paraId="7A1F8FF6" w14:textId="3F1B1F97" w:rsidR="005609BF" w:rsidRPr="00582BF5" w:rsidRDefault="004124EB" w:rsidP="00582BF5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2BF5">
        <w:rPr>
          <w:rFonts w:ascii="Times New Roman" w:hAnsi="Times New Roman" w:cs="Times New Roman"/>
          <w:sz w:val="24"/>
          <w:szCs w:val="24"/>
        </w:rPr>
        <w:t>веб</w:t>
      </w:r>
      <w:proofErr w:type="spellEnd"/>
      <w:r w:rsidRPr="0058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BF5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="005609BF" w:rsidRPr="00582BF5">
        <w:rPr>
          <w:rFonts w:ascii="Times New Roman" w:hAnsi="Times New Roman" w:cs="Times New Roman"/>
          <w:sz w:val="24"/>
          <w:szCs w:val="24"/>
        </w:rPr>
        <w:t>.</w:t>
      </w:r>
    </w:p>
    <w:p w14:paraId="035E88C7" w14:textId="0B1E9682" w:rsidR="004124EB" w:rsidRPr="00527C12" w:rsidRDefault="005609BF" w:rsidP="00582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609BF">
        <w:t xml:space="preserve"> </w:t>
      </w:r>
      <w:r w:rsidRPr="005609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измену података из става </w:t>
      </w:r>
      <w:r w:rsidR="00E80D02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5609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Pr="005609BF">
        <w:rPr>
          <w:rFonts w:ascii="Times New Roman" w:eastAsia="Times New Roman" w:hAnsi="Times New Roman" w:cs="Times New Roman"/>
          <w:sz w:val="24"/>
          <w:szCs w:val="24"/>
          <w:lang w:val="sr-Cyrl-RS"/>
        </w:rPr>
        <w:t>тач</w:t>
      </w:r>
      <w:proofErr w:type="spellEnd"/>
      <w:r w:rsidRPr="005609BF">
        <w:rPr>
          <w:rFonts w:ascii="Times New Roman" w:eastAsia="Times New Roman" w:hAnsi="Times New Roman" w:cs="Times New Roman"/>
          <w:sz w:val="24"/>
          <w:szCs w:val="24"/>
          <w:lang w:val="sr-Cyrl-RS"/>
        </w:rPr>
        <w:t>. 1</w:t>
      </w:r>
      <w:r w:rsidR="00EA1E6B">
        <w:rPr>
          <w:rFonts w:ascii="Times New Roman" w:eastAsia="Times New Roman" w:hAnsi="Times New Roman" w:cs="Times New Roman"/>
          <w:sz w:val="24"/>
          <w:szCs w:val="24"/>
          <w:lang w:val="sr-Cyrl-RS"/>
        </w:rPr>
        <w:t>)–</w:t>
      </w:r>
      <w:r w:rsidR="00EB61D1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EA1E6B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5609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овог члана  потребна је верификација администратора </w:t>
      </w:r>
      <w:r w:rsidR="00EB61D1" w:rsidRPr="00EB61D1">
        <w:rPr>
          <w:rFonts w:ascii="Times New Roman" w:eastAsia="Times New Roman" w:hAnsi="Times New Roman" w:cs="Times New Roman"/>
          <w:sz w:val="24"/>
          <w:szCs w:val="24"/>
          <w:lang w:val="sr-Cyrl-RS"/>
        </w:rPr>
        <w:t>систем</w:t>
      </w:r>
      <w:r w:rsidR="00EB61D1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907C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5609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осим за измену података из става </w:t>
      </w:r>
      <w:r w:rsidR="00E80D02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5609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Pr="005609BF">
        <w:rPr>
          <w:rFonts w:ascii="Times New Roman" w:eastAsia="Times New Roman" w:hAnsi="Times New Roman" w:cs="Times New Roman"/>
          <w:sz w:val="24"/>
          <w:szCs w:val="24"/>
          <w:lang w:val="sr-Cyrl-RS"/>
        </w:rPr>
        <w:t>тач</w:t>
      </w:r>
      <w:proofErr w:type="spellEnd"/>
      <w:r w:rsidR="00EB61D1">
        <w:rPr>
          <w:rFonts w:ascii="Times New Roman" w:eastAsia="Times New Roman" w:hAnsi="Times New Roman" w:cs="Times New Roman"/>
          <w:sz w:val="24"/>
          <w:szCs w:val="24"/>
          <w:lang w:val="sr-Cyrl-RS"/>
        </w:rPr>
        <w:t>. 6</w:t>
      </w:r>
      <w:r w:rsidR="00EA1E6B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D5463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A1E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61D1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EA1E6B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5609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EB61D1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EA1E6B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486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7C17">
        <w:rPr>
          <w:rFonts w:ascii="Times New Roman" w:eastAsia="Times New Roman" w:hAnsi="Times New Roman" w:cs="Times New Roman"/>
          <w:sz w:val="24"/>
          <w:szCs w:val="24"/>
          <w:lang w:val="sr-Cyrl-RS"/>
        </w:rPr>
        <w:t>овог члана</w:t>
      </w:r>
      <w:r w:rsidRPr="005609B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310343EC" w14:textId="474D0B51" w:rsidR="00B77696" w:rsidRPr="00527C12" w:rsidRDefault="0001052B" w:rsidP="008F78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Овлашћено лице</w:t>
      </w:r>
      <w:r w:rsidR="005114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става 1. овог члана</w:t>
      </w:r>
      <w:r w:rsidR="00EA1E6B" w:rsidRPr="005B70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C17FB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обавези је да до </w:t>
      </w:r>
      <w:r w:rsidR="00AC17FB" w:rsidRPr="00F45E73">
        <w:rPr>
          <w:rFonts w:ascii="Times New Roman" w:eastAsia="Times New Roman" w:hAnsi="Times New Roman" w:cs="Times New Roman"/>
          <w:sz w:val="24"/>
          <w:szCs w:val="24"/>
          <w:lang w:val="sr-Cyrl-RS"/>
        </w:rPr>
        <w:t>15. јануара текуће</w:t>
      </w:r>
      <w:r w:rsidR="00AC17FB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године унесе податке о</w:t>
      </w:r>
      <w:r w:rsidR="001D5B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појединачним</w:t>
      </w:r>
      <w:r w:rsidR="00AC17FB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мерама изреченим медијима у току претходне календарске године.</w:t>
      </w:r>
    </w:p>
    <w:p w14:paraId="62EFB5F6" w14:textId="6A49D5CE" w:rsidR="00222690" w:rsidRPr="000228F5" w:rsidRDefault="0001052B" w:rsidP="008F78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Подаци које овлашћено лице</w:t>
      </w:r>
      <w:r w:rsidR="00E649A2" w:rsidRPr="005B70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4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 става 1. овог члана </w:t>
      </w:r>
      <w:r w:rsidR="00AC17FB" w:rsidRPr="000228F5">
        <w:rPr>
          <w:rFonts w:ascii="Times New Roman" w:eastAsia="Times New Roman" w:hAnsi="Times New Roman" w:cs="Times New Roman"/>
          <w:sz w:val="24"/>
          <w:szCs w:val="24"/>
          <w:lang w:val="sr-Cyrl-RS"/>
        </w:rPr>
        <w:t>унос</w:t>
      </w:r>
      <w:r w:rsidR="00DF7F69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</w:t>
      </w:r>
      <w:r w:rsidR="00AC17FB" w:rsidRPr="000228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</w:p>
    <w:p w14:paraId="549F65F3" w14:textId="3AAE3D3B" w:rsidR="004C31C0" w:rsidRPr="000228F5" w:rsidRDefault="002B192D" w:rsidP="008F78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4C31C0" w:rsidRPr="000228F5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AC17FB" w:rsidRPr="000228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назив органа који је изрекао меру</w:t>
      </w:r>
      <w:r w:rsidR="004C31C0" w:rsidRPr="000228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EC39C2">
        <w:rPr>
          <w:rFonts w:ascii="Times New Roman" w:eastAsia="Times New Roman" w:hAnsi="Times New Roman" w:cs="Times New Roman"/>
          <w:sz w:val="24"/>
          <w:szCs w:val="24"/>
          <w:lang w:val="sr-Cyrl-RS"/>
        </w:rPr>
        <w:t>државни орган</w:t>
      </w:r>
      <w:r w:rsidR="004C31C0" w:rsidRPr="000228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/</w:t>
      </w:r>
      <w:r w:rsidR="00E67BF0">
        <w:rPr>
          <w:rFonts w:ascii="Times New Roman" w:eastAsia="Times New Roman" w:hAnsi="Times New Roman" w:cs="Times New Roman"/>
          <w:sz w:val="24"/>
          <w:szCs w:val="24"/>
          <w:lang w:val="sr-Cyrl-RS"/>
        </w:rPr>
        <w:t>Регулаторно тело за електронске медије</w:t>
      </w:r>
      <w:r w:rsidR="004C31C0" w:rsidRPr="000228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/ </w:t>
      </w:r>
      <w:r w:rsidR="00EC39C2" w:rsidRPr="000228F5">
        <w:rPr>
          <w:rFonts w:ascii="Times New Roman" w:eastAsia="Times New Roman" w:hAnsi="Times New Roman" w:cs="Times New Roman"/>
          <w:sz w:val="24"/>
          <w:szCs w:val="24"/>
          <w:lang w:val="sr-Cyrl-RS"/>
        </w:rPr>
        <w:t>Савет за штампу</w:t>
      </w:r>
      <w:r w:rsidR="004C31C0" w:rsidRPr="000228F5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14:paraId="02170BC0" w14:textId="28E9668E" w:rsidR="004C31C0" w:rsidRPr="0006270B" w:rsidRDefault="002B192D" w:rsidP="008F78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6270B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4C31C0" w:rsidRPr="0006270B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AC17FB" w:rsidRPr="00062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</w:t>
      </w:r>
      <w:r w:rsidR="004C31C0" w:rsidRPr="0006270B">
        <w:rPr>
          <w:rFonts w:ascii="Times New Roman" w:eastAsia="Times New Roman" w:hAnsi="Times New Roman" w:cs="Times New Roman"/>
          <w:sz w:val="24"/>
          <w:szCs w:val="24"/>
          <w:lang w:val="sr-Cyrl-RS"/>
        </w:rPr>
        <w:t>атум изрицања мере;</w:t>
      </w:r>
    </w:p>
    <w:p w14:paraId="492A6A83" w14:textId="743D082F" w:rsidR="004C31C0" w:rsidRPr="000228F5" w:rsidRDefault="002B192D" w:rsidP="008F78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6270B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4C31C0" w:rsidRPr="0006270B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AC17FB" w:rsidRPr="00062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</w:t>
      </w:r>
      <w:r w:rsidR="004C31C0" w:rsidRPr="0006270B">
        <w:rPr>
          <w:rFonts w:ascii="Times New Roman" w:eastAsia="Times New Roman" w:hAnsi="Times New Roman" w:cs="Times New Roman"/>
          <w:sz w:val="24"/>
          <w:szCs w:val="24"/>
          <w:lang w:val="sr-Cyrl-RS"/>
        </w:rPr>
        <w:t>ип мере (</w:t>
      </w:r>
      <w:r w:rsidR="00FF2C4A" w:rsidRPr="00062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одлука о </w:t>
      </w:r>
      <w:proofErr w:type="spellStart"/>
      <w:r w:rsidR="00FF2C4A" w:rsidRPr="0006270B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прекршеном</w:t>
      </w:r>
      <w:proofErr w:type="spellEnd"/>
      <w:r w:rsidR="00FF2C4A" w:rsidRPr="00062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Кодексу</w:t>
      </w:r>
      <w:r w:rsidR="00C456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новинара Србије</w:t>
      </w:r>
      <w:r w:rsidR="00FF2C4A" w:rsidRPr="00062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јавна опомена, </w:t>
      </w:r>
      <w:r w:rsidR="00AB2CF1" w:rsidRPr="00062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опомена, </w:t>
      </w:r>
      <w:r w:rsidR="004C31C0" w:rsidRPr="0006270B">
        <w:rPr>
          <w:rFonts w:ascii="Times New Roman" w:eastAsia="Times New Roman" w:hAnsi="Times New Roman" w:cs="Times New Roman"/>
          <w:sz w:val="24"/>
          <w:szCs w:val="24"/>
          <w:lang w:val="sr-Cyrl-RS"/>
        </w:rPr>
        <w:t>упозорење, привремена забрана,</w:t>
      </w:r>
      <w:r w:rsidR="00AB2CF1" w:rsidRPr="00062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привремено</w:t>
      </w:r>
      <w:r w:rsidR="00AB2C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одузимање дозволе и</w:t>
      </w:r>
      <w:r w:rsidR="00C456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31C0" w:rsidRPr="000228F5">
        <w:rPr>
          <w:rFonts w:ascii="Times New Roman" w:eastAsia="Times New Roman" w:hAnsi="Times New Roman" w:cs="Times New Roman"/>
          <w:sz w:val="24"/>
          <w:szCs w:val="24"/>
          <w:lang w:val="sr-Cyrl-RS"/>
        </w:rPr>
        <w:t>трајно одузимање дозволе);</w:t>
      </w:r>
    </w:p>
    <w:p w14:paraId="7B451268" w14:textId="316CB8D3" w:rsidR="004C31C0" w:rsidRPr="00016663" w:rsidRDefault="002B192D" w:rsidP="008F78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4C31C0" w:rsidRPr="000228F5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AC17FB" w:rsidRPr="000228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</w:t>
      </w:r>
      <w:r w:rsidR="004C31C0" w:rsidRPr="000228F5">
        <w:rPr>
          <w:rFonts w:ascii="Times New Roman" w:eastAsia="Times New Roman" w:hAnsi="Times New Roman" w:cs="Times New Roman"/>
          <w:sz w:val="24"/>
          <w:szCs w:val="24"/>
          <w:lang w:val="sr-Cyrl-RS"/>
        </w:rPr>
        <w:t>пис изречене мере</w:t>
      </w:r>
      <w:r w:rsidR="0073210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13A5D096" w14:textId="77777777" w:rsidR="002761F1" w:rsidRDefault="00836CFE" w:rsidP="008F78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13138">
        <w:rPr>
          <w:rFonts w:ascii="Times New Roman" w:hAnsi="Times New Roman" w:cs="Times New Roman"/>
          <w:sz w:val="24"/>
          <w:szCs w:val="24"/>
          <w:lang w:val="sr-Cyrl-RS"/>
        </w:rPr>
        <w:t>Приликом оцене пројеката чланови</w:t>
      </w:r>
      <w:r w:rsidR="000652B0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Pr="00513138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комисије ће </w:t>
      </w:r>
      <w:r w:rsidR="000652B0">
        <w:rPr>
          <w:rFonts w:ascii="Times New Roman" w:hAnsi="Times New Roman" w:cs="Times New Roman"/>
          <w:sz w:val="24"/>
          <w:szCs w:val="24"/>
          <w:lang w:val="sr-Cyrl-RS"/>
        </w:rPr>
        <w:t>бити доступни подаци о</w:t>
      </w:r>
      <w:r w:rsidRPr="00513138">
        <w:rPr>
          <w:rFonts w:ascii="Times New Roman" w:hAnsi="Times New Roman" w:cs="Times New Roman"/>
          <w:sz w:val="24"/>
          <w:szCs w:val="24"/>
          <w:lang w:val="sr-Cyrl-RS"/>
        </w:rPr>
        <w:t xml:space="preserve"> изречен</w:t>
      </w:r>
      <w:r w:rsidR="000652B0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Pr="00513138">
        <w:rPr>
          <w:rFonts w:ascii="Times New Roman" w:hAnsi="Times New Roman" w:cs="Times New Roman"/>
          <w:sz w:val="24"/>
          <w:szCs w:val="24"/>
          <w:lang w:val="sr-Cyrl-RS"/>
        </w:rPr>
        <w:t xml:space="preserve"> мер</w:t>
      </w:r>
      <w:r w:rsidR="000652B0">
        <w:rPr>
          <w:rFonts w:ascii="Times New Roman" w:hAnsi="Times New Roman" w:cs="Times New Roman"/>
          <w:sz w:val="24"/>
          <w:szCs w:val="24"/>
          <w:lang w:val="sr-Cyrl-RS"/>
        </w:rPr>
        <w:t>ама</w:t>
      </w:r>
      <w:r w:rsidRPr="00513138">
        <w:rPr>
          <w:rFonts w:ascii="Times New Roman" w:hAnsi="Times New Roman" w:cs="Times New Roman"/>
          <w:sz w:val="24"/>
          <w:szCs w:val="24"/>
          <w:lang w:val="sr-Cyrl-RS"/>
        </w:rPr>
        <w:t xml:space="preserve"> медију у години која претходи години расписивања конкурса.</w:t>
      </w:r>
      <w:r w:rsidR="003205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B232020" w14:textId="4A357DCF" w:rsidR="004C31C0" w:rsidRPr="00E649A2" w:rsidRDefault="007D0E42" w:rsidP="008F78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sr-Cyrl-RS"/>
        </w:rPr>
      </w:pPr>
      <w:r w:rsidRPr="000228F5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Подаци о изреченим мерама медијима доступни су</w:t>
      </w:r>
      <w:r w:rsidR="00E649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јавности.</w:t>
      </w:r>
      <w:r w:rsidRPr="000228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4BCEF899" w14:textId="4BA643CE" w:rsidR="00BE6933" w:rsidRPr="004C31C0" w:rsidRDefault="00BE6933" w:rsidP="00C86E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20BF303" w14:textId="28589271" w:rsidR="00652372" w:rsidRDefault="00652372" w:rsidP="00856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 </w:t>
      </w:r>
      <w:r w:rsidR="00D84092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943B2E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8E27D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5764FA7F" w14:textId="5CDAFD9A" w:rsidR="00652372" w:rsidRPr="006A05EC" w:rsidRDefault="00652372" w:rsidP="006523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9B8FF29" w14:textId="5ADCE5F3" w:rsidR="004448F1" w:rsidRDefault="001341C3" w:rsidP="00CE5A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Обвезни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уноса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докумената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4.</w:t>
      </w:r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тач</w:t>
      </w: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правилника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48F1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>у обавези је да</w:t>
      </w:r>
      <w:r w:rsidR="00276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8F1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платформи </w:t>
      </w:r>
      <w:r w:rsidR="001D5BFF" w:rsidRPr="001D5BFF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Јединствен</w:t>
      </w:r>
      <w:r w:rsidR="001D5BFF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="001D5BFF" w:rsidRPr="001D5B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информацион</w:t>
      </w:r>
      <w:r w:rsidR="001D5B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ог </w:t>
      </w:r>
      <w:r w:rsidR="001D5BFF" w:rsidRPr="001D5BFF">
        <w:rPr>
          <w:rFonts w:ascii="Times New Roman" w:eastAsia="Times New Roman" w:hAnsi="Times New Roman" w:cs="Times New Roman"/>
          <w:sz w:val="24"/>
          <w:szCs w:val="24"/>
          <w:lang w:val="sr-Cyrl-RS"/>
        </w:rPr>
        <w:t>систем</w:t>
      </w:r>
      <w:r w:rsidR="001D5BF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2B192D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8F1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>објави:</w:t>
      </w:r>
    </w:p>
    <w:p w14:paraId="1810F650" w14:textId="5C186625" w:rsidR="00DA17DD" w:rsidRPr="00B426CA" w:rsidRDefault="004448F1" w:rsidP="00B426CA">
      <w:pPr>
        <w:pStyle w:val="ListParagraph"/>
        <w:numPr>
          <w:ilvl w:val="0"/>
          <w:numId w:val="4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6CA">
        <w:rPr>
          <w:rFonts w:ascii="Times New Roman" w:hAnsi="Times New Roman" w:cs="Times New Roman"/>
          <w:sz w:val="24"/>
          <w:szCs w:val="24"/>
          <w:lang w:val="sr-Cyrl-RS"/>
        </w:rPr>
        <w:t>одлуку о конкурсима кој</w:t>
      </w:r>
      <w:r w:rsidR="00C97DBA" w:rsidRPr="00B426C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B426CA">
        <w:rPr>
          <w:rFonts w:ascii="Times New Roman" w:hAnsi="Times New Roman" w:cs="Times New Roman"/>
          <w:sz w:val="24"/>
          <w:szCs w:val="24"/>
          <w:lang w:val="sr-Cyrl-RS"/>
        </w:rPr>
        <w:t xml:space="preserve"> расписуј</w:t>
      </w:r>
      <w:r w:rsidR="00C97DBA" w:rsidRPr="00B426C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B426CA">
        <w:rPr>
          <w:rFonts w:ascii="Times New Roman" w:hAnsi="Times New Roman" w:cs="Times New Roman"/>
          <w:sz w:val="24"/>
          <w:szCs w:val="24"/>
          <w:lang w:val="sr-Cyrl-RS"/>
        </w:rPr>
        <w:t xml:space="preserve"> у току календарске године;</w:t>
      </w:r>
    </w:p>
    <w:p w14:paraId="09E80174" w14:textId="7533A29C" w:rsidR="0032056E" w:rsidRPr="00B426CA" w:rsidRDefault="0032056E" w:rsidP="00B426CA">
      <w:pPr>
        <w:pStyle w:val="ListParagraph"/>
        <w:numPr>
          <w:ilvl w:val="0"/>
          <w:numId w:val="4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6CA">
        <w:rPr>
          <w:rFonts w:ascii="Times New Roman" w:hAnsi="Times New Roman" w:cs="Times New Roman"/>
          <w:sz w:val="24"/>
          <w:szCs w:val="24"/>
          <w:lang w:val="sr-Cyrl-RS"/>
        </w:rPr>
        <w:t xml:space="preserve">јавни позив којим је </w:t>
      </w:r>
      <w:r w:rsidR="00CE481B" w:rsidRPr="00B426CA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 </w:t>
      </w:r>
      <w:r w:rsidRPr="00B426CA">
        <w:rPr>
          <w:rFonts w:ascii="Times New Roman" w:hAnsi="Times New Roman" w:cs="Times New Roman"/>
          <w:sz w:val="24"/>
          <w:szCs w:val="24"/>
          <w:lang w:val="sr-Cyrl-RS"/>
        </w:rPr>
        <w:t>расписан;</w:t>
      </w:r>
    </w:p>
    <w:p w14:paraId="16ADD417" w14:textId="2B3247CF" w:rsidR="0032056E" w:rsidRPr="00B426CA" w:rsidRDefault="00FB7EE6" w:rsidP="00B426CA">
      <w:pPr>
        <w:pStyle w:val="ListParagraph"/>
        <w:numPr>
          <w:ilvl w:val="0"/>
          <w:numId w:val="4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6CA">
        <w:rPr>
          <w:rFonts w:ascii="Times New Roman" w:hAnsi="Times New Roman" w:cs="Times New Roman"/>
          <w:sz w:val="24"/>
          <w:szCs w:val="24"/>
          <w:lang w:val="sr-Cyrl-RS"/>
        </w:rPr>
        <w:t>имена и биографије свих пријављених кандидата за чланове комисија;</w:t>
      </w:r>
    </w:p>
    <w:p w14:paraId="1BCEF35D" w14:textId="3489FE42" w:rsidR="0032056E" w:rsidRPr="00B426CA" w:rsidRDefault="00D30C44" w:rsidP="00B426CA">
      <w:pPr>
        <w:pStyle w:val="ListParagraph"/>
        <w:numPr>
          <w:ilvl w:val="0"/>
          <w:numId w:val="4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26CA">
        <w:rPr>
          <w:rFonts w:ascii="Times New Roman" w:hAnsi="Times New Roman" w:cs="Times New Roman"/>
          <w:sz w:val="24"/>
          <w:szCs w:val="24"/>
          <w:lang w:val="sr-Cyrl-RS"/>
        </w:rPr>
        <w:t>бодовне</w:t>
      </w:r>
      <w:proofErr w:type="spellEnd"/>
      <w:r w:rsidRPr="00B426CA">
        <w:rPr>
          <w:rFonts w:ascii="Times New Roman" w:hAnsi="Times New Roman" w:cs="Times New Roman"/>
          <w:sz w:val="24"/>
          <w:szCs w:val="24"/>
          <w:lang w:val="sr-Cyrl-RS"/>
        </w:rPr>
        <w:t xml:space="preserve"> листе </w:t>
      </w:r>
      <w:r w:rsidR="00144BDF" w:rsidRPr="00B426CA">
        <w:rPr>
          <w:rFonts w:ascii="Times New Roman" w:hAnsi="Times New Roman" w:cs="Times New Roman"/>
          <w:sz w:val="24"/>
          <w:szCs w:val="24"/>
          <w:lang w:val="sr-Cyrl-RS"/>
        </w:rPr>
        <w:t xml:space="preserve">свих </w:t>
      </w:r>
      <w:r w:rsidR="00F33626" w:rsidRPr="00B426CA">
        <w:rPr>
          <w:rFonts w:ascii="Times New Roman" w:hAnsi="Times New Roman" w:cs="Times New Roman"/>
          <w:sz w:val="24"/>
          <w:szCs w:val="24"/>
          <w:lang w:val="sr-Cyrl-RS"/>
        </w:rPr>
        <w:t>пријављених кандидата за чланове комисије</w:t>
      </w:r>
      <w:r w:rsidR="008A609A" w:rsidRPr="00B426C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EEDCEA2" w14:textId="7B81F8A7" w:rsidR="0032056E" w:rsidRPr="00B426CA" w:rsidRDefault="00FB7EE6" w:rsidP="00B426CA">
      <w:pPr>
        <w:pStyle w:val="ListParagraph"/>
        <w:numPr>
          <w:ilvl w:val="0"/>
          <w:numId w:val="4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26CA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именовању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>;</w:t>
      </w:r>
    </w:p>
    <w:p w14:paraId="239A3838" w14:textId="20901D14" w:rsidR="0032056E" w:rsidRPr="00B426CA" w:rsidRDefault="00FB7EE6" w:rsidP="00B426CA">
      <w:pPr>
        <w:pStyle w:val="ListParagraph"/>
        <w:numPr>
          <w:ilvl w:val="0"/>
          <w:numId w:val="4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26CA">
        <w:rPr>
          <w:rFonts w:ascii="Times New Roman" w:hAnsi="Times New Roman" w:cs="Times New Roman"/>
          <w:sz w:val="24"/>
          <w:szCs w:val="24"/>
        </w:rPr>
        <w:t>ранг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09A" w:rsidRPr="00B426CA">
        <w:rPr>
          <w:rFonts w:ascii="Times New Roman" w:hAnsi="Times New Roman" w:cs="Times New Roman"/>
          <w:sz w:val="24"/>
          <w:szCs w:val="24"/>
        </w:rPr>
        <w:t>оцењених</w:t>
      </w:r>
      <w:proofErr w:type="spellEnd"/>
      <w:r w:rsidR="008A609A" w:rsidRPr="00B42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>;</w:t>
      </w:r>
    </w:p>
    <w:p w14:paraId="4B4679DB" w14:textId="5A533F5C" w:rsidR="0032056E" w:rsidRPr="00B426CA" w:rsidRDefault="00FB7EE6" w:rsidP="00B426CA">
      <w:pPr>
        <w:pStyle w:val="ListParagraph"/>
        <w:numPr>
          <w:ilvl w:val="0"/>
          <w:numId w:val="4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26CA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расподеле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>;</w:t>
      </w:r>
    </w:p>
    <w:p w14:paraId="04AAE71A" w14:textId="00B59358" w:rsidR="0032056E" w:rsidRPr="00B426CA" w:rsidRDefault="00FB7EE6" w:rsidP="00B426CA">
      <w:pPr>
        <w:pStyle w:val="ListParagraph"/>
        <w:numPr>
          <w:ilvl w:val="0"/>
          <w:numId w:val="4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26CA">
        <w:rPr>
          <w:rFonts w:ascii="Times New Roman" w:hAnsi="Times New Roman" w:cs="Times New Roman"/>
          <w:sz w:val="24"/>
          <w:szCs w:val="24"/>
        </w:rPr>
        <w:t>записник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одлучивању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>;</w:t>
      </w:r>
    </w:p>
    <w:p w14:paraId="1D2AD4FC" w14:textId="30CF2297" w:rsidR="0032056E" w:rsidRPr="00B426CA" w:rsidRDefault="00FB7EE6" w:rsidP="00B426CA">
      <w:pPr>
        <w:pStyle w:val="ListParagraph"/>
        <w:numPr>
          <w:ilvl w:val="0"/>
          <w:numId w:val="4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26CA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расподели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>;</w:t>
      </w:r>
    </w:p>
    <w:p w14:paraId="1125312A" w14:textId="373AFF2F" w:rsidR="0032056E" w:rsidRPr="00B426CA" w:rsidRDefault="00FB7EE6" w:rsidP="00B426CA">
      <w:pPr>
        <w:pStyle w:val="ListParagraph"/>
        <w:numPr>
          <w:ilvl w:val="0"/>
          <w:numId w:val="4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26CA">
        <w:rPr>
          <w:rFonts w:ascii="Times New Roman" w:hAnsi="Times New Roman" w:cs="Times New Roman"/>
          <w:sz w:val="24"/>
          <w:szCs w:val="24"/>
        </w:rPr>
        <w:lastRenderedPageBreak/>
        <w:t>извештај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конкурсима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спроведеним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текућој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>;</w:t>
      </w:r>
      <w:bookmarkStart w:id="6" w:name="_Hlk178147735"/>
    </w:p>
    <w:p w14:paraId="58512875" w14:textId="5CD82539" w:rsidR="0032056E" w:rsidRPr="00B426CA" w:rsidRDefault="00FB7EE6" w:rsidP="00B426CA">
      <w:pPr>
        <w:pStyle w:val="ListParagraph"/>
        <w:numPr>
          <w:ilvl w:val="0"/>
          <w:numId w:val="4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26CA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подржаних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конкурсима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појединачних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давања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претходне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календарске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интерна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евалуација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>);</w:t>
      </w:r>
      <w:bookmarkEnd w:id="6"/>
    </w:p>
    <w:p w14:paraId="133C7BB5" w14:textId="2C99A5BE" w:rsidR="0032056E" w:rsidRPr="00B426CA" w:rsidRDefault="00FB7EE6" w:rsidP="00B426CA">
      <w:pPr>
        <w:pStyle w:val="ListParagraph"/>
        <w:numPr>
          <w:ilvl w:val="0"/>
          <w:numId w:val="4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26CA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екстерну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евалуацију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реализованим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пројектима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подржани</w:t>
      </w:r>
      <w:r w:rsidR="008A609A" w:rsidRPr="00B426CA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конкурсима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појединачних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давања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претходне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календарске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324F05" w:rsidRPr="00B426CA">
        <w:rPr>
          <w:rFonts w:ascii="Times New Roman" w:hAnsi="Times New Roman" w:cs="Times New Roman"/>
          <w:sz w:val="24"/>
          <w:szCs w:val="24"/>
        </w:rPr>
        <w:t>;</w:t>
      </w:r>
    </w:p>
    <w:p w14:paraId="276DD1E1" w14:textId="51BF1324" w:rsidR="00B426CA" w:rsidRPr="00B426CA" w:rsidRDefault="00324F05" w:rsidP="00B426CA">
      <w:pPr>
        <w:pStyle w:val="ListParagraph"/>
        <w:numPr>
          <w:ilvl w:val="0"/>
          <w:numId w:val="4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26CA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о 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анализи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потребним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медијским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садржајима</w:t>
      </w:r>
      <w:proofErr w:type="spellEnd"/>
      <w:r w:rsidR="003F609F" w:rsidRPr="00B426C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5B4C58C" w14:textId="67EDA2BC" w:rsidR="00C97DBA" w:rsidRPr="00B426CA" w:rsidRDefault="00C97DBA" w:rsidP="00B426CA">
      <w:pPr>
        <w:pStyle w:val="ListParagraph"/>
        <w:numPr>
          <w:ilvl w:val="0"/>
          <w:numId w:val="4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426CA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proofErr w:type="gramEnd"/>
      <w:r w:rsidRPr="00B426C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покренутим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окончаним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пос</w:t>
      </w:r>
      <w:r w:rsidR="00DB2CD1">
        <w:rPr>
          <w:rFonts w:ascii="Times New Roman" w:hAnsi="Times New Roman" w:cs="Times New Roman"/>
          <w:sz w:val="24"/>
          <w:szCs w:val="24"/>
        </w:rPr>
        <w:t>тупцима</w:t>
      </w:r>
      <w:proofErr w:type="spellEnd"/>
      <w:r w:rsidR="00DB2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CD1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="00DB2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CD1">
        <w:rPr>
          <w:rFonts w:ascii="Times New Roman" w:hAnsi="Times New Roman" w:cs="Times New Roman"/>
          <w:sz w:val="24"/>
          <w:szCs w:val="24"/>
        </w:rPr>
        <w:t>непоштовања</w:t>
      </w:r>
      <w:proofErr w:type="spellEnd"/>
      <w:r w:rsidR="00DB2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CD1">
        <w:rPr>
          <w:rFonts w:ascii="Times New Roman" w:hAnsi="Times New Roman" w:cs="Times New Roman"/>
          <w:sz w:val="24"/>
          <w:szCs w:val="24"/>
        </w:rPr>
        <w:t>уговор</w:t>
      </w:r>
      <w:r w:rsidRPr="00B426CA">
        <w:rPr>
          <w:rFonts w:ascii="Times New Roman" w:hAnsi="Times New Roman" w:cs="Times New Roman"/>
          <w:sz w:val="24"/>
          <w:szCs w:val="24"/>
        </w:rPr>
        <w:t>них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B42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09A" w:rsidRPr="00B426CA">
        <w:rPr>
          <w:rFonts w:ascii="Times New Roman" w:hAnsi="Times New Roman" w:cs="Times New Roman"/>
          <w:sz w:val="24"/>
          <w:szCs w:val="24"/>
        </w:rPr>
        <w:t>суфинансирања</w:t>
      </w:r>
      <w:proofErr w:type="spellEnd"/>
      <w:r w:rsidR="008A609A" w:rsidRPr="00B42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6CA">
        <w:rPr>
          <w:rFonts w:ascii="Times New Roman" w:hAnsi="Times New Roman" w:cs="Times New Roman"/>
          <w:sz w:val="24"/>
          <w:szCs w:val="24"/>
        </w:rPr>
        <w:t>пројек</w:t>
      </w:r>
      <w:r w:rsidR="008A609A" w:rsidRPr="00B426CA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="008A609A" w:rsidRPr="00B426CA">
        <w:rPr>
          <w:rFonts w:ascii="Times New Roman" w:hAnsi="Times New Roman" w:cs="Times New Roman"/>
          <w:sz w:val="24"/>
          <w:szCs w:val="24"/>
        </w:rPr>
        <w:t>.</w:t>
      </w:r>
    </w:p>
    <w:p w14:paraId="58ED3E81" w14:textId="09CA25DB" w:rsidR="000C02B4" w:rsidRDefault="00A07D1B" w:rsidP="00CE5A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="004448F1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>окумента</w:t>
      </w:r>
      <w:r w:rsidR="00334E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става 1. овог члана</w:t>
      </w:r>
      <w:r w:rsidR="004448F1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морају бити</w:t>
      </w:r>
      <w:r w:rsidR="00A127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објављена</w:t>
      </w:r>
      <w:r w:rsidR="004448F1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D1BFE">
        <w:rPr>
          <w:rFonts w:ascii="Times New Roman" w:eastAsia="Times New Roman" w:hAnsi="Times New Roman" w:cs="Times New Roman"/>
          <w:sz w:val="24"/>
          <w:szCs w:val="24"/>
          <w:lang w:val="sr-Cyrl-RS"/>
        </w:rPr>
        <w:t>у машински читљивом формату,</w:t>
      </w:r>
      <w:r w:rsidR="005271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видљива</w:t>
      </w:r>
      <w:r w:rsidR="00CA1C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јавности</w:t>
      </w:r>
      <w:r w:rsidR="003F60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трајно доступна</w:t>
      </w:r>
      <w:r w:rsidR="004448F1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448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7C02B7F5" w14:textId="5B465B82" w:rsidR="00286145" w:rsidRDefault="00286145" w:rsidP="008C5D9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D0E5042" w14:textId="20EE315B" w:rsidR="00343DEE" w:rsidRPr="00CE5A4B" w:rsidRDefault="00D84092" w:rsidP="00CE5A4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56E12">
        <w:rPr>
          <w:rFonts w:ascii="Times New Roman" w:hAnsi="Times New Roman" w:cs="Times New Roman"/>
          <w:sz w:val="24"/>
          <w:szCs w:val="24"/>
          <w:lang w:val="sr-Cyrl-RS"/>
        </w:rPr>
        <w:t>Члан 1</w:t>
      </w:r>
      <w:r w:rsidR="00943B2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CE5A4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761C72F" w14:textId="5B965B3C" w:rsidR="00D30C44" w:rsidRDefault="001341C3" w:rsidP="008F78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Обвезни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уноса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докумената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4.</w:t>
      </w:r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тач</w:t>
      </w: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2)</w:t>
      </w:r>
      <w:r w:rsidR="00B42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426CA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="00B42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426CA">
        <w:rPr>
          <w:rFonts w:ascii="Times New Roman" w:eastAsia="Times New Roman" w:hAnsi="Times New Roman" w:cs="Times New Roman"/>
          <w:sz w:val="24"/>
          <w:szCs w:val="24"/>
        </w:rPr>
        <w:t>правилника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CC8">
        <w:rPr>
          <w:rFonts w:ascii="Times New Roman" w:eastAsia="Times New Roman" w:hAnsi="Times New Roman" w:cs="Times New Roman"/>
          <w:sz w:val="24"/>
          <w:szCs w:val="24"/>
          <w:lang w:val="sr-Cyrl-RS"/>
        </w:rPr>
        <w:t>попуњава</w:t>
      </w:r>
      <w:r w:rsidR="00D30C44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подноси </w:t>
      </w:r>
      <w:r w:rsidR="00343DEE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пријаву </w:t>
      </w:r>
      <w:r w:rsidR="00D30C44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обрасцу који се </w:t>
      </w:r>
      <w:proofErr w:type="spellStart"/>
      <w:r w:rsidR="00B426CA">
        <w:rPr>
          <w:rFonts w:ascii="Times New Roman" w:eastAsia="Times New Roman" w:hAnsi="Times New Roman" w:cs="Times New Roman"/>
          <w:sz w:val="24"/>
          <w:szCs w:val="24"/>
        </w:rPr>
        <w:t>поставља</w:t>
      </w:r>
      <w:proofErr w:type="spellEnd"/>
      <w:r w:rsidR="00D30C44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платформи </w:t>
      </w:r>
      <w:r w:rsidR="001D5BFF" w:rsidRPr="001D5BFF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Јединствен</w:t>
      </w:r>
      <w:r w:rsidR="001D5BFF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="001D5BFF" w:rsidRPr="001D5B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информацион</w:t>
      </w:r>
      <w:r w:rsidR="001D5BFF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="001D5BFF" w:rsidRPr="001D5B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систем</w:t>
      </w:r>
      <w:r w:rsidR="001D5BF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D30C44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14:paraId="11BD1E0F" w14:textId="7B48BC44" w:rsidR="00602898" w:rsidRPr="0011461F" w:rsidRDefault="00602898" w:rsidP="008F78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750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Лице које се бави производњом медијских садржаја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уз пријаву прилаже и д</w:t>
      </w:r>
      <w:r w:rsidRPr="001750C0">
        <w:rPr>
          <w:rFonts w:ascii="Times New Roman" w:eastAsia="Times New Roman" w:hAnsi="Times New Roman" w:cs="Times New Roman"/>
          <w:sz w:val="24"/>
          <w:szCs w:val="24"/>
          <w:lang w:val="sr-Cyrl-RS"/>
        </w:rPr>
        <w:t>оказ (потврда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/изјава/уговор)</w:t>
      </w:r>
      <w:r w:rsidR="00B55CA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C46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750C0">
        <w:rPr>
          <w:rFonts w:ascii="Times New Roman" w:eastAsia="Times New Roman" w:hAnsi="Times New Roman" w:cs="Times New Roman"/>
          <w:sz w:val="24"/>
          <w:szCs w:val="24"/>
          <w:lang w:val="sr-Cyrl-RS"/>
        </w:rPr>
        <w:t>не стариј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1750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30 дана</w:t>
      </w:r>
      <w:r w:rsidR="00B55CA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501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ће </w:t>
      </w:r>
      <w:r w:rsidRPr="001750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медијски </w:t>
      </w:r>
      <w:proofErr w:type="spellStart"/>
      <w:r w:rsidRPr="001750C0">
        <w:rPr>
          <w:rFonts w:ascii="Times New Roman" w:eastAsia="Times New Roman" w:hAnsi="Times New Roman" w:cs="Times New Roman"/>
          <w:sz w:val="24"/>
          <w:szCs w:val="24"/>
          <w:lang w:val="sr-Cyrl-RS"/>
        </w:rPr>
        <w:t>садржаj</w:t>
      </w:r>
      <w:proofErr w:type="spellEnd"/>
      <w:r w:rsidRPr="001750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бити емитован/објављен у медију који је уписан у Регистар медија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1B217A71" w14:textId="1E53609B" w:rsidR="0040517B" w:rsidRDefault="00D30C44" w:rsidP="008F78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Попуњена пријава се може ажурирати или чувати у </w:t>
      </w:r>
      <w:r w:rsidR="001D5BFF" w:rsidRPr="001D5BFF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Јединствен</w:t>
      </w:r>
      <w:r w:rsidR="001D5BFF">
        <w:rPr>
          <w:rFonts w:ascii="Times New Roman" w:eastAsia="Times New Roman" w:hAnsi="Times New Roman" w:cs="Times New Roman"/>
          <w:sz w:val="24"/>
          <w:szCs w:val="24"/>
          <w:lang w:val="sr-Cyrl-RS"/>
        </w:rPr>
        <w:t>ом</w:t>
      </w:r>
      <w:r w:rsidR="001D5BFF" w:rsidRPr="001D5B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информацион</w:t>
      </w:r>
      <w:r w:rsidR="001D5BFF">
        <w:rPr>
          <w:rFonts w:ascii="Times New Roman" w:eastAsia="Times New Roman" w:hAnsi="Times New Roman" w:cs="Times New Roman"/>
          <w:sz w:val="24"/>
          <w:szCs w:val="24"/>
          <w:lang w:val="sr-Cyrl-RS"/>
        </w:rPr>
        <w:t>ом</w:t>
      </w:r>
      <w:r w:rsidR="001D5BFF" w:rsidRPr="001D5B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систем</w:t>
      </w:r>
      <w:r w:rsidR="001D5BFF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CA1CE8" w:rsidRPr="00527C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 слања на одабрани конкурс</w:t>
      </w:r>
      <w:r w:rsidR="001D3416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40C77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2770D35A" w14:textId="1A268750" w:rsidR="0040517B" w:rsidRPr="0011461F" w:rsidRDefault="0040517B" w:rsidP="008F78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Након слања пријаве на одабрани конкурс учесник</w:t>
      </w:r>
      <w:r w:rsidR="00B55C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конкурса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 може изменити податке у пријави.</w:t>
      </w:r>
    </w:p>
    <w:p w14:paraId="5C04D52E" w14:textId="42D9C993" w:rsidR="003C2B58" w:rsidRDefault="00A5624E" w:rsidP="008F78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Елементи</w:t>
      </w:r>
      <w:r w:rsidR="00D03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пријаве који се одн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осе</w:t>
      </w:r>
      <w:r w:rsidR="00D03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податке </w:t>
      </w:r>
      <w:r w:rsidR="006C5B57">
        <w:rPr>
          <w:rFonts w:ascii="Times New Roman" w:eastAsia="Times New Roman" w:hAnsi="Times New Roman" w:cs="Times New Roman"/>
          <w:sz w:val="24"/>
          <w:szCs w:val="24"/>
          <w:lang w:val="sr-Cyrl-RS"/>
        </w:rPr>
        <w:t>о учеснику конкурса</w:t>
      </w:r>
      <w:r w:rsidR="00660C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аутоматски се преузимају</w:t>
      </w:r>
      <w:r w:rsidR="006C5B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</w:t>
      </w:r>
      <w:r w:rsidR="00DA38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регистровани</w:t>
      </w:r>
      <w:r w:rsidR="00AD3400">
        <w:rPr>
          <w:rFonts w:ascii="Times New Roman" w:eastAsia="Times New Roman" w:hAnsi="Times New Roman" w:cs="Times New Roman"/>
          <w:sz w:val="24"/>
          <w:szCs w:val="24"/>
          <w:lang w:val="sr-Cyrl-RS"/>
        </w:rPr>
        <w:t>х података</w:t>
      </w:r>
      <w:r w:rsidR="00DA38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63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Јединственом информационом систему.</w:t>
      </w:r>
      <w:r w:rsidR="006C5B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1EAA7213" w14:textId="3EC86DA5" w:rsidR="003C2B58" w:rsidRPr="00747810" w:rsidRDefault="003C2B58" w:rsidP="008F78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Подаци о изреченим мерама медију преко кога ће садржај бити реализован</w:t>
      </w:r>
      <w:r w:rsidR="00660C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аутоматски се преузимају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података </w:t>
      </w:r>
      <w:r w:rsidR="00343D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регистровано</w:t>
      </w:r>
      <w:r w:rsidR="00343DEE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медиј</w:t>
      </w:r>
      <w:r w:rsidR="00343DEE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7A545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</w:p>
    <w:p w14:paraId="456F0EC3" w14:textId="10884324" w:rsidR="00320925" w:rsidRDefault="00E04EF8" w:rsidP="008F78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>Учесник конкурса има увид</w:t>
      </w:r>
      <w:r w:rsidR="00343D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343D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статус</w:t>
      </w:r>
      <w:r w:rsidR="00FC39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3DEE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>у обради/</w:t>
      </w:r>
      <w:r w:rsidR="003B13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>сачувана/</w:t>
      </w:r>
      <w:r w:rsidR="003B13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послата на </w:t>
      </w:r>
      <w:r w:rsidRPr="000F3486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конкурс/</w:t>
      </w:r>
      <w:r w:rsidR="00932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одобрена средства/</w:t>
      </w:r>
      <w:r w:rsidR="003B13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>достављен извештај)</w:t>
      </w:r>
      <w:r w:rsidR="00F443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својих појединачних пријава.</w:t>
      </w:r>
      <w:r w:rsidRPr="001D34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</w:p>
    <w:p w14:paraId="6B3D5A6E" w14:textId="77777777" w:rsidR="00F443E4" w:rsidRDefault="00F443E4" w:rsidP="008F78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6AEA944" w14:textId="77777777" w:rsidR="001750C0" w:rsidRPr="00491777" w:rsidRDefault="001750C0" w:rsidP="008F78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sr-Cyrl-RS"/>
        </w:rPr>
      </w:pPr>
    </w:p>
    <w:p w14:paraId="0594A6CA" w14:textId="3C5ED4FC" w:rsidR="00652372" w:rsidRDefault="00320925" w:rsidP="00843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 </w:t>
      </w:r>
      <w:r w:rsidR="00943B2E">
        <w:rPr>
          <w:rFonts w:ascii="Times New Roman" w:eastAsia="Times New Roman" w:hAnsi="Times New Roman" w:cs="Times New Roman"/>
          <w:sz w:val="24"/>
          <w:szCs w:val="24"/>
          <w:lang w:val="sr-Cyrl-RS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6FC29760" w14:textId="77777777" w:rsidR="008E27D8" w:rsidRDefault="008E27D8" w:rsidP="003209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96C9209" w14:textId="7E90C1C7" w:rsidR="00A245A0" w:rsidRDefault="00E04EF8" w:rsidP="008F78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Пријаву за члан</w:t>
      </w:r>
      <w:r w:rsidR="00932FE6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комисије</w:t>
      </w:r>
      <w:r w:rsidR="00A61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конкурс у текућој години </w:t>
      </w:r>
      <w:r w:rsidR="00932FE6">
        <w:rPr>
          <w:rFonts w:ascii="Times New Roman" w:eastAsia="Times New Roman" w:hAnsi="Times New Roman" w:cs="Times New Roman"/>
          <w:sz w:val="24"/>
          <w:szCs w:val="24"/>
          <w:lang w:val="sr-Cyrl-RS"/>
        </w:rPr>
        <w:t>може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поднети искључиво кандидат који се налаз</w:t>
      </w:r>
      <w:r w:rsidR="00A61A17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</w:t>
      </w:r>
      <w:r w:rsidR="00A15FE5">
        <w:rPr>
          <w:rFonts w:ascii="Times New Roman" w:eastAsia="Times New Roman" w:hAnsi="Times New Roman" w:cs="Times New Roman"/>
          <w:sz w:val="24"/>
          <w:szCs w:val="24"/>
          <w:lang w:val="sr-Cyrl-RS"/>
        </w:rPr>
        <w:t>регистру</w:t>
      </w:r>
      <w:r w:rsidR="00776F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кандидата</w:t>
      </w:r>
      <w:r w:rsidR="009E36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члана 10. став 9. овог правилника</w:t>
      </w:r>
      <w:r w:rsidR="00776F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36B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</w:t>
      </w:r>
      <w:r w:rsidR="00A15FE5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336B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</w:t>
      </w:r>
      <w:r w:rsidR="00336B17" w:rsidRPr="00932FE6">
        <w:rPr>
          <w:rFonts w:ascii="Times New Roman" w:eastAsia="Times New Roman" w:hAnsi="Times New Roman" w:cs="Times New Roman"/>
          <w:sz w:val="24"/>
          <w:szCs w:val="24"/>
          <w:lang w:val="sr-Cyrl-RS"/>
        </w:rPr>
        <w:t>формиран</w:t>
      </w:r>
      <w:r w:rsidRPr="00932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претходној години.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4D4C7190" w14:textId="313F9D36" w:rsidR="0007224E" w:rsidRDefault="0007224E" w:rsidP="000722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Кандидат се пријављује за члана комисије након расписивања сваког појединачног конкурса. </w:t>
      </w:r>
    </w:p>
    <w:p w14:paraId="3738992B" w14:textId="36DB4474" w:rsidR="00E04EF8" w:rsidRPr="0011461F" w:rsidRDefault="008D2D5D" w:rsidP="008F78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Новинарск</w:t>
      </w:r>
      <w:r w:rsidR="00932FE6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медијск</w:t>
      </w:r>
      <w:r w:rsidR="00932FE6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удружењ</w:t>
      </w:r>
      <w:r w:rsidR="00932FE6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DE4C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предлаже,</w:t>
      </w:r>
      <w:r w:rsidR="002E7C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регистра кандидата</w:t>
      </w:r>
      <w:r w:rsidR="009E3691" w:rsidRPr="009E36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E3691">
        <w:rPr>
          <w:rFonts w:ascii="Times New Roman" w:eastAsia="Times New Roman" w:hAnsi="Times New Roman" w:cs="Times New Roman"/>
          <w:sz w:val="24"/>
          <w:szCs w:val="24"/>
          <w:lang w:val="sr-Cyrl-RS"/>
        </w:rPr>
        <w:t>из члана 10. став 9. овог правилника</w:t>
      </w:r>
      <w:r w:rsidR="0007224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E7CD4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035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кандидата </w:t>
      </w:r>
      <w:r w:rsidR="002E7CD4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>за члана ком</w:t>
      </w:r>
      <w:r w:rsidR="00456750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2E7CD4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>сије за сваки појединачни конкурс</w:t>
      </w:r>
      <w:r w:rsidR="002E7CD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E7CD4" w:rsidDel="00776F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4EF8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33B3156E" w14:textId="28B42AA0" w:rsidR="00776F25" w:rsidRDefault="00E04EF8" w:rsidP="008F78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>Теоретичари, аналитичари и практичари из области медија</w:t>
      </w:r>
      <w:r w:rsidR="002E7CD4">
        <w:rPr>
          <w:rFonts w:ascii="Times New Roman" w:eastAsia="Times New Roman" w:hAnsi="Times New Roman" w:cs="Times New Roman"/>
          <w:sz w:val="24"/>
          <w:szCs w:val="24"/>
          <w:lang w:val="sr-Cyrl-RS"/>
        </w:rPr>
        <w:t>, из</w:t>
      </w:r>
      <w:r w:rsidR="00776F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регистр</w:t>
      </w:r>
      <w:r w:rsidR="00125D32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776F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>кандидата</w:t>
      </w:r>
      <w:r w:rsidR="009E3691" w:rsidRPr="009E36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E3691">
        <w:rPr>
          <w:rFonts w:ascii="Times New Roman" w:eastAsia="Times New Roman" w:hAnsi="Times New Roman" w:cs="Times New Roman"/>
          <w:sz w:val="24"/>
          <w:szCs w:val="24"/>
          <w:lang w:val="sr-Cyrl-RS"/>
        </w:rPr>
        <w:t>из члана 10. став 9. овог правилника</w:t>
      </w:r>
      <w:r w:rsidR="00D578D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самостално се пријављују за члана комисије</w:t>
      </w:r>
      <w:r w:rsidR="003035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сваки појединачни конкурс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76F25" w:rsidRPr="00776F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7E5B6265" w14:textId="16864CF1" w:rsidR="00950BD2" w:rsidRPr="0011461F" w:rsidRDefault="005A3948" w:rsidP="006C5A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Уколико је </w:t>
      </w:r>
      <w:proofErr w:type="spellStart"/>
      <w:r w:rsidR="001341C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341C3" w:rsidRPr="00DD285C">
        <w:rPr>
          <w:rFonts w:ascii="Times New Roman" w:eastAsia="Times New Roman" w:hAnsi="Times New Roman" w:cs="Times New Roman"/>
          <w:sz w:val="24"/>
          <w:szCs w:val="24"/>
        </w:rPr>
        <w:t>бвезни</w:t>
      </w:r>
      <w:r w:rsidR="001341C3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 w:rsidR="001341C3"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41C3" w:rsidRPr="00DD285C">
        <w:rPr>
          <w:rFonts w:ascii="Times New Roman" w:eastAsia="Times New Roman" w:hAnsi="Times New Roman" w:cs="Times New Roman"/>
          <w:sz w:val="24"/>
          <w:szCs w:val="24"/>
        </w:rPr>
        <w:t>уноса</w:t>
      </w:r>
      <w:proofErr w:type="spellEnd"/>
      <w:r w:rsidR="001341C3"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41C3" w:rsidRPr="00DD285C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="001341C3" w:rsidRPr="00DD285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1341C3" w:rsidRPr="00DD285C">
        <w:rPr>
          <w:rFonts w:ascii="Times New Roman" w:eastAsia="Times New Roman" w:hAnsi="Times New Roman" w:cs="Times New Roman"/>
          <w:sz w:val="24"/>
          <w:szCs w:val="24"/>
        </w:rPr>
        <w:t>докумената</w:t>
      </w:r>
      <w:proofErr w:type="spellEnd"/>
      <w:r w:rsidR="001341C3"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41C3" w:rsidRPr="00DD285C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1341C3"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41C3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="001341C3">
        <w:rPr>
          <w:rFonts w:ascii="Times New Roman" w:eastAsia="Times New Roman" w:hAnsi="Times New Roman" w:cs="Times New Roman"/>
          <w:sz w:val="24"/>
          <w:szCs w:val="24"/>
        </w:rPr>
        <w:t xml:space="preserve"> 4.</w:t>
      </w:r>
      <w:r w:rsidR="001341C3"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41C3" w:rsidRPr="00DD285C">
        <w:rPr>
          <w:rFonts w:ascii="Times New Roman" w:eastAsia="Times New Roman" w:hAnsi="Times New Roman" w:cs="Times New Roman"/>
          <w:sz w:val="24"/>
          <w:szCs w:val="24"/>
        </w:rPr>
        <w:t>тач</w:t>
      </w:r>
      <w:r w:rsidR="001341C3"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="001341C3"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41C3">
        <w:rPr>
          <w:rFonts w:ascii="Times New Roman" w:eastAsia="Times New Roman" w:hAnsi="Times New Roman" w:cs="Times New Roman"/>
          <w:sz w:val="24"/>
          <w:szCs w:val="24"/>
        </w:rPr>
        <w:t>1</w:t>
      </w:r>
      <w:r w:rsidR="001341C3" w:rsidRPr="00DD285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1341C3" w:rsidRPr="00DD285C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="001341C3"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41C3">
        <w:rPr>
          <w:rFonts w:ascii="Times New Roman" w:eastAsia="Times New Roman" w:hAnsi="Times New Roman" w:cs="Times New Roman"/>
          <w:sz w:val="24"/>
          <w:szCs w:val="24"/>
        </w:rPr>
        <w:t>правилника</w:t>
      </w:r>
      <w:proofErr w:type="spellEnd"/>
      <w:r w:rsidR="001341C3"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EF8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истовремено расписао више појединачних конкурса исто лице, као </w:t>
      </w:r>
      <w:r w:rsidR="00C12A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кандидат новинарског и медијског удружења или самостални </w:t>
      </w:r>
      <w:r w:rsidR="00E04EF8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>кандидат за члан</w:t>
      </w:r>
      <w:r w:rsidR="008D2D5D">
        <w:rPr>
          <w:rFonts w:ascii="Times New Roman" w:eastAsia="Times New Roman" w:hAnsi="Times New Roman" w:cs="Times New Roman"/>
          <w:sz w:val="24"/>
          <w:szCs w:val="24"/>
          <w:lang w:val="sr-Cyrl-RS"/>
        </w:rPr>
        <w:t>а комисије, може</w:t>
      </w:r>
      <w:r w:rsidR="00C12A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бити</w:t>
      </w:r>
      <w:r w:rsidR="008D2D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пријав</w:t>
      </w:r>
      <w:r w:rsidR="00C12AB5">
        <w:rPr>
          <w:rFonts w:ascii="Times New Roman" w:eastAsia="Times New Roman" w:hAnsi="Times New Roman" w:cs="Times New Roman"/>
          <w:sz w:val="24"/>
          <w:szCs w:val="24"/>
          <w:lang w:val="sr-Cyrl-RS"/>
        </w:rPr>
        <w:t>љен</w:t>
      </w:r>
      <w:r w:rsidR="001D5FDD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E04EF8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D5FDD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CC4B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</w:t>
      </w:r>
      <w:r w:rsidR="00E04EF8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само један од расписаних конкурса. </w:t>
      </w:r>
    </w:p>
    <w:p w14:paraId="64386BE2" w14:textId="6FF1A763" w:rsidR="002E2E15" w:rsidRPr="0011461F" w:rsidRDefault="00E04EF8" w:rsidP="006C5A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>Уз пријаву за члана комисије</w:t>
      </w:r>
      <w:r w:rsidR="000F05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сваки појединачни конкурс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кандидат попуњава и податке</w:t>
      </w:r>
      <w:r w:rsidR="00936948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томе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14:paraId="638FA95F" w14:textId="3487FF4E" w:rsidR="002E2E15" w:rsidRDefault="00BD36F1" w:rsidP="006C5A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D36F1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1) </w:t>
      </w:r>
      <w:r w:rsidR="00E04EF8" w:rsidRPr="00BD36F1">
        <w:rPr>
          <w:rFonts w:ascii="Times New Roman" w:eastAsia="Times New Roman" w:hAnsi="Times New Roman" w:cs="Times New Roman"/>
          <w:sz w:val="24"/>
          <w:szCs w:val="24"/>
          <w:lang w:val="sr-Cyrl-RS"/>
        </w:rPr>
        <w:t>да ли је члан новинарског удружења</w:t>
      </w:r>
      <w:r w:rsidR="00936948" w:rsidRPr="00BD36F1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3DF13A7C" w14:textId="1F430920" w:rsidR="00125D32" w:rsidRDefault="00BD36F1" w:rsidP="006C5A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2) </w:t>
      </w:r>
      <w:r w:rsidR="00E04EF8" w:rsidRPr="00BD36F1">
        <w:rPr>
          <w:rFonts w:ascii="Times New Roman" w:eastAsia="Times New Roman" w:hAnsi="Times New Roman" w:cs="Times New Roman"/>
          <w:sz w:val="24"/>
          <w:szCs w:val="24"/>
          <w:lang w:val="sr-Cyrl-RS"/>
        </w:rPr>
        <w:t>да ли новинарско удружење</w:t>
      </w:r>
      <w:r w:rsidR="00B426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E04EF8" w:rsidRPr="00BD36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чији је члан учествује у текућој години на конкурсу органа за суфинансирање пројеката у област јавног информи</w:t>
      </w:r>
      <w:r w:rsidR="00B51A96" w:rsidRPr="00BD36F1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E04EF8" w:rsidRPr="00BD36F1">
        <w:rPr>
          <w:rFonts w:ascii="Times New Roman" w:eastAsia="Times New Roman" w:hAnsi="Times New Roman" w:cs="Times New Roman"/>
          <w:sz w:val="24"/>
          <w:szCs w:val="24"/>
          <w:lang w:val="sr-Cyrl-RS"/>
        </w:rPr>
        <w:t>ања</w:t>
      </w:r>
      <w:r w:rsidR="00936948" w:rsidRPr="00BD36F1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0CB8EFDC" w14:textId="4172BCE8" w:rsidR="00125D32" w:rsidRDefault="00B426CA" w:rsidP="006C5A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D36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E04EF8" w:rsidRPr="00BD36F1">
        <w:rPr>
          <w:rFonts w:ascii="Times New Roman" w:eastAsia="Times New Roman" w:hAnsi="Times New Roman" w:cs="Times New Roman"/>
          <w:sz w:val="24"/>
          <w:szCs w:val="24"/>
          <w:lang w:val="sr-Cyrl-RS"/>
        </w:rPr>
        <w:t>да ли је медиј у којем је запослен/ангажован члан медијског удружења</w:t>
      </w:r>
      <w:r w:rsidR="00936948" w:rsidRPr="00BD36F1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0BF619AF" w14:textId="4080BEDF" w:rsidR="00BF4836" w:rsidRPr="00BD36F1" w:rsidRDefault="00B426CA" w:rsidP="006C5A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D36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E04EF8" w:rsidRPr="00BD36F1">
        <w:rPr>
          <w:rFonts w:ascii="Times New Roman" w:eastAsia="Times New Roman" w:hAnsi="Times New Roman" w:cs="Times New Roman"/>
          <w:sz w:val="24"/>
          <w:szCs w:val="24"/>
          <w:lang w:val="sr-Cyrl-RS"/>
        </w:rPr>
        <w:t>да ли</w:t>
      </w:r>
      <w:r w:rsidR="00125D32" w:rsidRPr="00BD36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4EF8" w:rsidRPr="00BD36F1">
        <w:rPr>
          <w:rFonts w:ascii="Times New Roman" w:eastAsia="Times New Roman" w:hAnsi="Times New Roman" w:cs="Times New Roman"/>
          <w:sz w:val="24"/>
          <w:szCs w:val="24"/>
          <w:lang w:val="sr-Cyrl-RS"/>
        </w:rPr>
        <w:t>издавач медија/правно лице у којем је запослен/ангажован учествује у текућој години на конкурс</w:t>
      </w:r>
      <w:r w:rsidR="005921C0" w:rsidRPr="00BD36F1">
        <w:rPr>
          <w:rFonts w:ascii="Times New Roman" w:eastAsia="Times New Roman" w:hAnsi="Times New Roman" w:cs="Times New Roman"/>
          <w:sz w:val="24"/>
          <w:szCs w:val="24"/>
          <w:lang w:val="sr-Cyrl-RS"/>
        </w:rPr>
        <w:t>има</w:t>
      </w:r>
      <w:r w:rsidR="00E04EF8" w:rsidRPr="00BD36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расписао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власти</w:t>
      </w:r>
      <w:proofErr w:type="spellEnd"/>
      <w:r w:rsidR="00936948" w:rsidRPr="00BD36F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0F8E0695" w14:textId="3D9A7B00" w:rsidR="00D87236" w:rsidRPr="0011461F" w:rsidRDefault="00936948" w:rsidP="006C5A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основу донете одлуке о избору члана ком</w:t>
      </w:r>
      <w:r w:rsidR="00E1267B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5763CE">
        <w:rPr>
          <w:rFonts w:ascii="Times New Roman" w:eastAsia="Times New Roman" w:hAnsi="Times New Roman" w:cs="Times New Roman"/>
          <w:sz w:val="24"/>
          <w:szCs w:val="24"/>
          <w:lang w:val="sr-Cyrl-RS"/>
        </w:rPr>
        <w:t>сије, овлашћено лице</w:t>
      </w:r>
      <w:r w:rsidR="00134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41C3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134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41C3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="001341C3">
        <w:rPr>
          <w:rFonts w:ascii="Times New Roman" w:eastAsia="Times New Roman" w:hAnsi="Times New Roman" w:cs="Times New Roman"/>
          <w:sz w:val="24"/>
          <w:szCs w:val="24"/>
        </w:rPr>
        <w:t xml:space="preserve"> 7. </w:t>
      </w:r>
      <w:proofErr w:type="spellStart"/>
      <w:r w:rsidR="001341C3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r w:rsidR="001341C3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="001341C3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proofErr w:type="gramEnd"/>
      <w:r w:rsidR="00134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41C3">
        <w:rPr>
          <w:rFonts w:ascii="Times New Roman" w:eastAsia="Times New Roman" w:hAnsi="Times New Roman" w:cs="Times New Roman"/>
          <w:sz w:val="24"/>
          <w:szCs w:val="24"/>
        </w:rPr>
        <w:t>правилника</w:t>
      </w:r>
      <w:proofErr w:type="spellEnd"/>
      <w:r w:rsidR="005763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изабраним кандидатима  </w:t>
      </w:r>
      <w:r w:rsidR="006A01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активира </w:t>
      </w:r>
      <w:r w:rsidR="006269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корисничку </w:t>
      </w:r>
      <w:r w:rsidR="006A01A1">
        <w:rPr>
          <w:rFonts w:ascii="Times New Roman" w:eastAsia="Times New Roman" w:hAnsi="Times New Roman" w:cs="Times New Roman"/>
          <w:sz w:val="24"/>
          <w:szCs w:val="24"/>
          <w:lang w:val="sr-Cyrl-RS"/>
        </w:rPr>
        <w:t>улогу ч</w:t>
      </w:r>
      <w:r w:rsidR="00D87236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>лана комисије за тај конкурс.</w:t>
      </w:r>
    </w:p>
    <w:p w14:paraId="56FACC89" w14:textId="56E1C90A" w:rsidR="006C5A4B" w:rsidRDefault="00E1267B" w:rsidP="00BE69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Након активирања </w:t>
      </w:r>
      <w:r w:rsidR="006269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корисничке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>улоге</w:t>
      </w:r>
      <w:r w:rsidR="000722A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 комисије има увид у пријаве које су пристигле на конкурс за који је именован.</w:t>
      </w:r>
    </w:p>
    <w:p w14:paraId="47231AA3" w14:textId="35316A10" w:rsidR="00286145" w:rsidRDefault="00286145" w:rsidP="008C5D9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646EC46" w14:textId="1D9F7316" w:rsidR="006C5A4B" w:rsidRPr="006A05EC" w:rsidRDefault="00320925" w:rsidP="00A2292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 </w:t>
      </w:r>
      <w:r w:rsidR="005A1289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943B2E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333F6685" w14:textId="4DEEC6E2" w:rsidR="00424AC6" w:rsidRPr="0011461F" w:rsidRDefault="00110CF7" w:rsidP="008F78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Приликом оцене пројеката чланови комисије </w:t>
      </w:r>
      <w:proofErr w:type="spellStart"/>
      <w:r w:rsidR="00B426CA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сваку дату</w:t>
      </w:r>
      <w:r w:rsidR="004406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оцену</w:t>
      </w:r>
      <w:r w:rsidR="00424A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0673">
        <w:rPr>
          <w:rFonts w:ascii="Times New Roman" w:eastAsia="Times New Roman" w:hAnsi="Times New Roman" w:cs="Times New Roman"/>
          <w:sz w:val="24"/>
          <w:szCs w:val="24"/>
          <w:lang w:val="sr-Cyrl-RS"/>
        </w:rPr>
        <w:t>уне</w:t>
      </w:r>
      <w:proofErr w:type="spellStart"/>
      <w:r w:rsidR="00B426CA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="00424A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писано образложење.</w:t>
      </w:r>
    </w:p>
    <w:p w14:paraId="2F10606A" w14:textId="655A430E" w:rsidR="00341DB1" w:rsidRPr="0011461F" w:rsidRDefault="00797C4D" w:rsidP="001A5E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>Елементи  пријаве који се односе на просечан број запослених и радно ангажованих лица као и дужину пословања учесника конкурса аутоматски се бодују на основу података из пројектне документације.</w:t>
      </w:r>
    </w:p>
    <w:p w14:paraId="0E91D537" w14:textId="1EE9C13F" w:rsidR="006E15A4" w:rsidRPr="0011461F" w:rsidRDefault="00804664" w:rsidP="001A5E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8D46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поступку</w:t>
      </w:r>
      <w:r w:rsidR="00E1267B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бодов</w:t>
      </w:r>
      <w:r w:rsidR="008D466A">
        <w:rPr>
          <w:rFonts w:ascii="Times New Roman" w:eastAsia="Times New Roman" w:hAnsi="Times New Roman" w:cs="Times New Roman"/>
          <w:sz w:val="24"/>
          <w:szCs w:val="24"/>
          <w:lang w:val="sr-Cyrl-RS"/>
        </w:rPr>
        <w:t>ања пријаве</w:t>
      </w:r>
      <w:r w:rsidR="00E1267B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C3698">
        <w:rPr>
          <w:rFonts w:ascii="Times New Roman" w:eastAsia="Times New Roman" w:hAnsi="Times New Roman" w:cs="Times New Roman"/>
          <w:sz w:val="24"/>
          <w:szCs w:val="24"/>
          <w:lang w:val="sr-Cyrl-RS"/>
        </w:rPr>
        <w:t>ч</w:t>
      </w:r>
      <w:r w:rsidR="006E15A4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>лан комисије има могућнос</w:t>
      </w:r>
      <w:r w:rsidR="00E1267B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>т</w:t>
      </w:r>
      <w:r w:rsidR="00B42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426C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6E15A4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14:paraId="0DB9F372" w14:textId="24D46125" w:rsidR="006C5A4B" w:rsidRDefault="0042716B" w:rsidP="001A5EEB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5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1) </w:t>
      </w:r>
      <w:proofErr w:type="spellStart"/>
      <w:r w:rsidR="00E1267B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>ун</w:t>
      </w:r>
      <w:r w:rsidR="00B426CA">
        <w:rPr>
          <w:rFonts w:ascii="Times New Roman" w:eastAsia="Times New Roman" w:hAnsi="Times New Roman" w:cs="Times New Roman"/>
          <w:sz w:val="24"/>
          <w:szCs w:val="24"/>
        </w:rPr>
        <w:t>есе</w:t>
      </w:r>
      <w:proofErr w:type="spellEnd"/>
      <w:r w:rsidR="00E1267B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оцене</w:t>
      </w:r>
      <w:r w:rsidR="003D3D86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6027DB0C" w14:textId="1EA9ED4C" w:rsidR="006E15A4" w:rsidRDefault="0042716B" w:rsidP="001A5EEB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5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2) </w:t>
      </w:r>
      <w:r w:rsidR="00E1267B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1267B" w:rsidRPr="001A5EEB">
        <w:rPr>
          <w:rFonts w:ascii="Times New Roman" w:eastAsia="Times New Roman" w:hAnsi="Times New Roman" w:cs="Times New Roman"/>
          <w:sz w:val="24"/>
          <w:szCs w:val="24"/>
          <w:lang w:val="sr-Cyrl-RS"/>
        </w:rPr>
        <w:t>сними податак</w:t>
      </w:r>
      <w:r w:rsidR="003D3D86" w:rsidRPr="001A5EEB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691745F4" w14:textId="78014AD5" w:rsidR="006E15A4" w:rsidRDefault="0042716B" w:rsidP="001A5EEB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A5E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3) </w:t>
      </w:r>
      <w:r w:rsidR="00E1267B" w:rsidRPr="001A5EEB">
        <w:rPr>
          <w:rFonts w:ascii="Times New Roman" w:eastAsia="Times New Roman" w:hAnsi="Times New Roman" w:cs="Times New Roman"/>
          <w:sz w:val="24"/>
          <w:szCs w:val="24"/>
          <w:lang w:val="sr-Cyrl-RS"/>
        </w:rPr>
        <w:t>измени податак</w:t>
      </w:r>
      <w:r w:rsidR="007B4EE2" w:rsidRPr="001A5EEB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08FC0015" w14:textId="6B548A38" w:rsidR="006E15A4" w:rsidRPr="001A5EEB" w:rsidRDefault="0042716B" w:rsidP="001A5EEB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A5E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4) </w:t>
      </w:r>
      <w:r w:rsidR="00E1267B" w:rsidRPr="001A5EEB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проследи</w:t>
      </w:r>
      <w:r w:rsidR="00B42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426CA">
        <w:rPr>
          <w:rFonts w:ascii="Times New Roman" w:eastAsia="Times New Roman" w:hAnsi="Times New Roman" w:cs="Times New Roman"/>
          <w:sz w:val="24"/>
          <w:szCs w:val="24"/>
        </w:rPr>
        <w:t>пријаву</w:t>
      </w:r>
      <w:proofErr w:type="spellEnd"/>
      <w:r w:rsidR="003D3D86" w:rsidRPr="001A5EE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72487081" w14:textId="430CC468" w:rsidR="003E233A" w:rsidRPr="0011461F" w:rsidRDefault="0042716B" w:rsidP="001A5E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1606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="008D466A">
        <w:rPr>
          <w:rFonts w:ascii="Times New Roman" w:eastAsia="Times New Roman" w:hAnsi="Times New Roman" w:cs="Times New Roman"/>
          <w:sz w:val="24"/>
          <w:szCs w:val="24"/>
          <w:lang w:val="sr-Cyrl-RS"/>
        </w:rPr>
        <w:t>ок траје поступак оцене пројеката</w:t>
      </w:r>
      <w:r w:rsidR="004406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члану комисије не могу бити</w:t>
      </w:r>
      <w:r w:rsidR="007B16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видљиве оцене других чланова.</w:t>
      </w:r>
    </w:p>
    <w:p w14:paraId="6FCC8803" w14:textId="75921962" w:rsidR="00E1267B" w:rsidRDefault="0042716B" w:rsidP="008F78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1267B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>Након</w:t>
      </w:r>
      <w:r w:rsidR="006166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1267B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прослеђивања </w:t>
      </w:r>
      <w:proofErr w:type="spellStart"/>
      <w:r w:rsidR="00E1267B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>бодовне</w:t>
      </w:r>
      <w:proofErr w:type="spellEnd"/>
      <w:r w:rsidR="00E1267B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листе</w:t>
      </w:r>
      <w:r w:rsidR="004406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C4BD1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 комисије неће имати могућност</w:t>
      </w:r>
      <w:r w:rsidR="00E1267B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приступа </w:t>
      </w:r>
      <w:proofErr w:type="spellStart"/>
      <w:r w:rsidR="00E1267B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>бодовној</w:t>
      </w:r>
      <w:proofErr w:type="spellEnd"/>
      <w:r w:rsidR="00E1267B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листи ради измене података.</w:t>
      </w:r>
    </w:p>
    <w:p w14:paraId="4D7B069A" w14:textId="4E82CD00" w:rsidR="00316B1D" w:rsidRPr="0011461F" w:rsidRDefault="00316B1D" w:rsidP="008F78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0651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FC4B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зузетно од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става</w:t>
      </w:r>
      <w:r w:rsidR="00FC4B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5. овог члана</w:t>
      </w:r>
      <w:r w:rsidR="0052719D">
        <w:rPr>
          <w:rFonts w:ascii="Times New Roman" w:eastAsia="Times New Roman" w:hAnsi="Times New Roman" w:cs="Times New Roman"/>
          <w:sz w:val="24"/>
          <w:szCs w:val="24"/>
          <w:lang w:val="sr-Cyrl-RS"/>
        </w:rPr>
        <w:t>, у случају да</w:t>
      </w:r>
      <w:r w:rsidR="001B72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руков</w:t>
      </w:r>
      <w:r w:rsidR="0042716B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1B7230">
        <w:rPr>
          <w:rFonts w:ascii="Times New Roman" w:eastAsia="Times New Roman" w:hAnsi="Times New Roman" w:cs="Times New Roman"/>
          <w:sz w:val="24"/>
          <w:szCs w:val="24"/>
          <w:lang w:val="sr-Cyrl-RS"/>
        </w:rPr>
        <w:t>дилац органа који је расписао конкурс</w:t>
      </w:r>
      <w:r w:rsidR="006706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укаже комисији на уочени недостатак</w:t>
      </w:r>
      <w:r w:rsidR="006E3ED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706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администратор </w:t>
      </w:r>
      <w:r w:rsidR="00C21B0C">
        <w:rPr>
          <w:rFonts w:ascii="Times New Roman" w:eastAsia="Times New Roman" w:hAnsi="Times New Roman" w:cs="Times New Roman"/>
          <w:sz w:val="24"/>
          <w:szCs w:val="24"/>
          <w:lang w:val="sr-Cyrl-RS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0651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</w:t>
      </w:r>
      <w:r w:rsidR="00424AC6">
        <w:rPr>
          <w:rFonts w:ascii="Times New Roman" w:eastAsia="Times New Roman" w:hAnsi="Times New Roman" w:cs="Times New Roman"/>
          <w:sz w:val="24"/>
          <w:szCs w:val="24"/>
          <w:lang w:val="sr-Cyrl-RS"/>
        </w:rPr>
        <w:t>овима</w:t>
      </w:r>
      <w:r w:rsidR="006706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комисије</w:t>
      </w:r>
      <w:r w:rsidR="00B426CA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="00B426CA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B42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426CA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B42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426CA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="00B426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6706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може одобрити измену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бодовн</w:t>
      </w:r>
      <w:r w:rsidR="00424AC6">
        <w:rPr>
          <w:rFonts w:ascii="Times New Roman" w:eastAsia="Times New Roman" w:hAnsi="Times New Roman" w:cs="Times New Roman"/>
          <w:sz w:val="24"/>
          <w:szCs w:val="24"/>
          <w:lang w:val="sr-Cyrl-RS"/>
        </w:rPr>
        <w:t>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лист</w:t>
      </w:r>
      <w:r w:rsidR="00424AC6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67065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03B6A055" w14:textId="3DF487B8" w:rsidR="00E8038A" w:rsidRDefault="00E1267B" w:rsidP="008F78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Након оцене сваког појединачног пројекта од стране свих чланова комисије бодови </w:t>
      </w:r>
      <w:r w:rsidRPr="0010747E">
        <w:rPr>
          <w:rFonts w:ascii="Times New Roman" w:eastAsia="Times New Roman" w:hAnsi="Times New Roman" w:cs="Times New Roman"/>
          <w:sz w:val="24"/>
          <w:szCs w:val="24"/>
          <w:lang w:val="sr-Cyrl-RS"/>
        </w:rPr>
        <w:t>се аутоматски</w:t>
      </w:r>
      <w:r w:rsidR="00E803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обрачунавају</w:t>
      </w:r>
      <w:r w:rsidR="00B05F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>и формира се ранг листа пројеката</w:t>
      </w:r>
      <w:r w:rsidR="00E8038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51C39C45" w14:textId="1554AFE1" w:rsidR="00804664" w:rsidRDefault="00E1267B" w:rsidP="008F78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8038A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>а основу</w:t>
      </w:r>
      <w:r w:rsidR="002E5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ранг листе</w:t>
      </w:r>
      <w:r w:rsidR="008C0DB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271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>комисиј</w:t>
      </w:r>
      <w:r w:rsidR="00AA15C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предлаж</w:t>
      </w:r>
      <w:r w:rsidR="00D809CE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износ средстава за сваки појединачни пројекат</w:t>
      </w:r>
      <w:r w:rsidR="004003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полазећи од</w:t>
      </w:r>
      <w:r w:rsidR="00E803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планираних активности и</w:t>
      </w:r>
      <w:r w:rsidR="004003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оцене буџета пројекта</w:t>
      </w:r>
      <w:r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610129D3" w14:textId="1415AB70" w:rsidR="004C342E" w:rsidRPr="00EB62E6" w:rsidRDefault="00FF735F" w:rsidP="008F78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EB62E6">
        <w:rPr>
          <w:rFonts w:ascii="Times New Roman" w:eastAsia="Times New Roman" w:hAnsi="Times New Roman" w:cs="Times New Roman"/>
          <w:sz w:val="24"/>
          <w:szCs w:val="24"/>
          <w:lang w:val="sr-Cyrl-RS"/>
        </w:rPr>
        <w:t>а пројекте који су добили мањ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EB62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траженог износа средстава,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комисиј</w:t>
      </w:r>
      <w:r w:rsidR="000552A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B62E6">
        <w:rPr>
          <w:rFonts w:ascii="Times New Roman" w:eastAsia="Times New Roman" w:hAnsi="Times New Roman" w:cs="Times New Roman"/>
          <w:sz w:val="24"/>
          <w:szCs w:val="24"/>
          <w:lang w:val="sr-Cyrl-RS"/>
        </w:rPr>
        <w:t>унос</w:t>
      </w:r>
      <w:r w:rsidR="000552A8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EB62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напомен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EB62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врсту р</w:t>
      </w:r>
      <w:r w:rsidR="000A5574">
        <w:rPr>
          <w:rFonts w:ascii="Times New Roman" w:eastAsia="Times New Roman" w:hAnsi="Times New Roman" w:cs="Times New Roman"/>
          <w:sz w:val="24"/>
          <w:szCs w:val="24"/>
          <w:lang w:val="sr-Cyrl-RS"/>
        </w:rPr>
        <w:t>евидирања, избором опције</w:t>
      </w:r>
      <w:r w:rsidRPr="00EB62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</w:p>
    <w:p w14:paraId="6FCBBE51" w14:textId="5BE73070" w:rsidR="00EB62E6" w:rsidRPr="00EB62E6" w:rsidRDefault="00F5768D" w:rsidP="008F78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1) о</w:t>
      </w:r>
      <w:r w:rsidR="00EB62E6">
        <w:rPr>
          <w:rFonts w:ascii="Times New Roman" w:eastAsia="Times New Roman" w:hAnsi="Times New Roman" w:cs="Times New Roman"/>
          <w:sz w:val="24"/>
          <w:szCs w:val="24"/>
          <w:lang w:val="sr-Cyrl-RS"/>
        </w:rPr>
        <w:t>добрена средства</w:t>
      </w:r>
      <w:r w:rsidR="00EB62E6" w:rsidRPr="00EB62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ускладити са планираним активностима и</w:t>
      </w:r>
      <w:r w:rsidR="004C34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62E6" w:rsidRPr="00EB62E6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постојећим бројем медијских садржаја;</w:t>
      </w:r>
      <w:r w:rsidR="00EB62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71C5E41F" w14:textId="1C6A0DC2" w:rsidR="00EB62E6" w:rsidRDefault="00F5768D" w:rsidP="008F78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2) р</w:t>
      </w:r>
      <w:r w:rsidR="00EB62E6" w:rsidRPr="00EB62E6">
        <w:rPr>
          <w:rFonts w:ascii="Times New Roman" w:eastAsia="Times New Roman" w:hAnsi="Times New Roman" w:cs="Times New Roman"/>
          <w:sz w:val="24"/>
          <w:szCs w:val="24"/>
          <w:lang w:val="sr-Cyrl-RS"/>
        </w:rPr>
        <w:t>евидирати планиране активности</w:t>
      </w:r>
      <w:r w:rsidR="00EB62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EB62E6" w:rsidRPr="00EB62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број медијских садржаја </w:t>
      </w:r>
      <w:r w:rsidR="00EB62E6">
        <w:rPr>
          <w:rFonts w:ascii="Times New Roman" w:eastAsia="Times New Roman" w:hAnsi="Times New Roman" w:cs="Times New Roman"/>
          <w:sz w:val="24"/>
          <w:szCs w:val="24"/>
          <w:lang w:val="sr-Cyrl-RS"/>
        </w:rPr>
        <w:t>у складу са одобреним средствима.</w:t>
      </w:r>
    </w:p>
    <w:p w14:paraId="34115AD4" w14:textId="09E588E0" w:rsidR="008C0DBC" w:rsidRDefault="0023617A" w:rsidP="008C0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Корисничка у</w:t>
      </w:r>
      <w:r w:rsidR="00F5768D">
        <w:rPr>
          <w:rFonts w:ascii="Times New Roman" w:eastAsia="Times New Roman" w:hAnsi="Times New Roman" w:cs="Times New Roman"/>
          <w:sz w:val="24"/>
          <w:szCs w:val="24"/>
          <w:lang w:val="sr-Cyrl-RS"/>
        </w:rPr>
        <w:t>лога ч</w:t>
      </w:r>
      <w:r w:rsidR="00E1267B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лана комисије престаје доношењем решења  о расподели средстава од стране руководиоца органа који је расписао конкурс </w:t>
      </w:r>
      <w:r w:rsidR="008F6FCA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E1267B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F6FCA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>ч</w:t>
      </w:r>
      <w:r w:rsidR="00E1267B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>лан комис</w:t>
      </w:r>
      <w:r w:rsidR="008F6FCA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E1267B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>је не може</w:t>
      </w:r>
      <w:r w:rsidR="008F6FCA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више </w:t>
      </w:r>
      <w:r w:rsidR="00E1267B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приступити пријавама</w:t>
      </w:r>
      <w:r w:rsidR="007C2A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том конкурсу</w:t>
      </w:r>
      <w:r w:rsidR="001B6197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E1267B" w:rsidRPr="001146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6CD2624D" w14:textId="77777777" w:rsidR="008C0DBC" w:rsidRDefault="008C0DBC" w:rsidP="0068282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464ECEA" w14:textId="1D16E679" w:rsidR="006B6D10" w:rsidRDefault="006B6D10" w:rsidP="003969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</w:t>
      </w:r>
      <w:r w:rsidR="007D354D" w:rsidRPr="00856E12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943B2E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="005A1289" w:rsidRPr="00856E1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3D5AE07" w14:textId="1193AC35" w:rsidR="00395D18" w:rsidRPr="00747810" w:rsidRDefault="001341C3" w:rsidP="00D809C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285C">
        <w:rPr>
          <w:rFonts w:ascii="Times New Roman" w:eastAsia="Times New Roman" w:hAnsi="Times New Roman" w:cs="Times New Roman"/>
          <w:sz w:val="24"/>
          <w:szCs w:val="24"/>
        </w:rPr>
        <w:t>бвезни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уноса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података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докумената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4.</w:t>
      </w:r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тач</w:t>
      </w: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D285C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DD2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правилника</w:t>
      </w:r>
      <w:proofErr w:type="spellEnd"/>
      <w:r w:rsidR="003D01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решење о расподели средстава објављује</w:t>
      </w:r>
      <w:r w:rsidR="005B6C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82827" w:rsidRPr="00395D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платформи </w:t>
      </w:r>
      <w:r w:rsidR="00F577C7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Јединственог информационог система</w:t>
      </w:r>
      <w:r w:rsidR="00682827"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при чему</w:t>
      </w:r>
      <w:r w:rsidR="000D6F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му је</w:t>
      </w:r>
      <w:r w:rsidR="003D0104">
        <w:rPr>
          <w:rFonts w:ascii="Times New Roman" w:eastAsia="Times New Roman" w:hAnsi="Times New Roman" w:cs="Times New Roman"/>
          <w:sz w:val="24"/>
          <w:szCs w:val="24"/>
          <w:lang w:val="sr-Cyrl-RS"/>
        </w:rPr>
        <w:t>, у складу са законом,</w:t>
      </w:r>
      <w:r w:rsidR="000D6F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доступна:</w:t>
      </w:r>
      <w:r w:rsidR="006828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1C56BE9A" w14:textId="68924618" w:rsidR="00DB5235" w:rsidRPr="00513138" w:rsidRDefault="00DB5235" w:rsidP="0051313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опција </w:t>
      </w:r>
      <w:proofErr w:type="spellStart"/>
      <w:r w:rsidR="00B426CA">
        <w:rPr>
          <w:rFonts w:ascii="Times New Roman" w:eastAsia="Times New Roman" w:hAnsi="Times New Roman" w:cs="Times New Roman"/>
          <w:sz w:val="24"/>
          <w:szCs w:val="24"/>
        </w:rPr>
        <w:t>модела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решења о расподели средстава у форми електронског документа;</w:t>
      </w:r>
    </w:p>
    <w:p w14:paraId="64737B01" w14:textId="54202AC0" w:rsidR="00A10074" w:rsidRPr="00036591" w:rsidRDefault="00F577C7" w:rsidP="0016234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A10074" w:rsidRPr="000365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пција </w:t>
      </w:r>
      <w:r w:rsidR="005B6C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унос </w:t>
      </w:r>
      <w:r w:rsidR="00A10074" w:rsidRPr="00036591">
        <w:rPr>
          <w:rFonts w:ascii="Times New Roman" w:eastAsia="Times New Roman" w:hAnsi="Times New Roman" w:cs="Times New Roman"/>
          <w:sz w:val="24"/>
          <w:szCs w:val="24"/>
          <w:lang w:val="sr-Cyrl-RS"/>
        </w:rPr>
        <w:t>решења о расподели средстава</w:t>
      </w:r>
      <w:r w:rsidR="00036591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3D42D0C5" w14:textId="47EE7D3C" w:rsidR="00A10074" w:rsidRPr="006A05EC" w:rsidRDefault="00F577C7" w:rsidP="0016234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A10074">
        <w:rPr>
          <w:rFonts w:ascii="Times New Roman" w:eastAsia="Times New Roman" w:hAnsi="Times New Roman" w:cs="Times New Roman"/>
          <w:sz w:val="24"/>
          <w:szCs w:val="24"/>
          <w:lang w:val="sr-Cyrl-RS"/>
        </w:rPr>
        <w:t>пција штампања решења о расподели средстава</w:t>
      </w:r>
      <w:r w:rsidR="003823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p w14:paraId="474FF5A0" w14:textId="0819AB43" w:rsidR="00A10074" w:rsidRDefault="00F577C7" w:rsidP="0016234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A10074" w:rsidRPr="006A05EC">
        <w:rPr>
          <w:rFonts w:ascii="Times New Roman" w:eastAsia="Times New Roman" w:hAnsi="Times New Roman" w:cs="Times New Roman"/>
          <w:sz w:val="24"/>
          <w:szCs w:val="24"/>
          <w:lang w:val="sr-Cyrl-RS"/>
        </w:rPr>
        <w:t>бјава решења о расподели средстава</w:t>
      </w:r>
      <w:r w:rsidR="00036591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A10074" w:rsidRPr="006A05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618ECFB8" w14:textId="6E817044" w:rsidR="00A10074" w:rsidRPr="006A05EC" w:rsidRDefault="00F577C7" w:rsidP="0016234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A100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пција </w:t>
      </w:r>
      <w:proofErr w:type="spellStart"/>
      <w:r w:rsidR="00B426CA">
        <w:rPr>
          <w:rFonts w:ascii="Times New Roman" w:eastAsia="Times New Roman" w:hAnsi="Times New Roman" w:cs="Times New Roman"/>
          <w:sz w:val="24"/>
          <w:szCs w:val="24"/>
        </w:rPr>
        <w:t>слања</w:t>
      </w:r>
      <w:proofErr w:type="spellEnd"/>
      <w:r w:rsidR="00A100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објаве решења у машински читљивом формату</w:t>
      </w:r>
      <w:r w:rsidR="004A4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6D27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="00504746">
        <w:rPr>
          <w:rFonts w:ascii="Times New Roman" w:eastAsia="Times New Roman" w:hAnsi="Times New Roman" w:cs="Times New Roman"/>
          <w:sz w:val="24"/>
          <w:szCs w:val="24"/>
          <w:lang w:val="sr-Latn-RS"/>
        </w:rPr>
        <w:t>MS Excel</w:t>
      </w:r>
      <w:r w:rsidR="00A05C9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0474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XLSX</w:t>
      </w:r>
      <w:r w:rsidR="00A10074" w:rsidRPr="00EE6CA4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036591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723C2975" w14:textId="1279950D" w:rsidR="00A10074" w:rsidRDefault="000D6FC5" w:rsidP="003516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опција </w:t>
      </w:r>
      <w:r w:rsidR="00F577C7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A10074" w:rsidRPr="006A05EC">
        <w:rPr>
          <w:rFonts w:ascii="Times New Roman" w:eastAsia="Times New Roman" w:hAnsi="Times New Roman" w:cs="Times New Roman"/>
          <w:sz w:val="24"/>
          <w:szCs w:val="24"/>
          <w:lang w:val="sr-Cyrl-RS"/>
        </w:rPr>
        <w:t>лањ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A10074" w:rsidRPr="006A05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36591">
        <w:rPr>
          <w:rFonts w:ascii="Times New Roman" w:eastAsia="Times New Roman" w:hAnsi="Times New Roman" w:cs="Times New Roman"/>
          <w:sz w:val="24"/>
          <w:szCs w:val="24"/>
          <w:lang w:val="sr-Cyrl-RS"/>
        </w:rPr>
        <w:t>обавештења</w:t>
      </w:r>
      <w:r w:rsidR="00A10074" w:rsidRPr="006A05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учесницима конкурса</w:t>
      </w:r>
      <w:r w:rsidR="0003659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0F5BD38D" w14:textId="78B26FD5" w:rsidR="00B210A5" w:rsidRPr="000C2CB9" w:rsidRDefault="00B210A5" w:rsidP="00375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B3D9A57" w14:textId="039A3D0F" w:rsidR="00DE2093" w:rsidRDefault="007D354D" w:rsidP="00B210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A2315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Члан </w:t>
      </w:r>
      <w:r w:rsidR="003755EE" w:rsidRPr="00A2315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17</w:t>
      </w:r>
      <w:r w:rsidR="005A1289" w:rsidRPr="00A2315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14:paraId="595B9DB5" w14:textId="77777777" w:rsidR="00B210A5" w:rsidRPr="00044BDE" w:rsidRDefault="00B210A5" w:rsidP="00B210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49D64F78" w14:textId="4BF06E75" w:rsidR="00EF5CB0" w:rsidRDefault="005D1A6F" w:rsidP="00B210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Путем</w:t>
      </w:r>
      <w:r w:rsidR="006800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2917" w:rsidRPr="00112917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Јединствен</w:t>
      </w:r>
      <w:r w:rsidR="0068003C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="00112917" w:rsidRPr="001129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информацион</w:t>
      </w:r>
      <w:r w:rsidR="0068003C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="00112917" w:rsidRPr="001129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систем</w:t>
      </w:r>
      <w:r w:rsidR="00A2315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4760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омогућава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</w:t>
      </w:r>
      <w:r w:rsidR="004760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органу који је расписао конкурс да изради уговоре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основу</w:t>
      </w:r>
      <w:r w:rsidR="00DE20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3155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</w:t>
      </w:r>
      <w:proofErr w:type="spellStart"/>
      <w:r w:rsidR="00341B8B">
        <w:rPr>
          <w:rFonts w:ascii="Times New Roman" w:eastAsia="Times New Roman" w:hAnsi="Times New Roman" w:cs="Times New Roman"/>
          <w:sz w:val="24"/>
          <w:szCs w:val="24"/>
        </w:rPr>
        <w:t>ложеног</w:t>
      </w:r>
      <w:proofErr w:type="spellEnd"/>
      <w:r w:rsidR="00A231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2093">
        <w:rPr>
          <w:rFonts w:ascii="Times New Roman" w:eastAsia="Times New Roman" w:hAnsi="Times New Roman" w:cs="Times New Roman"/>
          <w:sz w:val="24"/>
          <w:szCs w:val="24"/>
          <w:lang w:val="sr-Cyrl-RS"/>
        </w:rPr>
        <w:t>модела</w:t>
      </w:r>
      <w:r w:rsidR="00341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1B8B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341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1B8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341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1B8B">
        <w:rPr>
          <w:rFonts w:ascii="Times New Roman" w:eastAsia="Times New Roman" w:hAnsi="Times New Roman" w:cs="Times New Roman"/>
          <w:sz w:val="24"/>
          <w:szCs w:val="24"/>
        </w:rPr>
        <w:t>поставља</w:t>
      </w:r>
      <w:proofErr w:type="spellEnd"/>
      <w:r w:rsidR="00341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1B8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341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1B8B">
        <w:rPr>
          <w:rFonts w:ascii="Times New Roman" w:eastAsia="Times New Roman" w:hAnsi="Times New Roman" w:cs="Times New Roman"/>
          <w:sz w:val="24"/>
          <w:szCs w:val="24"/>
        </w:rPr>
        <w:t>платформи</w:t>
      </w:r>
      <w:proofErr w:type="spellEnd"/>
      <w:r w:rsidR="00341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1B8B">
        <w:rPr>
          <w:rFonts w:ascii="Times New Roman" w:eastAsia="Times New Roman" w:hAnsi="Times New Roman" w:cs="Times New Roman"/>
          <w:sz w:val="24"/>
          <w:szCs w:val="24"/>
        </w:rPr>
        <w:t>Јединственог</w:t>
      </w:r>
      <w:proofErr w:type="spellEnd"/>
      <w:r w:rsidR="00341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1B8B">
        <w:rPr>
          <w:rFonts w:ascii="Times New Roman" w:eastAsia="Times New Roman" w:hAnsi="Times New Roman" w:cs="Times New Roman"/>
          <w:sz w:val="24"/>
          <w:szCs w:val="24"/>
        </w:rPr>
        <w:t>информационог</w:t>
      </w:r>
      <w:proofErr w:type="spellEnd"/>
      <w:r w:rsidR="00341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1B8B">
        <w:rPr>
          <w:rFonts w:ascii="Times New Roman" w:eastAsia="Times New Roman" w:hAnsi="Times New Roman" w:cs="Times New Roman"/>
          <w:sz w:val="24"/>
          <w:szCs w:val="24"/>
        </w:rPr>
        <w:t>система</w:t>
      </w:r>
      <w:proofErr w:type="spellEnd"/>
      <w:r w:rsidR="00DE20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B2ED6">
        <w:rPr>
          <w:rFonts w:ascii="Times New Roman" w:eastAsia="Times New Roman" w:hAnsi="Times New Roman" w:cs="Times New Roman"/>
          <w:sz w:val="24"/>
          <w:szCs w:val="24"/>
          <w:lang w:val="sr-Cyrl-RS"/>
        </w:rPr>
        <w:t>уз преузимање основних података</w:t>
      </w:r>
      <w:r w:rsidR="00F44C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органу који је расписао конкурс</w:t>
      </w:r>
      <w:r w:rsidR="00DE20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учеснику конкурса.</w:t>
      </w:r>
    </w:p>
    <w:p w14:paraId="74109959" w14:textId="1183590A" w:rsidR="005C0F29" w:rsidRDefault="00D509D3" w:rsidP="00B210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Орган који је расписао конкурс</w:t>
      </w:r>
      <w:r w:rsidR="006008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сваки подржани пројекат</w:t>
      </w:r>
      <w:r w:rsidR="0044342E" w:rsidRPr="006A05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2093">
        <w:rPr>
          <w:rFonts w:ascii="Times New Roman" w:eastAsia="Times New Roman" w:hAnsi="Times New Roman" w:cs="Times New Roman"/>
          <w:sz w:val="24"/>
          <w:szCs w:val="24"/>
          <w:lang w:val="sr-Cyrl-RS"/>
        </w:rPr>
        <w:t>уноси у уговор крајњи датум за реализацију</w:t>
      </w:r>
      <w:r w:rsidR="006008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пројекта.</w:t>
      </w:r>
      <w:r w:rsidR="00E201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0D169C6B" w14:textId="5B4EAB5B" w:rsidR="00D21F1D" w:rsidRDefault="00DA14E6" w:rsidP="00B210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основу  податка</w:t>
      </w:r>
      <w:r w:rsidR="00F347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става 2. овог члана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прати се рок за </w:t>
      </w:r>
      <w:r w:rsidRPr="006A05EC">
        <w:rPr>
          <w:rFonts w:ascii="Times New Roman" w:eastAsia="Times New Roman" w:hAnsi="Times New Roman" w:cs="Times New Roman"/>
          <w:sz w:val="24"/>
          <w:szCs w:val="24"/>
          <w:lang w:val="sr-Cyrl-RS"/>
        </w:rPr>
        <w:t>достав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6A05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извештаја.</w:t>
      </w:r>
    </w:p>
    <w:p w14:paraId="1119C46B" w14:textId="416F8E45" w:rsidR="00F078A6" w:rsidRDefault="00600879" w:rsidP="00B210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Корисницима</w:t>
      </w:r>
      <w:r w:rsidR="00EB17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којима је анексом уговора продужен рок за реализ</w:t>
      </w:r>
      <w:r w:rsidR="00E85C73">
        <w:rPr>
          <w:rFonts w:ascii="Times New Roman" w:eastAsia="Times New Roman" w:hAnsi="Times New Roman" w:cs="Times New Roman"/>
          <w:sz w:val="24"/>
          <w:szCs w:val="24"/>
          <w:lang w:val="sr-Cyrl-RS"/>
        </w:rPr>
        <w:t>ацију пројекта,  орган који је расписао конкурс</w:t>
      </w:r>
      <w:r w:rsidR="00EB17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ажурира податке </w:t>
      </w:r>
      <w:r w:rsidR="00EB17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 w:rsidR="006D7717" w:rsidRPr="006D7717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Јединственом информационом систему</w:t>
      </w:r>
      <w:r w:rsidR="00EB173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57C11EA0" w14:textId="77777777" w:rsidR="00B210A5" w:rsidRDefault="00B210A5" w:rsidP="00B210A5">
      <w:pPr>
        <w:spacing w:after="0" w:line="240" w:lineRule="auto"/>
        <w:ind w:left="-17" w:right="6" w:firstLine="73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A304D0F" w14:textId="29CBFEC3" w:rsidR="00A10074" w:rsidRPr="00044BDE" w:rsidRDefault="007D354D" w:rsidP="00044BDE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E27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Члан </w:t>
      </w:r>
      <w:r w:rsidR="003755E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18</w:t>
      </w:r>
      <w:r w:rsidR="005A1289" w:rsidRPr="008E27D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14:paraId="5A76E6B8" w14:textId="77E0F8D7" w:rsidR="0004417C" w:rsidRPr="00747810" w:rsidRDefault="00F3470C" w:rsidP="00EF6E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04417C">
        <w:rPr>
          <w:rFonts w:ascii="Times New Roman" w:eastAsia="Times New Roman" w:hAnsi="Times New Roman" w:cs="Times New Roman"/>
          <w:sz w:val="24"/>
          <w:szCs w:val="24"/>
          <w:lang w:val="sr-Cyrl-RS"/>
        </w:rPr>
        <w:t>чесник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конкурса</w:t>
      </w:r>
      <w:r w:rsidRPr="000441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попуњава </w:t>
      </w:r>
      <w:r w:rsidRPr="0004417C">
        <w:rPr>
          <w:rFonts w:ascii="Times New Roman" w:eastAsia="Times New Roman" w:hAnsi="Times New Roman" w:cs="Times New Roman"/>
          <w:sz w:val="24"/>
          <w:szCs w:val="24"/>
          <w:lang w:val="sr-Cyrl-RS"/>
        </w:rPr>
        <w:t>изјаву о објављивању/</w:t>
      </w:r>
      <w:r w:rsidR="005C0F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4417C">
        <w:rPr>
          <w:rFonts w:ascii="Times New Roman" w:eastAsia="Times New Roman" w:hAnsi="Times New Roman" w:cs="Times New Roman"/>
          <w:sz w:val="24"/>
          <w:szCs w:val="24"/>
          <w:lang w:val="sr-Cyrl-RS"/>
        </w:rPr>
        <w:t>емитовању произведеног медијског садржаја</w:t>
      </w:r>
      <w:r w:rsidR="00CD2B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04417C">
        <w:rPr>
          <w:rFonts w:ascii="Times New Roman" w:eastAsia="Times New Roman" w:hAnsi="Times New Roman" w:cs="Times New Roman"/>
          <w:sz w:val="24"/>
          <w:szCs w:val="24"/>
          <w:lang w:val="sr-Cyrl-RS"/>
        </w:rPr>
        <w:t>односно изјаву о реализацији планираних активности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4417C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 емитовања/</w:t>
      </w:r>
      <w:r w:rsidR="005C0F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4417C">
        <w:rPr>
          <w:rFonts w:ascii="Times New Roman" w:eastAsia="Times New Roman" w:hAnsi="Times New Roman" w:cs="Times New Roman"/>
          <w:sz w:val="24"/>
          <w:szCs w:val="24"/>
          <w:lang w:val="sr-Cyrl-RS"/>
        </w:rPr>
        <w:t>реализације</w:t>
      </w:r>
      <w:r w:rsidR="00B813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активности</w:t>
      </w:r>
      <w:r w:rsidR="00DC06D0" w:rsidRPr="00DC0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C0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обрасцу који је доступан на платформи </w:t>
      </w:r>
      <w:r w:rsidR="00DC06D0" w:rsidRPr="006D7717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Јединствено</w:t>
      </w:r>
      <w:r w:rsidR="00DC06D0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="00DC06D0" w:rsidRPr="006D77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информационо</w:t>
      </w:r>
      <w:r w:rsidR="00DC06D0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="00DC06D0" w:rsidRPr="006D77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систем</w:t>
      </w:r>
      <w:r w:rsidR="00DC06D0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3746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најкасније </w:t>
      </w:r>
      <w:proofErr w:type="spellStart"/>
      <w:r w:rsidR="00341B8B">
        <w:rPr>
          <w:rFonts w:ascii="Times New Roman" w:eastAsia="Times New Roman" w:hAnsi="Times New Roman" w:cs="Times New Roman"/>
          <w:sz w:val="24"/>
          <w:szCs w:val="24"/>
        </w:rPr>
        <w:t>осам</w:t>
      </w:r>
      <w:proofErr w:type="spellEnd"/>
      <w:r w:rsidR="003746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дана пре почет</w:t>
      </w:r>
      <w:r w:rsidR="001A1DA4">
        <w:rPr>
          <w:rFonts w:ascii="Times New Roman" w:eastAsia="Times New Roman" w:hAnsi="Times New Roman" w:cs="Times New Roman"/>
          <w:sz w:val="24"/>
          <w:szCs w:val="24"/>
          <w:lang w:val="sr-Cyrl-RS"/>
        </w:rPr>
        <w:t>ка емитовања медијског садржаја</w:t>
      </w:r>
      <w:r w:rsidR="003746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односно пре </w:t>
      </w:r>
      <w:r w:rsidR="00DC06D0">
        <w:rPr>
          <w:rFonts w:ascii="Times New Roman" w:eastAsia="Times New Roman" w:hAnsi="Times New Roman" w:cs="Times New Roman"/>
          <w:sz w:val="24"/>
          <w:szCs w:val="24"/>
          <w:lang w:val="sr-Cyrl-RS"/>
        </w:rPr>
        <w:t>почетка</w:t>
      </w:r>
      <w:r w:rsidR="003746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реализације пројектне акт</w:t>
      </w:r>
      <w:r w:rsidR="00BA0BA9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3746CF">
        <w:rPr>
          <w:rFonts w:ascii="Times New Roman" w:eastAsia="Times New Roman" w:hAnsi="Times New Roman" w:cs="Times New Roman"/>
          <w:sz w:val="24"/>
          <w:szCs w:val="24"/>
          <w:lang w:val="sr-Cyrl-RS"/>
        </w:rPr>
        <w:t>вности.</w:t>
      </w:r>
    </w:p>
    <w:p w14:paraId="6AB9D414" w14:textId="1FC21C56" w:rsidR="004173AD" w:rsidRDefault="0033753F" w:rsidP="000E7B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Уколико учесник конкурса промени датум почетка </w:t>
      </w:r>
      <w:r w:rsidRPr="004173AD">
        <w:rPr>
          <w:rFonts w:ascii="Times New Roman" w:eastAsia="Times New Roman" w:hAnsi="Times New Roman" w:cs="Times New Roman"/>
          <w:sz w:val="24"/>
          <w:szCs w:val="24"/>
          <w:lang w:val="sr-Cyrl-RS"/>
        </w:rPr>
        <w:t>објављивањ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4173AD">
        <w:rPr>
          <w:rFonts w:ascii="Times New Roman" w:eastAsia="Times New Roman" w:hAnsi="Times New Roman" w:cs="Times New Roman"/>
          <w:sz w:val="24"/>
          <w:szCs w:val="24"/>
          <w:lang w:val="sr-Cyrl-RS"/>
        </w:rPr>
        <w:t>/емитовањ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417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произведеног медијског садржаја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4173AD">
        <w:rPr>
          <w:rFonts w:ascii="Times New Roman" w:eastAsia="Times New Roman" w:hAnsi="Times New Roman" w:cs="Times New Roman"/>
          <w:sz w:val="24"/>
          <w:szCs w:val="24"/>
          <w:lang w:val="sr-Cyrl-RS"/>
        </w:rPr>
        <w:t>односно реализациј</w:t>
      </w:r>
      <w:r w:rsidR="00A11326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4173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планираних активности пре емитовања/реализације</w:t>
      </w:r>
      <w:r w:rsidR="00A1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активности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дужан</w:t>
      </w:r>
      <w:r w:rsidR="000D6F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да  насталу измену унесе у Јединствени информациони систем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74C5CE1B" w14:textId="546CEE69" w:rsidR="009A0AF9" w:rsidRDefault="009A0AF9" w:rsidP="000E7B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Изјава из става 1. овог члана </w:t>
      </w:r>
      <w:proofErr w:type="spellStart"/>
      <w:r w:rsidR="00341B8B">
        <w:rPr>
          <w:rFonts w:ascii="Times New Roman" w:eastAsia="Times New Roman" w:hAnsi="Times New Roman" w:cs="Times New Roman"/>
          <w:sz w:val="24"/>
          <w:szCs w:val="24"/>
        </w:rPr>
        <w:t>јавно</w:t>
      </w:r>
      <w:proofErr w:type="spellEnd"/>
      <w:r w:rsidR="00341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1B8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341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1B8B">
        <w:rPr>
          <w:rFonts w:ascii="Times New Roman" w:eastAsia="Times New Roman" w:hAnsi="Times New Roman" w:cs="Times New Roman"/>
          <w:sz w:val="24"/>
          <w:szCs w:val="24"/>
        </w:rPr>
        <w:t>доступна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14:paraId="66EE5D2D" w14:textId="77777777" w:rsidR="00F078A6" w:rsidRPr="006A05EC" w:rsidRDefault="00F078A6" w:rsidP="000C2CB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6355084" w14:textId="3A048B93" w:rsidR="00A10074" w:rsidRPr="006A05EC" w:rsidRDefault="007D354D" w:rsidP="00044BD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 </w:t>
      </w:r>
      <w:r w:rsidR="003755EE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="00F078A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35393F25" w14:textId="031ED9BB" w:rsidR="008C31FA" w:rsidRDefault="00E967EE" w:rsidP="000E7B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Након реализације пројекта </w:t>
      </w:r>
      <w:r w:rsidR="00AA62E6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A10074" w:rsidRPr="004D527A">
        <w:rPr>
          <w:rFonts w:ascii="Times New Roman" w:eastAsia="Times New Roman" w:hAnsi="Times New Roman" w:cs="Times New Roman"/>
          <w:sz w:val="24"/>
          <w:szCs w:val="24"/>
          <w:lang w:val="sr-Cyrl-RS"/>
        </w:rPr>
        <w:t>чесни</w:t>
      </w:r>
      <w:r w:rsidR="0033753F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="00FD43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конкурса</w:t>
      </w:r>
      <w:r w:rsidR="00A10074" w:rsidRPr="004D52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3753F">
        <w:rPr>
          <w:rFonts w:ascii="Times New Roman" w:eastAsia="Times New Roman" w:hAnsi="Times New Roman" w:cs="Times New Roman"/>
          <w:sz w:val="24"/>
          <w:szCs w:val="24"/>
          <w:lang w:val="sr-Cyrl-RS"/>
        </w:rPr>
        <w:t>попуњава наративни и финансијски извештај</w:t>
      </w:r>
      <w:r w:rsidR="009A0A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реализацији пројекта, </w:t>
      </w:r>
      <w:r w:rsidR="003375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31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обрасцу који је доступан на платформи </w:t>
      </w:r>
      <w:r w:rsidR="003969D2" w:rsidRPr="003969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Јединственог информационог система. </w:t>
      </w:r>
      <w:r w:rsidR="008C31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7059733E" w14:textId="0C88E5CA" w:rsidR="008E1DD9" w:rsidRPr="005D14F5" w:rsidRDefault="004F6D27" w:rsidP="005D14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Учесник</w:t>
      </w:r>
      <w:bookmarkStart w:id="7" w:name="_GoBack"/>
      <w:bookmarkEnd w:id="7"/>
      <w:r w:rsidR="002577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конкурса који</w:t>
      </w:r>
      <w:r w:rsidR="0025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7A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25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7A5">
        <w:rPr>
          <w:rFonts w:ascii="Times New Roman" w:hAnsi="Times New Roman" w:cs="Times New Roman"/>
          <w:sz w:val="24"/>
          <w:szCs w:val="24"/>
        </w:rPr>
        <w:t>доби</w:t>
      </w:r>
      <w:r w:rsidR="002577A5" w:rsidRPr="002577A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2577A5" w:rsidRPr="0025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7A5" w:rsidRPr="002577A5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="002577A5" w:rsidRPr="0025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7A5" w:rsidRPr="002577A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577A5" w:rsidRPr="0025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7A5" w:rsidRPr="002577A5">
        <w:rPr>
          <w:rFonts w:ascii="Times New Roman" w:hAnsi="Times New Roman" w:cs="Times New Roman"/>
          <w:sz w:val="24"/>
          <w:szCs w:val="24"/>
        </w:rPr>
        <w:t>суфинансирање</w:t>
      </w:r>
      <w:proofErr w:type="spellEnd"/>
      <w:r w:rsidR="002577A5" w:rsidRPr="0025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7A5" w:rsidRPr="002577A5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="002577A5" w:rsidRPr="002577A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577A5" w:rsidRPr="002577A5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2577A5" w:rsidRPr="0025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7A5" w:rsidRPr="002577A5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2577A5" w:rsidRPr="002577A5">
        <w:rPr>
          <w:rFonts w:ascii="Times New Roman" w:hAnsi="Times New Roman" w:cs="Times New Roman"/>
          <w:sz w:val="24"/>
          <w:szCs w:val="24"/>
        </w:rPr>
        <w:t xml:space="preserve"> информисања у </w:t>
      </w:r>
      <w:proofErr w:type="spellStart"/>
      <w:r w:rsidR="002577A5" w:rsidRPr="002577A5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="002577A5" w:rsidRPr="0025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7A5" w:rsidRPr="002577A5">
        <w:rPr>
          <w:rFonts w:ascii="Times New Roman" w:hAnsi="Times New Roman" w:cs="Times New Roman"/>
          <w:sz w:val="24"/>
          <w:szCs w:val="24"/>
        </w:rPr>
        <w:t>већем</w:t>
      </w:r>
      <w:proofErr w:type="spellEnd"/>
      <w:r w:rsidR="002577A5" w:rsidRPr="0025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7A5" w:rsidRPr="002577A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2577A5" w:rsidRPr="002577A5">
        <w:rPr>
          <w:rFonts w:ascii="Times New Roman" w:hAnsi="Times New Roman" w:cs="Times New Roman"/>
          <w:sz w:val="24"/>
          <w:szCs w:val="24"/>
        </w:rPr>
        <w:t xml:space="preserve"> 1.200.000 </w:t>
      </w:r>
      <w:proofErr w:type="spellStart"/>
      <w:r w:rsidR="002577A5" w:rsidRPr="002577A5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2577A5" w:rsidRPr="002577A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577A5" w:rsidRPr="002577A5">
        <w:rPr>
          <w:rFonts w:ascii="Times New Roman" w:hAnsi="Times New Roman" w:cs="Times New Roman"/>
          <w:sz w:val="24"/>
          <w:szCs w:val="24"/>
        </w:rPr>
        <w:t>обавези</w:t>
      </w:r>
      <w:proofErr w:type="spellEnd"/>
      <w:r w:rsidR="002577A5" w:rsidRPr="0025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7A5" w:rsidRPr="002577A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2577A5" w:rsidRPr="0025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7A5" w:rsidRPr="002577A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2577A5" w:rsidRPr="0025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7A5" w:rsidRPr="002577A5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="002577A5" w:rsidRPr="0025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7A5" w:rsidRPr="002577A5">
        <w:rPr>
          <w:rFonts w:ascii="Times New Roman" w:hAnsi="Times New Roman" w:cs="Times New Roman"/>
          <w:sz w:val="24"/>
          <w:szCs w:val="24"/>
        </w:rPr>
        <w:t>наративни</w:t>
      </w:r>
      <w:proofErr w:type="spellEnd"/>
      <w:r w:rsidR="002577A5" w:rsidRPr="002577A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577A5" w:rsidRPr="002577A5">
        <w:rPr>
          <w:rFonts w:ascii="Times New Roman" w:hAnsi="Times New Roman" w:cs="Times New Roman"/>
          <w:sz w:val="24"/>
          <w:szCs w:val="24"/>
        </w:rPr>
        <w:t>финансијски</w:t>
      </w:r>
      <w:proofErr w:type="spellEnd"/>
      <w:r w:rsidR="002577A5" w:rsidRPr="0025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7A5" w:rsidRPr="002577A5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="002577A5" w:rsidRPr="0025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7A5" w:rsidRPr="002577A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2577A5" w:rsidRPr="0025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7A5" w:rsidRPr="002577A5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="002577A5" w:rsidRPr="002577A5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2577A5" w:rsidRPr="002577A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="002577A5" w:rsidRPr="0025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7A5" w:rsidRPr="002577A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2577A5" w:rsidRPr="0025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7A5" w:rsidRPr="002577A5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="002577A5" w:rsidRPr="0025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7A5" w:rsidRPr="002577A5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="002577A5" w:rsidRPr="0025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7A5" w:rsidRPr="002577A5">
        <w:rPr>
          <w:rFonts w:ascii="Times New Roman" w:hAnsi="Times New Roman" w:cs="Times New Roman"/>
          <w:sz w:val="24"/>
          <w:szCs w:val="24"/>
        </w:rPr>
        <w:t>овлашћеног</w:t>
      </w:r>
      <w:proofErr w:type="spellEnd"/>
      <w:r w:rsidR="002577A5" w:rsidRPr="0025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7A5" w:rsidRPr="002577A5">
        <w:rPr>
          <w:rFonts w:ascii="Times New Roman" w:hAnsi="Times New Roman" w:cs="Times New Roman"/>
          <w:sz w:val="24"/>
          <w:szCs w:val="24"/>
        </w:rPr>
        <w:t>ревизора</w:t>
      </w:r>
      <w:proofErr w:type="spellEnd"/>
      <w:r w:rsidR="002577A5" w:rsidRPr="002577A5">
        <w:rPr>
          <w:rFonts w:ascii="Times New Roman" w:hAnsi="Times New Roman" w:cs="Times New Roman"/>
          <w:sz w:val="24"/>
          <w:szCs w:val="24"/>
        </w:rPr>
        <w:t>.</w:t>
      </w:r>
    </w:p>
    <w:p w14:paraId="12895C6D" w14:textId="69B1F095" w:rsidR="0045534E" w:rsidRDefault="0045534E" w:rsidP="000E7B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Уз извештај </w:t>
      </w:r>
      <w:r w:rsidR="00F11B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 става 1. овог члана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учесник конкурса прилаже </w:t>
      </w:r>
      <w:r w:rsidRPr="0045534E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произведен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4553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медијс</w:t>
      </w:r>
      <w:r w:rsidR="00F11B88">
        <w:rPr>
          <w:rFonts w:ascii="Times New Roman" w:eastAsia="Times New Roman" w:hAnsi="Times New Roman" w:cs="Times New Roman"/>
          <w:sz w:val="24"/>
          <w:szCs w:val="24"/>
          <w:lang w:val="sr-Cyrl-RS"/>
        </w:rPr>
        <w:t>ки</w:t>
      </w:r>
      <w:r w:rsidRPr="004553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садржај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односно доказ о реализацији пројекта.</w:t>
      </w:r>
    </w:p>
    <w:p w14:paraId="45414544" w14:textId="36A3A9DA" w:rsidR="008E1DD9" w:rsidRDefault="00051560" w:rsidP="00E130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 у</w:t>
      </w:r>
      <w:r w:rsidR="008E1DD9">
        <w:rPr>
          <w:rFonts w:ascii="Times New Roman" w:eastAsia="Times New Roman" w:hAnsi="Times New Roman" w:cs="Times New Roman"/>
          <w:sz w:val="24"/>
          <w:szCs w:val="24"/>
          <w:lang w:val="sr-Cyrl-RS"/>
        </w:rPr>
        <w:t>чесник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8E1D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конкурса који није доставио извештај у уговореном року, као и учесник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8E1D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чији извештај није прихваћен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Јединственом информационом </w:t>
      </w:r>
      <w:r w:rsidR="003A2C5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истему</w:t>
      </w:r>
      <w:proofErr w:type="spellEnd"/>
      <w:r w:rsidR="003A2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формира</w:t>
      </w:r>
      <w:r w:rsidR="003A2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2C5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одговарајућа назнака</w:t>
      </w:r>
      <w:r w:rsidR="00E130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тим чињеницама.</w:t>
      </w:r>
      <w:r w:rsidR="008E1D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1DA49104" w14:textId="12D942B0" w:rsidR="005A1289" w:rsidRDefault="005A1289" w:rsidP="004D52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3E018BB" w14:textId="76B2AE23" w:rsidR="00BA0BA9" w:rsidRDefault="00BA0BA9" w:rsidP="004D52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FCF6003" w14:textId="26310728" w:rsidR="00BA0BA9" w:rsidRDefault="00BA0BA9" w:rsidP="004D52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1EC4D1E" w14:textId="77777777" w:rsidR="00BA0BA9" w:rsidRDefault="00BA0BA9" w:rsidP="004D52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7716CD4" w14:textId="5C098B2B" w:rsidR="00A10074" w:rsidRPr="006A05EC" w:rsidRDefault="005A1289" w:rsidP="00044BD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Члан 2</w:t>
      </w:r>
      <w:r w:rsidR="003755EE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64EE1430" w14:textId="7C8CC360" w:rsidR="004D527A" w:rsidRPr="004C4986" w:rsidRDefault="006F64F8" w:rsidP="00F625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Орган који је расписао конкурс</w:t>
      </w:r>
      <w:r w:rsidR="00897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у обавези</w:t>
      </w:r>
      <w:r w:rsidR="009E17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 w:rsidR="00897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</w:t>
      </w:r>
      <w:r w:rsidR="005945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на платформи Јединственог информационог система, </w:t>
      </w:r>
      <w:r w:rsidR="008972E5" w:rsidRPr="004D52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</w:t>
      </w:r>
      <w:r w:rsidR="00F625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72E5" w:rsidRPr="004D52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краја текуће године објави </w:t>
      </w:r>
      <w:r w:rsidR="004C4986" w:rsidRPr="008972E5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извештај</w:t>
      </w:r>
      <w:r w:rsidR="00F625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4986" w:rsidRPr="008972E5">
        <w:rPr>
          <w:rFonts w:ascii="Times New Roman" w:eastAsia="Times New Roman" w:hAnsi="Times New Roman" w:cs="Times New Roman"/>
          <w:sz w:val="24"/>
          <w:szCs w:val="24"/>
          <w:lang w:val="sr-Cyrl-RS"/>
        </w:rPr>
        <w:t>о спроведеним конкурсима</w:t>
      </w:r>
      <w:r w:rsidR="00B453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тој години.</w:t>
      </w:r>
      <w:r w:rsidR="008972E5" w:rsidRPr="00897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25C5B105" w14:textId="0DD9E07A" w:rsidR="00A10074" w:rsidRDefault="006F64F8" w:rsidP="00F625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Орган који је расписао конкурс</w:t>
      </w:r>
      <w:r w:rsidR="00423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у </w:t>
      </w:r>
      <w:r w:rsidR="00854242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423BC7">
        <w:rPr>
          <w:rFonts w:ascii="Times New Roman" w:eastAsia="Times New Roman" w:hAnsi="Times New Roman" w:cs="Times New Roman"/>
          <w:sz w:val="24"/>
          <w:szCs w:val="24"/>
          <w:lang w:val="sr-Cyrl-RS"/>
        </w:rPr>
        <w:t>бавези</w:t>
      </w:r>
      <w:r w:rsidR="00B453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 w:rsidR="00423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најкасније до краја текуће године, за пројекте </w:t>
      </w:r>
      <w:r w:rsidR="00B453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су </w:t>
      </w:r>
      <w:r w:rsidR="00423BC7">
        <w:rPr>
          <w:rFonts w:ascii="Times New Roman" w:eastAsia="Times New Roman" w:hAnsi="Times New Roman" w:cs="Times New Roman"/>
          <w:sz w:val="24"/>
          <w:szCs w:val="24"/>
          <w:lang w:val="sr-Cyrl-RS"/>
        </w:rPr>
        <w:t>реализова</w:t>
      </w:r>
      <w:r w:rsidR="00B45375">
        <w:rPr>
          <w:rFonts w:ascii="Times New Roman" w:eastAsia="Times New Roman" w:hAnsi="Times New Roman" w:cs="Times New Roman"/>
          <w:sz w:val="24"/>
          <w:szCs w:val="24"/>
          <w:lang w:val="sr-Cyrl-RS"/>
        </w:rPr>
        <w:t>ни</w:t>
      </w:r>
      <w:r w:rsidR="00423B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претходној години, објави извештај</w:t>
      </w:r>
      <w:r w:rsidR="00CE29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3BC7">
        <w:rPr>
          <w:rFonts w:ascii="Times New Roman" w:eastAsia="Times New Roman" w:hAnsi="Times New Roman" w:cs="Times New Roman"/>
          <w:sz w:val="24"/>
          <w:szCs w:val="24"/>
          <w:lang w:val="sr-Cyrl-RS"/>
        </w:rPr>
        <w:t>о спроведеној евалуацији (интерној или екстерној)</w:t>
      </w:r>
      <w:r w:rsidR="00CE293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3FE31B89" w14:textId="28439427" w:rsidR="00B45375" w:rsidRPr="006A05EC" w:rsidRDefault="00B45375" w:rsidP="00F625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Извештај</w:t>
      </w:r>
      <w:r w:rsidR="00F62570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ст. 1. и 2. овог члана носилац конкурса објављује на платформи </w:t>
      </w:r>
      <w:r w:rsidR="006954B7" w:rsidRPr="006954B7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Јединствено</w:t>
      </w:r>
      <w:r w:rsidR="006954B7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="006954B7" w:rsidRPr="006954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информационо</w:t>
      </w:r>
      <w:r w:rsidR="006954B7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="006954B7" w:rsidRPr="006954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систем</w:t>
      </w:r>
      <w:r w:rsidR="006954B7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 машински читљивом формату.</w:t>
      </w:r>
    </w:p>
    <w:p w14:paraId="4C0C5F6C" w14:textId="77777777" w:rsidR="00F078A6" w:rsidRDefault="00F078A6" w:rsidP="00F62570">
      <w:pPr>
        <w:spacing w:after="0"/>
        <w:jc w:val="center"/>
        <w:rPr>
          <w:rFonts w:ascii="Times New Roman" w:eastAsia="Times New Roman" w:hAnsi="Times New Roman" w:cs="Times New Roman"/>
          <w:color w:val="0F4761"/>
          <w:sz w:val="24"/>
          <w:szCs w:val="24"/>
          <w:lang w:val="sr-Cyrl-RS"/>
        </w:rPr>
      </w:pPr>
    </w:p>
    <w:p w14:paraId="6B9BD487" w14:textId="6C4D22AF" w:rsidR="00A10074" w:rsidRPr="006A05EC" w:rsidRDefault="007D354D" w:rsidP="00F62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 </w:t>
      </w:r>
      <w:r w:rsidR="005A1289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3755EE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5A128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65387C24" w14:textId="77777777" w:rsidR="00A10074" w:rsidRPr="006A05EC" w:rsidRDefault="00A10074" w:rsidP="00F62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FE9097D" w14:textId="7A3B9815" w:rsidR="00854242" w:rsidRDefault="000D6F34" w:rsidP="00F625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="008C5D97">
        <w:rPr>
          <w:rFonts w:ascii="Times New Roman" w:eastAsia="Times New Roman" w:hAnsi="Times New Roman" w:cs="Times New Roman"/>
          <w:sz w:val="24"/>
          <w:szCs w:val="24"/>
          <w:lang w:val="sr-Cyrl-RS"/>
        </w:rPr>
        <w:t>авност</w:t>
      </w:r>
      <w:r w:rsidR="003F72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ће путем Јединственог информационог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систем</w:t>
      </w:r>
      <w:r w:rsidR="003F72F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8C5D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имати</w:t>
      </w:r>
      <w:r w:rsidR="004C4986" w:rsidRPr="008542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увид у податке настале у п</w:t>
      </w:r>
      <w:r w:rsidR="00D555D4">
        <w:rPr>
          <w:rFonts w:ascii="Times New Roman" w:eastAsia="Times New Roman" w:hAnsi="Times New Roman" w:cs="Times New Roman"/>
          <w:sz w:val="24"/>
          <w:szCs w:val="24"/>
          <w:lang w:val="sr-Cyrl-RS"/>
        </w:rPr>
        <w:t>оступку</w:t>
      </w:r>
      <w:r w:rsidR="004C4986" w:rsidRPr="008542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суфинансирања пројеката у области јавног информисања.</w:t>
      </w:r>
    </w:p>
    <w:p w14:paraId="2363A2AD" w14:textId="78381966" w:rsidR="00C835E0" w:rsidRDefault="00255955" w:rsidP="00F625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="002E1C91">
        <w:rPr>
          <w:rFonts w:ascii="Times New Roman" w:eastAsia="Times New Roman" w:hAnsi="Times New Roman" w:cs="Times New Roman"/>
          <w:sz w:val="24"/>
          <w:szCs w:val="24"/>
          <w:lang w:val="sr-Cyrl-RS"/>
        </w:rPr>
        <w:t>авности ће бити</w:t>
      </w:r>
      <w:r w:rsidR="00507F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омогућен увид у следеће податке из пројек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ата</w:t>
      </w:r>
      <w:r w:rsidR="002E1C91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7B5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подноси</w:t>
      </w:r>
      <w:r w:rsidR="00971615">
        <w:rPr>
          <w:rFonts w:ascii="Times New Roman" w:eastAsia="Times New Roman" w:hAnsi="Times New Roman" w:cs="Times New Roman"/>
          <w:sz w:val="24"/>
          <w:szCs w:val="24"/>
          <w:lang w:val="sr-Cyrl-RS"/>
        </w:rPr>
        <w:t>лац</w:t>
      </w:r>
      <w:r w:rsidR="007B5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пројекта, назив пројекта, тем</w:t>
      </w:r>
      <w:r w:rsidR="0097161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7B5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сиже пројекта</w:t>
      </w:r>
      <w:r w:rsidR="00F62570">
        <w:rPr>
          <w:rFonts w:ascii="Times New Roman" w:eastAsia="Times New Roman" w:hAnsi="Times New Roman" w:cs="Times New Roman"/>
          <w:sz w:val="24"/>
          <w:szCs w:val="24"/>
          <w:lang w:val="sr-Cyrl-RS"/>
        </w:rPr>
        <w:t>, број бодова</w:t>
      </w:r>
      <w:r w:rsidR="007B5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F625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5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износ додељених средстава </w:t>
      </w:r>
      <w:r w:rsidR="00F625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подржане пројекте </w:t>
      </w:r>
      <w:r w:rsidR="007B5D54">
        <w:rPr>
          <w:rFonts w:ascii="Times New Roman" w:eastAsia="Times New Roman" w:hAnsi="Times New Roman" w:cs="Times New Roman"/>
          <w:sz w:val="24"/>
          <w:szCs w:val="24"/>
          <w:lang w:val="sr-Cyrl-RS"/>
        </w:rPr>
        <w:t>са одређене економске класификације.</w:t>
      </w:r>
    </w:p>
    <w:p w14:paraId="479FBBD5" w14:textId="77777777" w:rsidR="00F078A6" w:rsidRPr="00FD2731" w:rsidRDefault="00F078A6" w:rsidP="000C2CB9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F18817B" w14:textId="56BA188A" w:rsidR="002A541A" w:rsidRDefault="007D354D" w:rsidP="00755F56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 </w:t>
      </w:r>
      <w:r w:rsidR="005A1289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3755EE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5A128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2F878158" w14:textId="70D2603D" w:rsidR="00DD6A0F" w:rsidRDefault="009E448A" w:rsidP="00B210A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Подаци о личности који се уносе у </w:t>
      </w:r>
      <w:r w:rsidR="000470C6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Јединствени информациони систем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обрађују се и чувају у складу са законом којим се уређ</w:t>
      </w:r>
      <w:r w:rsidR="00BE20D7">
        <w:rPr>
          <w:rFonts w:ascii="Times New Roman" w:eastAsia="Times New Roman" w:hAnsi="Times New Roman" w:cs="Times New Roman"/>
          <w:sz w:val="24"/>
          <w:szCs w:val="24"/>
          <w:lang w:val="sr-Cyrl-RS"/>
        </w:rPr>
        <w:t>ује заштита података о личности.</w:t>
      </w:r>
      <w:r w:rsidR="007A74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</w:t>
      </w:r>
      <w:r w:rsidR="001B2E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</w:t>
      </w:r>
    </w:p>
    <w:p w14:paraId="062ECB40" w14:textId="03B8D119" w:rsidR="005A1289" w:rsidRDefault="005A1289" w:rsidP="00170853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6A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 </w:t>
      </w:r>
      <w:r w:rsidR="008E27D8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3755EE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718283AD" w14:textId="58437126" w:rsidR="005A1289" w:rsidRDefault="005A1289" w:rsidP="000C2CB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Овај правилник ступа на снагу 1. јануара 2025. године.</w:t>
      </w:r>
    </w:p>
    <w:p w14:paraId="17242C48" w14:textId="7B5BEFAB" w:rsidR="00E51259" w:rsidRPr="006E4AE4" w:rsidRDefault="00E51259" w:rsidP="00E51259">
      <w:pPr>
        <w:pStyle w:val="auto-style2"/>
        <w:shd w:val="clear" w:color="auto" w:fill="FFFFFF"/>
        <w:spacing w:before="0" w:beforeAutospacing="0" w:after="0" w:afterAutospacing="0"/>
        <w:ind w:firstLine="482"/>
        <w:jc w:val="right"/>
      </w:pPr>
      <w:r w:rsidRPr="006E4AE4">
        <w:t xml:space="preserve">Број: </w:t>
      </w:r>
      <w:r w:rsidR="00A60601" w:rsidRPr="00A60601">
        <w:rPr>
          <w:shd w:val="clear" w:color="auto" w:fill="FFFFFF"/>
        </w:rPr>
        <w:t>003026078 2024 13460 003 001 012 001</w:t>
      </w:r>
    </w:p>
    <w:p w14:paraId="61C380C0" w14:textId="11323453" w:rsidR="00E51259" w:rsidRDefault="00E51259" w:rsidP="00E51259">
      <w:pPr>
        <w:pStyle w:val="auto-style2"/>
        <w:shd w:val="clear" w:color="auto" w:fill="FFFFFF"/>
        <w:spacing w:before="0" w:beforeAutospacing="0" w:after="0" w:afterAutospacing="0"/>
        <w:ind w:firstLine="482"/>
        <w:jc w:val="right"/>
      </w:pPr>
      <w:r w:rsidRPr="006E4AE4">
        <w:t xml:space="preserve">У Београду, </w:t>
      </w:r>
      <w:r w:rsidR="009114E0">
        <w:rPr>
          <w:lang w:val="en-US"/>
        </w:rPr>
        <w:t>28</w:t>
      </w:r>
      <w:r w:rsidRPr="006E4AE4">
        <w:t xml:space="preserve">. </w:t>
      </w:r>
      <w:r w:rsidR="009114E0">
        <w:t>нов</w:t>
      </w:r>
      <w:r>
        <w:t>ембра</w:t>
      </w:r>
      <w:r w:rsidRPr="006E4AE4">
        <w:t xml:space="preserve"> 2024. године</w:t>
      </w:r>
    </w:p>
    <w:p w14:paraId="7BEF613D" w14:textId="77777777" w:rsidR="00A60601" w:rsidRPr="006E4AE4" w:rsidRDefault="00A60601" w:rsidP="00E51259">
      <w:pPr>
        <w:pStyle w:val="auto-style2"/>
        <w:shd w:val="clear" w:color="auto" w:fill="FFFFFF"/>
        <w:spacing w:before="0" w:beforeAutospacing="0" w:after="0" w:afterAutospacing="0"/>
        <w:ind w:firstLine="482"/>
        <w:jc w:val="right"/>
      </w:pPr>
    </w:p>
    <w:p w14:paraId="242F213D" w14:textId="6124AD57" w:rsidR="00E51259" w:rsidRDefault="00E51259" w:rsidP="00E51259">
      <w:pPr>
        <w:pStyle w:val="auto-style2"/>
        <w:shd w:val="clear" w:color="auto" w:fill="FFFFFF"/>
        <w:spacing w:before="0" w:beforeAutospacing="0" w:after="150" w:afterAutospacing="0"/>
        <w:ind w:firstLine="480"/>
        <w:jc w:val="center"/>
      </w:pPr>
      <w:r>
        <w:t xml:space="preserve">                                                                                                                        </w:t>
      </w:r>
      <w:r w:rsidR="0026781B">
        <w:t xml:space="preserve"> </w:t>
      </w:r>
      <w:r>
        <w:t xml:space="preserve"> Министар</w:t>
      </w:r>
    </w:p>
    <w:p w14:paraId="3F1AF2AF" w14:textId="77777777" w:rsidR="00E51259" w:rsidRPr="006E4AE4" w:rsidRDefault="00E51259" w:rsidP="00E51259">
      <w:pPr>
        <w:pStyle w:val="auto-style2"/>
        <w:shd w:val="clear" w:color="auto" w:fill="FFFFFF"/>
        <w:spacing w:before="0" w:beforeAutospacing="0" w:after="150" w:afterAutospacing="0"/>
        <w:ind w:firstLine="480"/>
        <w:jc w:val="right"/>
      </w:pPr>
    </w:p>
    <w:p w14:paraId="2E5893A0" w14:textId="41151343" w:rsidR="00E51259" w:rsidRPr="009A3D80" w:rsidRDefault="00E51259" w:rsidP="00E51259">
      <w:pPr>
        <w:pStyle w:val="auto-style2"/>
        <w:shd w:val="clear" w:color="auto" w:fill="FFFFFF"/>
        <w:spacing w:before="0" w:beforeAutospacing="0" w:after="150" w:afterAutospacing="0"/>
        <w:ind w:firstLine="480"/>
        <w:jc w:val="right"/>
      </w:pPr>
      <w:r w:rsidRPr="00BB1D3C">
        <w:rPr>
          <w:bCs/>
        </w:rPr>
        <w:t>Дејан Ристић</w:t>
      </w:r>
    </w:p>
    <w:sectPr w:rsidR="00E51259" w:rsidRPr="009A3D80" w:rsidSect="00470E19">
      <w:footerReference w:type="default" r:id="rId8"/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A2D36" w14:textId="77777777" w:rsidR="009E5DFB" w:rsidRDefault="009E5DFB" w:rsidP="00BE6933">
      <w:pPr>
        <w:spacing w:after="0" w:line="240" w:lineRule="auto"/>
      </w:pPr>
      <w:r>
        <w:separator/>
      </w:r>
    </w:p>
  </w:endnote>
  <w:endnote w:type="continuationSeparator" w:id="0">
    <w:p w14:paraId="0BEF11B4" w14:textId="77777777" w:rsidR="009E5DFB" w:rsidRDefault="009E5DFB" w:rsidP="00BE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MS Gothic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7158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1A7DB6" w14:textId="79340788" w:rsidR="00BE6933" w:rsidRDefault="00BE69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72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682A4D8" w14:textId="77777777" w:rsidR="00BE6933" w:rsidRDefault="00BE69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8A25F" w14:textId="77777777" w:rsidR="009E5DFB" w:rsidRDefault="009E5DFB" w:rsidP="00BE6933">
      <w:pPr>
        <w:spacing w:after="0" w:line="240" w:lineRule="auto"/>
      </w:pPr>
      <w:r>
        <w:separator/>
      </w:r>
    </w:p>
  </w:footnote>
  <w:footnote w:type="continuationSeparator" w:id="0">
    <w:p w14:paraId="6CD088B6" w14:textId="77777777" w:rsidR="009E5DFB" w:rsidRDefault="009E5DFB" w:rsidP="00BE6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4AA"/>
    <w:multiLevelType w:val="hybridMultilevel"/>
    <w:tmpl w:val="4F584752"/>
    <w:lvl w:ilvl="0" w:tplc="1ACC44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8783E"/>
    <w:multiLevelType w:val="hybridMultilevel"/>
    <w:tmpl w:val="0016B384"/>
    <w:lvl w:ilvl="0" w:tplc="579ED3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115B43"/>
    <w:multiLevelType w:val="hybridMultilevel"/>
    <w:tmpl w:val="A06852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F406F"/>
    <w:multiLevelType w:val="multilevel"/>
    <w:tmpl w:val="E932D06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530DC7"/>
    <w:multiLevelType w:val="hybridMultilevel"/>
    <w:tmpl w:val="735C18F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0D7964"/>
    <w:multiLevelType w:val="hybridMultilevel"/>
    <w:tmpl w:val="B8A66DF6"/>
    <w:lvl w:ilvl="0" w:tplc="FE5EE55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C552897"/>
    <w:multiLevelType w:val="hybridMultilevel"/>
    <w:tmpl w:val="458EBFF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95207E"/>
    <w:multiLevelType w:val="hybridMultilevel"/>
    <w:tmpl w:val="AE1E2EEA"/>
    <w:lvl w:ilvl="0" w:tplc="A370774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560" w:hanging="360"/>
      </w:pPr>
    </w:lvl>
    <w:lvl w:ilvl="2" w:tplc="281A001B" w:tentative="1">
      <w:start w:val="1"/>
      <w:numFmt w:val="lowerRoman"/>
      <w:lvlText w:val="%3."/>
      <w:lvlJc w:val="right"/>
      <w:pPr>
        <w:ind w:left="2280" w:hanging="180"/>
      </w:pPr>
    </w:lvl>
    <w:lvl w:ilvl="3" w:tplc="281A000F" w:tentative="1">
      <w:start w:val="1"/>
      <w:numFmt w:val="decimal"/>
      <w:lvlText w:val="%4."/>
      <w:lvlJc w:val="left"/>
      <w:pPr>
        <w:ind w:left="3000" w:hanging="360"/>
      </w:pPr>
    </w:lvl>
    <w:lvl w:ilvl="4" w:tplc="281A0019" w:tentative="1">
      <w:start w:val="1"/>
      <w:numFmt w:val="lowerLetter"/>
      <w:lvlText w:val="%5."/>
      <w:lvlJc w:val="left"/>
      <w:pPr>
        <w:ind w:left="3720" w:hanging="360"/>
      </w:pPr>
    </w:lvl>
    <w:lvl w:ilvl="5" w:tplc="281A001B" w:tentative="1">
      <w:start w:val="1"/>
      <w:numFmt w:val="lowerRoman"/>
      <w:lvlText w:val="%6."/>
      <w:lvlJc w:val="right"/>
      <w:pPr>
        <w:ind w:left="4440" w:hanging="180"/>
      </w:pPr>
    </w:lvl>
    <w:lvl w:ilvl="6" w:tplc="281A000F" w:tentative="1">
      <w:start w:val="1"/>
      <w:numFmt w:val="decimal"/>
      <w:lvlText w:val="%7."/>
      <w:lvlJc w:val="left"/>
      <w:pPr>
        <w:ind w:left="5160" w:hanging="360"/>
      </w:pPr>
    </w:lvl>
    <w:lvl w:ilvl="7" w:tplc="281A0019" w:tentative="1">
      <w:start w:val="1"/>
      <w:numFmt w:val="lowerLetter"/>
      <w:lvlText w:val="%8."/>
      <w:lvlJc w:val="left"/>
      <w:pPr>
        <w:ind w:left="5880" w:hanging="360"/>
      </w:pPr>
    </w:lvl>
    <w:lvl w:ilvl="8" w:tplc="28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E3051D3"/>
    <w:multiLevelType w:val="hybridMultilevel"/>
    <w:tmpl w:val="92289F5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4F6AFC"/>
    <w:multiLevelType w:val="hybridMultilevel"/>
    <w:tmpl w:val="266A2C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8596D"/>
    <w:multiLevelType w:val="hybridMultilevel"/>
    <w:tmpl w:val="1FDA6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92860"/>
    <w:multiLevelType w:val="hybridMultilevel"/>
    <w:tmpl w:val="00843D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45AD9"/>
    <w:multiLevelType w:val="hybridMultilevel"/>
    <w:tmpl w:val="F5E043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E038F"/>
    <w:multiLevelType w:val="hybridMultilevel"/>
    <w:tmpl w:val="829E526A"/>
    <w:lvl w:ilvl="0" w:tplc="04090011">
      <w:start w:val="1"/>
      <w:numFmt w:val="decimal"/>
      <w:lvlText w:val="%1)"/>
      <w:lvlJc w:val="left"/>
      <w:pPr>
        <w:ind w:left="1501" w:hanging="360"/>
      </w:pPr>
    </w:lvl>
    <w:lvl w:ilvl="1" w:tplc="04090019" w:tentative="1">
      <w:start w:val="1"/>
      <w:numFmt w:val="lowerLetter"/>
      <w:lvlText w:val="%2."/>
      <w:lvlJc w:val="left"/>
      <w:pPr>
        <w:ind w:left="2221" w:hanging="360"/>
      </w:pPr>
    </w:lvl>
    <w:lvl w:ilvl="2" w:tplc="0409001B" w:tentative="1">
      <w:start w:val="1"/>
      <w:numFmt w:val="lowerRoman"/>
      <w:lvlText w:val="%3."/>
      <w:lvlJc w:val="right"/>
      <w:pPr>
        <w:ind w:left="2941" w:hanging="180"/>
      </w:pPr>
    </w:lvl>
    <w:lvl w:ilvl="3" w:tplc="0409000F" w:tentative="1">
      <w:start w:val="1"/>
      <w:numFmt w:val="decimal"/>
      <w:lvlText w:val="%4."/>
      <w:lvlJc w:val="left"/>
      <w:pPr>
        <w:ind w:left="3661" w:hanging="360"/>
      </w:pPr>
    </w:lvl>
    <w:lvl w:ilvl="4" w:tplc="04090019" w:tentative="1">
      <w:start w:val="1"/>
      <w:numFmt w:val="lowerLetter"/>
      <w:lvlText w:val="%5."/>
      <w:lvlJc w:val="left"/>
      <w:pPr>
        <w:ind w:left="4381" w:hanging="360"/>
      </w:pPr>
    </w:lvl>
    <w:lvl w:ilvl="5" w:tplc="0409001B" w:tentative="1">
      <w:start w:val="1"/>
      <w:numFmt w:val="lowerRoman"/>
      <w:lvlText w:val="%6."/>
      <w:lvlJc w:val="right"/>
      <w:pPr>
        <w:ind w:left="5101" w:hanging="180"/>
      </w:pPr>
    </w:lvl>
    <w:lvl w:ilvl="6" w:tplc="0409000F" w:tentative="1">
      <w:start w:val="1"/>
      <w:numFmt w:val="decimal"/>
      <w:lvlText w:val="%7."/>
      <w:lvlJc w:val="left"/>
      <w:pPr>
        <w:ind w:left="5821" w:hanging="360"/>
      </w:pPr>
    </w:lvl>
    <w:lvl w:ilvl="7" w:tplc="04090019" w:tentative="1">
      <w:start w:val="1"/>
      <w:numFmt w:val="lowerLetter"/>
      <w:lvlText w:val="%8."/>
      <w:lvlJc w:val="left"/>
      <w:pPr>
        <w:ind w:left="6541" w:hanging="360"/>
      </w:pPr>
    </w:lvl>
    <w:lvl w:ilvl="8" w:tplc="040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14" w15:restartNumberingAfterBreak="0">
    <w:nsid w:val="2EAF30F0"/>
    <w:multiLevelType w:val="multilevel"/>
    <w:tmpl w:val="4DAC2B0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2FD61B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B94979"/>
    <w:multiLevelType w:val="multilevel"/>
    <w:tmpl w:val="FFFFFFFF"/>
    <w:lvl w:ilvl="0">
      <w:numFmt w:val="bullet"/>
      <w:lvlText w:val="-"/>
      <w:lvlJc w:val="left"/>
      <w:pPr>
        <w:ind w:left="1800" w:hanging="360"/>
      </w:pPr>
      <w:rPr>
        <w:rFonts w:ascii="Aptos" w:eastAsia="Aptos" w:hAnsi="Aptos" w:cs="Apto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7D6450C"/>
    <w:multiLevelType w:val="hybridMultilevel"/>
    <w:tmpl w:val="3334AA20"/>
    <w:lvl w:ilvl="0" w:tplc="03FE60B8">
      <w:start w:val="1"/>
      <w:numFmt w:val="decimal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9940F1D"/>
    <w:multiLevelType w:val="hybridMultilevel"/>
    <w:tmpl w:val="F410B55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CE0D89"/>
    <w:multiLevelType w:val="hybridMultilevel"/>
    <w:tmpl w:val="FF9A6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B4E7C"/>
    <w:multiLevelType w:val="multilevel"/>
    <w:tmpl w:val="8FD8B9C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18E2BD8"/>
    <w:multiLevelType w:val="hybridMultilevel"/>
    <w:tmpl w:val="95D47C8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91E1C"/>
    <w:multiLevelType w:val="hybridMultilevel"/>
    <w:tmpl w:val="E9725BAA"/>
    <w:lvl w:ilvl="0" w:tplc="8618AE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E91209"/>
    <w:multiLevelType w:val="hybridMultilevel"/>
    <w:tmpl w:val="5C8E44EA"/>
    <w:lvl w:ilvl="0" w:tplc="21ECA74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35DD3"/>
    <w:multiLevelType w:val="hybridMultilevel"/>
    <w:tmpl w:val="E2EE6A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A6A8C"/>
    <w:multiLevelType w:val="multilevel"/>
    <w:tmpl w:val="674E798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F3269FB"/>
    <w:multiLevelType w:val="hybridMultilevel"/>
    <w:tmpl w:val="DB5E4318"/>
    <w:lvl w:ilvl="0" w:tplc="BB880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565C64"/>
    <w:multiLevelType w:val="hybridMultilevel"/>
    <w:tmpl w:val="55147B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1B4F40"/>
    <w:multiLevelType w:val="hybridMultilevel"/>
    <w:tmpl w:val="F8D83472"/>
    <w:lvl w:ilvl="0" w:tplc="6DB06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823AC3"/>
    <w:multiLevelType w:val="multilevel"/>
    <w:tmpl w:val="3DC0830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5375852"/>
    <w:multiLevelType w:val="hybridMultilevel"/>
    <w:tmpl w:val="237C9E2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03472E"/>
    <w:multiLevelType w:val="hybridMultilevel"/>
    <w:tmpl w:val="C714FED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6A297B"/>
    <w:multiLevelType w:val="hybridMultilevel"/>
    <w:tmpl w:val="67803396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647CFC"/>
    <w:multiLevelType w:val="hybridMultilevel"/>
    <w:tmpl w:val="6A0A88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02C3B12"/>
    <w:multiLevelType w:val="multilevel"/>
    <w:tmpl w:val="FFFFFFFF"/>
    <w:lvl w:ilvl="0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21E6736"/>
    <w:multiLevelType w:val="hybridMultilevel"/>
    <w:tmpl w:val="6D60764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71D72"/>
    <w:multiLevelType w:val="hybridMultilevel"/>
    <w:tmpl w:val="6F243336"/>
    <w:lvl w:ilvl="0" w:tplc="ED128B5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15E14"/>
    <w:multiLevelType w:val="hybridMultilevel"/>
    <w:tmpl w:val="1F50A058"/>
    <w:lvl w:ilvl="0" w:tplc="4BB4C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2A1C7B"/>
    <w:multiLevelType w:val="hybridMultilevel"/>
    <w:tmpl w:val="171CD6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E533D"/>
    <w:multiLevelType w:val="hybridMultilevel"/>
    <w:tmpl w:val="1BEC90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D6967"/>
    <w:multiLevelType w:val="multilevel"/>
    <w:tmpl w:val="28D4971C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5"/>
  </w:num>
  <w:num w:numId="2">
    <w:abstractNumId w:val="15"/>
  </w:num>
  <w:num w:numId="3">
    <w:abstractNumId w:val="14"/>
  </w:num>
  <w:num w:numId="4">
    <w:abstractNumId w:val="40"/>
  </w:num>
  <w:num w:numId="5">
    <w:abstractNumId w:val="20"/>
  </w:num>
  <w:num w:numId="6">
    <w:abstractNumId w:val="29"/>
  </w:num>
  <w:num w:numId="7">
    <w:abstractNumId w:val="3"/>
  </w:num>
  <w:num w:numId="8">
    <w:abstractNumId w:val="32"/>
  </w:num>
  <w:num w:numId="9">
    <w:abstractNumId w:val="5"/>
  </w:num>
  <w:num w:numId="10">
    <w:abstractNumId w:val="16"/>
  </w:num>
  <w:num w:numId="11">
    <w:abstractNumId w:val="34"/>
  </w:num>
  <w:num w:numId="12">
    <w:abstractNumId w:val="26"/>
  </w:num>
  <w:num w:numId="13">
    <w:abstractNumId w:val="10"/>
  </w:num>
  <w:num w:numId="14">
    <w:abstractNumId w:val="6"/>
  </w:num>
  <w:num w:numId="15">
    <w:abstractNumId w:val="28"/>
  </w:num>
  <w:num w:numId="16">
    <w:abstractNumId w:val="7"/>
  </w:num>
  <w:num w:numId="17">
    <w:abstractNumId w:val="1"/>
  </w:num>
  <w:num w:numId="18">
    <w:abstractNumId w:val="37"/>
  </w:num>
  <w:num w:numId="19">
    <w:abstractNumId w:val="23"/>
  </w:num>
  <w:num w:numId="20">
    <w:abstractNumId w:val="22"/>
  </w:num>
  <w:num w:numId="21">
    <w:abstractNumId w:val="18"/>
  </w:num>
  <w:num w:numId="22">
    <w:abstractNumId w:val="24"/>
  </w:num>
  <w:num w:numId="23">
    <w:abstractNumId w:val="9"/>
  </w:num>
  <w:num w:numId="24">
    <w:abstractNumId w:val="30"/>
  </w:num>
  <w:num w:numId="25">
    <w:abstractNumId w:val="13"/>
  </w:num>
  <w:num w:numId="26">
    <w:abstractNumId w:val="19"/>
  </w:num>
  <w:num w:numId="27">
    <w:abstractNumId w:val="8"/>
  </w:num>
  <w:num w:numId="28">
    <w:abstractNumId w:val="12"/>
  </w:num>
  <w:num w:numId="29">
    <w:abstractNumId w:val="27"/>
  </w:num>
  <w:num w:numId="30">
    <w:abstractNumId w:val="2"/>
  </w:num>
  <w:num w:numId="31">
    <w:abstractNumId w:val="38"/>
  </w:num>
  <w:num w:numId="32">
    <w:abstractNumId w:val="4"/>
  </w:num>
  <w:num w:numId="33">
    <w:abstractNumId w:val="39"/>
  </w:num>
  <w:num w:numId="34">
    <w:abstractNumId w:val="11"/>
  </w:num>
  <w:num w:numId="35">
    <w:abstractNumId w:val="33"/>
  </w:num>
  <w:num w:numId="36">
    <w:abstractNumId w:val="31"/>
  </w:num>
  <w:num w:numId="37">
    <w:abstractNumId w:val="36"/>
  </w:num>
  <w:num w:numId="38">
    <w:abstractNumId w:val="17"/>
  </w:num>
  <w:num w:numId="39">
    <w:abstractNumId w:val="35"/>
  </w:num>
  <w:num w:numId="40">
    <w:abstractNumId w:val="0"/>
  </w:num>
  <w:num w:numId="41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BE"/>
    <w:rsid w:val="00000D8E"/>
    <w:rsid w:val="000010C8"/>
    <w:rsid w:val="00003E4F"/>
    <w:rsid w:val="00005173"/>
    <w:rsid w:val="00005528"/>
    <w:rsid w:val="000059BE"/>
    <w:rsid w:val="00006A59"/>
    <w:rsid w:val="0000729B"/>
    <w:rsid w:val="0001052B"/>
    <w:rsid w:val="000132D9"/>
    <w:rsid w:val="00013FC7"/>
    <w:rsid w:val="00014725"/>
    <w:rsid w:val="000148A4"/>
    <w:rsid w:val="00016663"/>
    <w:rsid w:val="00016772"/>
    <w:rsid w:val="000168C1"/>
    <w:rsid w:val="000177DD"/>
    <w:rsid w:val="00020749"/>
    <w:rsid w:val="00020BBD"/>
    <w:rsid w:val="00020E91"/>
    <w:rsid w:val="000219BE"/>
    <w:rsid w:val="00022193"/>
    <w:rsid w:val="000225B0"/>
    <w:rsid w:val="000228F5"/>
    <w:rsid w:val="00023DBC"/>
    <w:rsid w:val="000247C3"/>
    <w:rsid w:val="0002701E"/>
    <w:rsid w:val="000276B7"/>
    <w:rsid w:val="000309FD"/>
    <w:rsid w:val="000317D7"/>
    <w:rsid w:val="00031AF8"/>
    <w:rsid w:val="00032AF8"/>
    <w:rsid w:val="00032DEB"/>
    <w:rsid w:val="00032E67"/>
    <w:rsid w:val="0003333E"/>
    <w:rsid w:val="00033913"/>
    <w:rsid w:val="00033955"/>
    <w:rsid w:val="00034E21"/>
    <w:rsid w:val="00036591"/>
    <w:rsid w:val="0004018D"/>
    <w:rsid w:val="00041F47"/>
    <w:rsid w:val="000424F6"/>
    <w:rsid w:val="000429AF"/>
    <w:rsid w:val="00042C4D"/>
    <w:rsid w:val="0004417C"/>
    <w:rsid w:val="00044BDE"/>
    <w:rsid w:val="000469D3"/>
    <w:rsid w:val="000470C6"/>
    <w:rsid w:val="0005004B"/>
    <w:rsid w:val="00050290"/>
    <w:rsid w:val="00051560"/>
    <w:rsid w:val="00052330"/>
    <w:rsid w:val="00052454"/>
    <w:rsid w:val="00052F92"/>
    <w:rsid w:val="000552A8"/>
    <w:rsid w:val="0005570C"/>
    <w:rsid w:val="0005711C"/>
    <w:rsid w:val="0006270B"/>
    <w:rsid w:val="0006418D"/>
    <w:rsid w:val="000644D8"/>
    <w:rsid w:val="00065042"/>
    <w:rsid w:val="000652B0"/>
    <w:rsid w:val="00066849"/>
    <w:rsid w:val="0007224E"/>
    <w:rsid w:val="000722A2"/>
    <w:rsid w:val="00073C12"/>
    <w:rsid w:val="00074562"/>
    <w:rsid w:val="00074C10"/>
    <w:rsid w:val="0007552D"/>
    <w:rsid w:val="000758F4"/>
    <w:rsid w:val="00076BBE"/>
    <w:rsid w:val="0007781E"/>
    <w:rsid w:val="00080094"/>
    <w:rsid w:val="00080524"/>
    <w:rsid w:val="00081075"/>
    <w:rsid w:val="00081626"/>
    <w:rsid w:val="000816F2"/>
    <w:rsid w:val="00084A9A"/>
    <w:rsid w:val="00084C28"/>
    <w:rsid w:val="000900C5"/>
    <w:rsid w:val="00090E57"/>
    <w:rsid w:val="000924FF"/>
    <w:rsid w:val="0009416E"/>
    <w:rsid w:val="000A17FE"/>
    <w:rsid w:val="000A21D4"/>
    <w:rsid w:val="000A21F7"/>
    <w:rsid w:val="000A2644"/>
    <w:rsid w:val="000A277B"/>
    <w:rsid w:val="000A29E2"/>
    <w:rsid w:val="000A323E"/>
    <w:rsid w:val="000A4DFF"/>
    <w:rsid w:val="000A5574"/>
    <w:rsid w:val="000A579D"/>
    <w:rsid w:val="000A5EAE"/>
    <w:rsid w:val="000A5F30"/>
    <w:rsid w:val="000A6426"/>
    <w:rsid w:val="000A69F7"/>
    <w:rsid w:val="000A6A05"/>
    <w:rsid w:val="000A7BB9"/>
    <w:rsid w:val="000B008F"/>
    <w:rsid w:val="000B2F8B"/>
    <w:rsid w:val="000B429D"/>
    <w:rsid w:val="000B4965"/>
    <w:rsid w:val="000B535A"/>
    <w:rsid w:val="000C02B4"/>
    <w:rsid w:val="000C0595"/>
    <w:rsid w:val="000C0C11"/>
    <w:rsid w:val="000C1C6E"/>
    <w:rsid w:val="000C2CB9"/>
    <w:rsid w:val="000C3BA6"/>
    <w:rsid w:val="000C3E1A"/>
    <w:rsid w:val="000C3FBB"/>
    <w:rsid w:val="000C4638"/>
    <w:rsid w:val="000C74BF"/>
    <w:rsid w:val="000D0F8B"/>
    <w:rsid w:val="000D117E"/>
    <w:rsid w:val="000D17E7"/>
    <w:rsid w:val="000D2498"/>
    <w:rsid w:val="000D4500"/>
    <w:rsid w:val="000D4979"/>
    <w:rsid w:val="000D4E7F"/>
    <w:rsid w:val="000D5896"/>
    <w:rsid w:val="000D590D"/>
    <w:rsid w:val="000D65CB"/>
    <w:rsid w:val="000D6F34"/>
    <w:rsid w:val="000D6FC5"/>
    <w:rsid w:val="000D71C7"/>
    <w:rsid w:val="000D725F"/>
    <w:rsid w:val="000E0200"/>
    <w:rsid w:val="000E127F"/>
    <w:rsid w:val="000E1D92"/>
    <w:rsid w:val="000E267A"/>
    <w:rsid w:val="000E2CC6"/>
    <w:rsid w:val="000E4D21"/>
    <w:rsid w:val="000E5D14"/>
    <w:rsid w:val="000E6190"/>
    <w:rsid w:val="000E7B00"/>
    <w:rsid w:val="000F0585"/>
    <w:rsid w:val="000F11A8"/>
    <w:rsid w:val="000F1C31"/>
    <w:rsid w:val="000F1D99"/>
    <w:rsid w:val="000F24C5"/>
    <w:rsid w:val="000F2B67"/>
    <w:rsid w:val="000F3486"/>
    <w:rsid w:val="000F3D18"/>
    <w:rsid w:val="000F48A6"/>
    <w:rsid w:val="000F5227"/>
    <w:rsid w:val="000F6FBB"/>
    <w:rsid w:val="001005BE"/>
    <w:rsid w:val="001007D7"/>
    <w:rsid w:val="00105917"/>
    <w:rsid w:val="0010626E"/>
    <w:rsid w:val="001072AD"/>
    <w:rsid w:val="0010747E"/>
    <w:rsid w:val="0010762C"/>
    <w:rsid w:val="00107B76"/>
    <w:rsid w:val="00107D87"/>
    <w:rsid w:val="00110B6A"/>
    <w:rsid w:val="00110CF7"/>
    <w:rsid w:val="00110F42"/>
    <w:rsid w:val="00111359"/>
    <w:rsid w:val="00111984"/>
    <w:rsid w:val="0011264E"/>
    <w:rsid w:val="00112917"/>
    <w:rsid w:val="00112E46"/>
    <w:rsid w:val="0011461F"/>
    <w:rsid w:val="00115D81"/>
    <w:rsid w:val="00115E6F"/>
    <w:rsid w:val="001176DB"/>
    <w:rsid w:val="001203B3"/>
    <w:rsid w:val="0012172E"/>
    <w:rsid w:val="001221D3"/>
    <w:rsid w:val="00122E75"/>
    <w:rsid w:val="00123CF2"/>
    <w:rsid w:val="00124743"/>
    <w:rsid w:val="00125D32"/>
    <w:rsid w:val="001262F8"/>
    <w:rsid w:val="00127154"/>
    <w:rsid w:val="00130167"/>
    <w:rsid w:val="00130687"/>
    <w:rsid w:val="00130D49"/>
    <w:rsid w:val="0013233C"/>
    <w:rsid w:val="001341C3"/>
    <w:rsid w:val="00134F41"/>
    <w:rsid w:val="001374E9"/>
    <w:rsid w:val="00137B42"/>
    <w:rsid w:val="0014125E"/>
    <w:rsid w:val="001416F2"/>
    <w:rsid w:val="001439C1"/>
    <w:rsid w:val="00143DDD"/>
    <w:rsid w:val="00144BDF"/>
    <w:rsid w:val="001454DF"/>
    <w:rsid w:val="00146B07"/>
    <w:rsid w:val="00147851"/>
    <w:rsid w:val="001504A4"/>
    <w:rsid w:val="00150AC1"/>
    <w:rsid w:val="001520B8"/>
    <w:rsid w:val="0015263A"/>
    <w:rsid w:val="001530C7"/>
    <w:rsid w:val="001534D8"/>
    <w:rsid w:val="001539A2"/>
    <w:rsid w:val="00153D18"/>
    <w:rsid w:val="00155F5B"/>
    <w:rsid w:val="00161E09"/>
    <w:rsid w:val="00162347"/>
    <w:rsid w:val="00162A89"/>
    <w:rsid w:val="001637D8"/>
    <w:rsid w:val="0016383D"/>
    <w:rsid w:val="0016438B"/>
    <w:rsid w:val="00164B32"/>
    <w:rsid w:val="00164B49"/>
    <w:rsid w:val="0016557F"/>
    <w:rsid w:val="001660FC"/>
    <w:rsid w:val="0016661D"/>
    <w:rsid w:val="0017010E"/>
    <w:rsid w:val="00170853"/>
    <w:rsid w:val="00171778"/>
    <w:rsid w:val="00172AB9"/>
    <w:rsid w:val="00173209"/>
    <w:rsid w:val="00173E43"/>
    <w:rsid w:val="001750C0"/>
    <w:rsid w:val="001750DA"/>
    <w:rsid w:val="001755CB"/>
    <w:rsid w:val="001768C6"/>
    <w:rsid w:val="00176925"/>
    <w:rsid w:val="0017779A"/>
    <w:rsid w:val="00181CEC"/>
    <w:rsid w:val="001830D4"/>
    <w:rsid w:val="00183198"/>
    <w:rsid w:val="001840D3"/>
    <w:rsid w:val="00184410"/>
    <w:rsid w:val="0018601E"/>
    <w:rsid w:val="001949C9"/>
    <w:rsid w:val="00196F6E"/>
    <w:rsid w:val="0019747F"/>
    <w:rsid w:val="001A1DA4"/>
    <w:rsid w:val="001A24C1"/>
    <w:rsid w:val="001A25F8"/>
    <w:rsid w:val="001A4222"/>
    <w:rsid w:val="001A5EEB"/>
    <w:rsid w:val="001A60A2"/>
    <w:rsid w:val="001A7245"/>
    <w:rsid w:val="001A72B2"/>
    <w:rsid w:val="001B1A9B"/>
    <w:rsid w:val="001B1E31"/>
    <w:rsid w:val="001B2BDD"/>
    <w:rsid w:val="001B2ED6"/>
    <w:rsid w:val="001B448E"/>
    <w:rsid w:val="001B52A7"/>
    <w:rsid w:val="001B6197"/>
    <w:rsid w:val="001B61B2"/>
    <w:rsid w:val="001B6FC4"/>
    <w:rsid w:val="001B7200"/>
    <w:rsid w:val="001B7230"/>
    <w:rsid w:val="001B79E0"/>
    <w:rsid w:val="001C0B05"/>
    <w:rsid w:val="001C1E4E"/>
    <w:rsid w:val="001C1E61"/>
    <w:rsid w:val="001C20B7"/>
    <w:rsid w:val="001C2DF6"/>
    <w:rsid w:val="001C4D9C"/>
    <w:rsid w:val="001C4DDA"/>
    <w:rsid w:val="001C55A6"/>
    <w:rsid w:val="001C5DA0"/>
    <w:rsid w:val="001C60E4"/>
    <w:rsid w:val="001C6648"/>
    <w:rsid w:val="001C7290"/>
    <w:rsid w:val="001C765F"/>
    <w:rsid w:val="001C7E15"/>
    <w:rsid w:val="001C7EE9"/>
    <w:rsid w:val="001D331D"/>
    <w:rsid w:val="001D3416"/>
    <w:rsid w:val="001D39D8"/>
    <w:rsid w:val="001D3B6A"/>
    <w:rsid w:val="001D45D5"/>
    <w:rsid w:val="001D4842"/>
    <w:rsid w:val="001D5BFF"/>
    <w:rsid w:val="001D5FDD"/>
    <w:rsid w:val="001E1C6E"/>
    <w:rsid w:val="001E5F3D"/>
    <w:rsid w:val="001E6274"/>
    <w:rsid w:val="001E654C"/>
    <w:rsid w:val="001E74D4"/>
    <w:rsid w:val="001E7874"/>
    <w:rsid w:val="001F0E94"/>
    <w:rsid w:val="001F195A"/>
    <w:rsid w:val="001F27DC"/>
    <w:rsid w:val="001F3168"/>
    <w:rsid w:val="001F458B"/>
    <w:rsid w:val="002015EE"/>
    <w:rsid w:val="0020312F"/>
    <w:rsid w:val="002032A3"/>
    <w:rsid w:val="002032B6"/>
    <w:rsid w:val="00206EDF"/>
    <w:rsid w:val="00207366"/>
    <w:rsid w:val="0020786B"/>
    <w:rsid w:val="00210E2A"/>
    <w:rsid w:val="002135AB"/>
    <w:rsid w:val="0021364B"/>
    <w:rsid w:val="0021511F"/>
    <w:rsid w:val="0021542C"/>
    <w:rsid w:val="00216993"/>
    <w:rsid w:val="00216C7D"/>
    <w:rsid w:val="00216ED8"/>
    <w:rsid w:val="00221328"/>
    <w:rsid w:val="00222690"/>
    <w:rsid w:val="00222EAE"/>
    <w:rsid w:val="002231AE"/>
    <w:rsid w:val="00224104"/>
    <w:rsid w:val="0022419D"/>
    <w:rsid w:val="00226324"/>
    <w:rsid w:val="002269F6"/>
    <w:rsid w:val="002279A3"/>
    <w:rsid w:val="002300F2"/>
    <w:rsid w:val="0023030D"/>
    <w:rsid w:val="002303F6"/>
    <w:rsid w:val="002305B4"/>
    <w:rsid w:val="00233E85"/>
    <w:rsid w:val="0023530D"/>
    <w:rsid w:val="00235469"/>
    <w:rsid w:val="0023617A"/>
    <w:rsid w:val="00236708"/>
    <w:rsid w:val="00236E03"/>
    <w:rsid w:val="002403AB"/>
    <w:rsid w:val="00241D85"/>
    <w:rsid w:val="00242342"/>
    <w:rsid w:val="00245461"/>
    <w:rsid w:val="00245747"/>
    <w:rsid w:val="00250ECF"/>
    <w:rsid w:val="00251BD7"/>
    <w:rsid w:val="002523F5"/>
    <w:rsid w:val="0025383C"/>
    <w:rsid w:val="00254425"/>
    <w:rsid w:val="00254C32"/>
    <w:rsid w:val="00255014"/>
    <w:rsid w:val="00255955"/>
    <w:rsid w:val="00255A0A"/>
    <w:rsid w:val="002566ED"/>
    <w:rsid w:val="002577A5"/>
    <w:rsid w:val="00260B26"/>
    <w:rsid w:val="002610CB"/>
    <w:rsid w:val="00261B21"/>
    <w:rsid w:val="002623A4"/>
    <w:rsid w:val="00263AF9"/>
    <w:rsid w:val="00265D67"/>
    <w:rsid w:val="0026620C"/>
    <w:rsid w:val="00266735"/>
    <w:rsid w:val="0026781B"/>
    <w:rsid w:val="00271F49"/>
    <w:rsid w:val="0027364A"/>
    <w:rsid w:val="002740B8"/>
    <w:rsid w:val="00274EC2"/>
    <w:rsid w:val="00275092"/>
    <w:rsid w:val="002761F1"/>
    <w:rsid w:val="00276318"/>
    <w:rsid w:val="00276A8D"/>
    <w:rsid w:val="00276A9B"/>
    <w:rsid w:val="0027768E"/>
    <w:rsid w:val="00280163"/>
    <w:rsid w:val="0028027D"/>
    <w:rsid w:val="0028090A"/>
    <w:rsid w:val="00286145"/>
    <w:rsid w:val="002861AD"/>
    <w:rsid w:val="00294199"/>
    <w:rsid w:val="00294B6E"/>
    <w:rsid w:val="00294D6A"/>
    <w:rsid w:val="00296477"/>
    <w:rsid w:val="0029688C"/>
    <w:rsid w:val="002A098E"/>
    <w:rsid w:val="002A1C10"/>
    <w:rsid w:val="002A1D01"/>
    <w:rsid w:val="002A1F18"/>
    <w:rsid w:val="002A4E4D"/>
    <w:rsid w:val="002A5051"/>
    <w:rsid w:val="002A541A"/>
    <w:rsid w:val="002A7659"/>
    <w:rsid w:val="002A77A6"/>
    <w:rsid w:val="002B192D"/>
    <w:rsid w:val="002B2117"/>
    <w:rsid w:val="002B2B83"/>
    <w:rsid w:val="002B2DF4"/>
    <w:rsid w:val="002B2F20"/>
    <w:rsid w:val="002B3BA9"/>
    <w:rsid w:val="002B4623"/>
    <w:rsid w:val="002B4F44"/>
    <w:rsid w:val="002B5B8A"/>
    <w:rsid w:val="002B5E2F"/>
    <w:rsid w:val="002B6279"/>
    <w:rsid w:val="002B744A"/>
    <w:rsid w:val="002C0858"/>
    <w:rsid w:val="002C3808"/>
    <w:rsid w:val="002C6F2B"/>
    <w:rsid w:val="002C7487"/>
    <w:rsid w:val="002D09B3"/>
    <w:rsid w:val="002D1051"/>
    <w:rsid w:val="002D2AC3"/>
    <w:rsid w:val="002D49B4"/>
    <w:rsid w:val="002D4F8F"/>
    <w:rsid w:val="002D4FED"/>
    <w:rsid w:val="002D5541"/>
    <w:rsid w:val="002D5A32"/>
    <w:rsid w:val="002D6005"/>
    <w:rsid w:val="002D7A0A"/>
    <w:rsid w:val="002D7ADE"/>
    <w:rsid w:val="002E0374"/>
    <w:rsid w:val="002E1C91"/>
    <w:rsid w:val="002E2BBD"/>
    <w:rsid w:val="002E2E15"/>
    <w:rsid w:val="002E45AC"/>
    <w:rsid w:val="002E521D"/>
    <w:rsid w:val="002E5A1A"/>
    <w:rsid w:val="002E61B0"/>
    <w:rsid w:val="002E7CD4"/>
    <w:rsid w:val="002F087C"/>
    <w:rsid w:val="002F1170"/>
    <w:rsid w:val="002F4258"/>
    <w:rsid w:val="002F5BF9"/>
    <w:rsid w:val="0030053E"/>
    <w:rsid w:val="0030168C"/>
    <w:rsid w:val="003017AA"/>
    <w:rsid w:val="0030343C"/>
    <w:rsid w:val="0030346D"/>
    <w:rsid w:val="003035B9"/>
    <w:rsid w:val="003037D9"/>
    <w:rsid w:val="00303E9E"/>
    <w:rsid w:val="0030406B"/>
    <w:rsid w:val="0030447D"/>
    <w:rsid w:val="00305784"/>
    <w:rsid w:val="003059E0"/>
    <w:rsid w:val="00306571"/>
    <w:rsid w:val="0031077F"/>
    <w:rsid w:val="0031079D"/>
    <w:rsid w:val="00313A29"/>
    <w:rsid w:val="00314744"/>
    <w:rsid w:val="00316B1D"/>
    <w:rsid w:val="0032056E"/>
    <w:rsid w:val="00320925"/>
    <w:rsid w:val="00320CE9"/>
    <w:rsid w:val="00321E49"/>
    <w:rsid w:val="00324F05"/>
    <w:rsid w:val="00326004"/>
    <w:rsid w:val="00326D11"/>
    <w:rsid w:val="00327A46"/>
    <w:rsid w:val="00331159"/>
    <w:rsid w:val="003314DB"/>
    <w:rsid w:val="00334597"/>
    <w:rsid w:val="003345B7"/>
    <w:rsid w:val="00334E2D"/>
    <w:rsid w:val="003364D7"/>
    <w:rsid w:val="00336B17"/>
    <w:rsid w:val="0033753F"/>
    <w:rsid w:val="00337F93"/>
    <w:rsid w:val="00340411"/>
    <w:rsid w:val="00341B8B"/>
    <w:rsid w:val="00341DB1"/>
    <w:rsid w:val="00343DEE"/>
    <w:rsid w:val="00345004"/>
    <w:rsid w:val="003451D5"/>
    <w:rsid w:val="00345A06"/>
    <w:rsid w:val="003471A7"/>
    <w:rsid w:val="0034796B"/>
    <w:rsid w:val="0035035C"/>
    <w:rsid w:val="003516C1"/>
    <w:rsid w:val="00351A20"/>
    <w:rsid w:val="00352D2E"/>
    <w:rsid w:val="003557C2"/>
    <w:rsid w:val="0035634D"/>
    <w:rsid w:val="003610B8"/>
    <w:rsid w:val="00362B20"/>
    <w:rsid w:val="003633AE"/>
    <w:rsid w:val="00364594"/>
    <w:rsid w:val="00364B1E"/>
    <w:rsid w:val="0036539A"/>
    <w:rsid w:val="00365868"/>
    <w:rsid w:val="003671C9"/>
    <w:rsid w:val="0036757C"/>
    <w:rsid w:val="00367D97"/>
    <w:rsid w:val="00370219"/>
    <w:rsid w:val="003704FA"/>
    <w:rsid w:val="00370A69"/>
    <w:rsid w:val="003717AA"/>
    <w:rsid w:val="00373655"/>
    <w:rsid w:val="0037438F"/>
    <w:rsid w:val="003746CF"/>
    <w:rsid w:val="003755EE"/>
    <w:rsid w:val="00376A03"/>
    <w:rsid w:val="0038231B"/>
    <w:rsid w:val="00382331"/>
    <w:rsid w:val="00385644"/>
    <w:rsid w:val="00386410"/>
    <w:rsid w:val="00386C66"/>
    <w:rsid w:val="00387518"/>
    <w:rsid w:val="00387CF9"/>
    <w:rsid w:val="00390325"/>
    <w:rsid w:val="00392ACE"/>
    <w:rsid w:val="00393F1E"/>
    <w:rsid w:val="00394613"/>
    <w:rsid w:val="003957ED"/>
    <w:rsid w:val="003958D1"/>
    <w:rsid w:val="00395D18"/>
    <w:rsid w:val="003969D2"/>
    <w:rsid w:val="003A1BD3"/>
    <w:rsid w:val="003A1DF6"/>
    <w:rsid w:val="003A2C55"/>
    <w:rsid w:val="003A2C70"/>
    <w:rsid w:val="003A2FB1"/>
    <w:rsid w:val="003A30DB"/>
    <w:rsid w:val="003A45E3"/>
    <w:rsid w:val="003A4A04"/>
    <w:rsid w:val="003A4ACF"/>
    <w:rsid w:val="003A587C"/>
    <w:rsid w:val="003A64BB"/>
    <w:rsid w:val="003A6B6B"/>
    <w:rsid w:val="003B01C8"/>
    <w:rsid w:val="003B040B"/>
    <w:rsid w:val="003B043E"/>
    <w:rsid w:val="003B0C0D"/>
    <w:rsid w:val="003B132B"/>
    <w:rsid w:val="003B1339"/>
    <w:rsid w:val="003B142B"/>
    <w:rsid w:val="003B277E"/>
    <w:rsid w:val="003B2B86"/>
    <w:rsid w:val="003B352F"/>
    <w:rsid w:val="003B5D94"/>
    <w:rsid w:val="003C06A1"/>
    <w:rsid w:val="003C1281"/>
    <w:rsid w:val="003C1660"/>
    <w:rsid w:val="003C2019"/>
    <w:rsid w:val="003C23D4"/>
    <w:rsid w:val="003C2B58"/>
    <w:rsid w:val="003C3CA2"/>
    <w:rsid w:val="003C4AD1"/>
    <w:rsid w:val="003C4E6C"/>
    <w:rsid w:val="003C5A13"/>
    <w:rsid w:val="003C6543"/>
    <w:rsid w:val="003C781B"/>
    <w:rsid w:val="003C7B7D"/>
    <w:rsid w:val="003D0104"/>
    <w:rsid w:val="003D0174"/>
    <w:rsid w:val="003D01C9"/>
    <w:rsid w:val="003D0334"/>
    <w:rsid w:val="003D0F6B"/>
    <w:rsid w:val="003D25DE"/>
    <w:rsid w:val="003D3D86"/>
    <w:rsid w:val="003D47EC"/>
    <w:rsid w:val="003D4C4D"/>
    <w:rsid w:val="003D6558"/>
    <w:rsid w:val="003D703D"/>
    <w:rsid w:val="003E0572"/>
    <w:rsid w:val="003E233A"/>
    <w:rsid w:val="003E39D5"/>
    <w:rsid w:val="003E5AA1"/>
    <w:rsid w:val="003E66B5"/>
    <w:rsid w:val="003E70E5"/>
    <w:rsid w:val="003E7B53"/>
    <w:rsid w:val="003F02B1"/>
    <w:rsid w:val="003F045A"/>
    <w:rsid w:val="003F04BF"/>
    <w:rsid w:val="003F08A1"/>
    <w:rsid w:val="003F0DBA"/>
    <w:rsid w:val="003F175D"/>
    <w:rsid w:val="003F2A21"/>
    <w:rsid w:val="003F37FC"/>
    <w:rsid w:val="003F4226"/>
    <w:rsid w:val="003F56E1"/>
    <w:rsid w:val="003F572E"/>
    <w:rsid w:val="003F609F"/>
    <w:rsid w:val="003F689D"/>
    <w:rsid w:val="003F6AB6"/>
    <w:rsid w:val="003F72EB"/>
    <w:rsid w:val="003F72FF"/>
    <w:rsid w:val="004003E4"/>
    <w:rsid w:val="00400963"/>
    <w:rsid w:val="0040116F"/>
    <w:rsid w:val="0040280E"/>
    <w:rsid w:val="004048CE"/>
    <w:rsid w:val="00404D78"/>
    <w:rsid w:val="0040517B"/>
    <w:rsid w:val="004059A2"/>
    <w:rsid w:val="00406098"/>
    <w:rsid w:val="00406686"/>
    <w:rsid w:val="00407FEA"/>
    <w:rsid w:val="00410885"/>
    <w:rsid w:val="00411175"/>
    <w:rsid w:val="004114D5"/>
    <w:rsid w:val="00412433"/>
    <w:rsid w:val="004124EB"/>
    <w:rsid w:val="00412B00"/>
    <w:rsid w:val="004139BE"/>
    <w:rsid w:val="00414851"/>
    <w:rsid w:val="004151F0"/>
    <w:rsid w:val="00415651"/>
    <w:rsid w:val="004173AD"/>
    <w:rsid w:val="00417BD7"/>
    <w:rsid w:val="00417C8B"/>
    <w:rsid w:val="00423BC7"/>
    <w:rsid w:val="00424AC6"/>
    <w:rsid w:val="0042716B"/>
    <w:rsid w:val="004303B9"/>
    <w:rsid w:val="00430D5E"/>
    <w:rsid w:val="0043196C"/>
    <w:rsid w:val="0043254B"/>
    <w:rsid w:val="00432656"/>
    <w:rsid w:val="0043282F"/>
    <w:rsid w:val="0043298F"/>
    <w:rsid w:val="004331E2"/>
    <w:rsid w:val="0043388A"/>
    <w:rsid w:val="004351C2"/>
    <w:rsid w:val="00436D59"/>
    <w:rsid w:val="00437F49"/>
    <w:rsid w:val="00440673"/>
    <w:rsid w:val="00440C1A"/>
    <w:rsid w:val="00440E1C"/>
    <w:rsid w:val="00441534"/>
    <w:rsid w:val="00441C11"/>
    <w:rsid w:val="00441E27"/>
    <w:rsid w:val="00442CA3"/>
    <w:rsid w:val="0044342E"/>
    <w:rsid w:val="004436AD"/>
    <w:rsid w:val="00443AB1"/>
    <w:rsid w:val="004448F1"/>
    <w:rsid w:val="00444E0D"/>
    <w:rsid w:val="00446C3E"/>
    <w:rsid w:val="00446E26"/>
    <w:rsid w:val="0045019C"/>
    <w:rsid w:val="00453206"/>
    <w:rsid w:val="00454A15"/>
    <w:rsid w:val="0045534E"/>
    <w:rsid w:val="00455A81"/>
    <w:rsid w:val="00456750"/>
    <w:rsid w:val="00456BD5"/>
    <w:rsid w:val="0045762F"/>
    <w:rsid w:val="0046096B"/>
    <w:rsid w:val="00463E5D"/>
    <w:rsid w:val="004672C5"/>
    <w:rsid w:val="00467852"/>
    <w:rsid w:val="004708DF"/>
    <w:rsid w:val="00470E19"/>
    <w:rsid w:val="00471FEB"/>
    <w:rsid w:val="00473338"/>
    <w:rsid w:val="0047392B"/>
    <w:rsid w:val="00474592"/>
    <w:rsid w:val="00476074"/>
    <w:rsid w:val="004775E9"/>
    <w:rsid w:val="004850EC"/>
    <w:rsid w:val="00485877"/>
    <w:rsid w:val="00486941"/>
    <w:rsid w:val="00486A72"/>
    <w:rsid w:val="00491777"/>
    <w:rsid w:val="004919C4"/>
    <w:rsid w:val="00493F66"/>
    <w:rsid w:val="00494371"/>
    <w:rsid w:val="00494683"/>
    <w:rsid w:val="00495EB7"/>
    <w:rsid w:val="004970FF"/>
    <w:rsid w:val="00497827"/>
    <w:rsid w:val="004A0493"/>
    <w:rsid w:val="004A1516"/>
    <w:rsid w:val="004A1FE7"/>
    <w:rsid w:val="004A2221"/>
    <w:rsid w:val="004A4462"/>
    <w:rsid w:val="004A4F70"/>
    <w:rsid w:val="004B179C"/>
    <w:rsid w:val="004B181A"/>
    <w:rsid w:val="004B3C75"/>
    <w:rsid w:val="004B4CFA"/>
    <w:rsid w:val="004B4D25"/>
    <w:rsid w:val="004B6BBB"/>
    <w:rsid w:val="004C31C0"/>
    <w:rsid w:val="004C342E"/>
    <w:rsid w:val="004C3C94"/>
    <w:rsid w:val="004C3D92"/>
    <w:rsid w:val="004C3FB5"/>
    <w:rsid w:val="004C4655"/>
    <w:rsid w:val="004C4986"/>
    <w:rsid w:val="004C6ED5"/>
    <w:rsid w:val="004D14CE"/>
    <w:rsid w:val="004D1893"/>
    <w:rsid w:val="004D3035"/>
    <w:rsid w:val="004D4A6A"/>
    <w:rsid w:val="004D4D8B"/>
    <w:rsid w:val="004D527A"/>
    <w:rsid w:val="004D7932"/>
    <w:rsid w:val="004D79FA"/>
    <w:rsid w:val="004E09DC"/>
    <w:rsid w:val="004E0B90"/>
    <w:rsid w:val="004E2E25"/>
    <w:rsid w:val="004E3DA4"/>
    <w:rsid w:val="004E4C5B"/>
    <w:rsid w:val="004E57AD"/>
    <w:rsid w:val="004E7CBD"/>
    <w:rsid w:val="004F0E2B"/>
    <w:rsid w:val="004F23B8"/>
    <w:rsid w:val="004F4536"/>
    <w:rsid w:val="004F4A05"/>
    <w:rsid w:val="004F5B39"/>
    <w:rsid w:val="004F6986"/>
    <w:rsid w:val="004F6D27"/>
    <w:rsid w:val="004F70AE"/>
    <w:rsid w:val="004F7472"/>
    <w:rsid w:val="004F7591"/>
    <w:rsid w:val="004F76AB"/>
    <w:rsid w:val="00500063"/>
    <w:rsid w:val="0050039D"/>
    <w:rsid w:val="00500555"/>
    <w:rsid w:val="00501A24"/>
    <w:rsid w:val="00502942"/>
    <w:rsid w:val="0050311F"/>
    <w:rsid w:val="00503596"/>
    <w:rsid w:val="00504746"/>
    <w:rsid w:val="00505317"/>
    <w:rsid w:val="00505A58"/>
    <w:rsid w:val="005062F5"/>
    <w:rsid w:val="00507F3B"/>
    <w:rsid w:val="005114EB"/>
    <w:rsid w:val="0051150A"/>
    <w:rsid w:val="0051286A"/>
    <w:rsid w:val="00513138"/>
    <w:rsid w:val="005148FF"/>
    <w:rsid w:val="005149AE"/>
    <w:rsid w:val="00514C09"/>
    <w:rsid w:val="0051638E"/>
    <w:rsid w:val="00517951"/>
    <w:rsid w:val="005261EF"/>
    <w:rsid w:val="0052719D"/>
    <w:rsid w:val="00527C12"/>
    <w:rsid w:val="005313C0"/>
    <w:rsid w:val="00531BA2"/>
    <w:rsid w:val="00533068"/>
    <w:rsid w:val="00533B88"/>
    <w:rsid w:val="00534018"/>
    <w:rsid w:val="00534A89"/>
    <w:rsid w:val="005357D1"/>
    <w:rsid w:val="005360A1"/>
    <w:rsid w:val="00536D0C"/>
    <w:rsid w:val="00541072"/>
    <w:rsid w:val="00541423"/>
    <w:rsid w:val="00542535"/>
    <w:rsid w:val="005425CE"/>
    <w:rsid w:val="00542B4D"/>
    <w:rsid w:val="00542ECA"/>
    <w:rsid w:val="005430E7"/>
    <w:rsid w:val="00543BD7"/>
    <w:rsid w:val="00544695"/>
    <w:rsid w:val="00544A45"/>
    <w:rsid w:val="00544AA4"/>
    <w:rsid w:val="00544BD6"/>
    <w:rsid w:val="0054583C"/>
    <w:rsid w:val="00545903"/>
    <w:rsid w:val="00546B29"/>
    <w:rsid w:val="0054733C"/>
    <w:rsid w:val="005502AE"/>
    <w:rsid w:val="00553467"/>
    <w:rsid w:val="00553F86"/>
    <w:rsid w:val="00554A84"/>
    <w:rsid w:val="00555552"/>
    <w:rsid w:val="00555C19"/>
    <w:rsid w:val="00556647"/>
    <w:rsid w:val="00556870"/>
    <w:rsid w:val="00556D00"/>
    <w:rsid w:val="00557556"/>
    <w:rsid w:val="0056038A"/>
    <w:rsid w:val="005609BF"/>
    <w:rsid w:val="00560A7E"/>
    <w:rsid w:val="00560B50"/>
    <w:rsid w:val="00563285"/>
    <w:rsid w:val="005657BC"/>
    <w:rsid w:val="00565F6C"/>
    <w:rsid w:val="00566220"/>
    <w:rsid w:val="005712DF"/>
    <w:rsid w:val="00571572"/>
    <w:rsid w:val="00571E1F"/>
    <w:rsid w:val="00572297"/>
    <w:rsid w:val="005739AE"/>
    <w:rsid w:val="00574198"/>
    <w:rsid w:val="005756B3"/>
    <w:rsid w:val="00575A20"/>
    <w:rsid w:val="005763CE"/>
    <w:rsid w:val="00577A48"/>
    <w:rsid w:val="00577B8D"/>
    <w:rsid w:val="0058031B"/>
    <w:rsid w:val="00581778"/>
    <w:rsid w:val="00582BF5"/>
    <w:rsid w:val="0058529B"/>
    <w:rsid w:val="005870F9"/>
    <w:rsid w:val="00587153"/>
    <w:rsid w:val="0059071A"/>
    <w:rsid w:val="005921C0"/>
    <w:rsid w:val="005927A0"/>
    <w:rsid w:val="00594515"/>
    <w:rsid w:val="005945B2"/>
    <w:rsid w:val="00595638"/>
    <w:rsid w:val="005965D6"/>
    <w:rsid w:val="00597F97"/>
    <w:rsid w:val="005A1289"/>
    <w:rsid w:val="005A1335"/>
    <w:rsid w:val="005A13C7"/>
    <w:rsid w:val="005A2267"/>
    <w:rsid w:val="005A2B62"/>
    <w:rsid w:val="005A2F8D"/>
    <w:rsid w:val="005A30E2"/>
    <w:rsid w:val="005A3476"/>
    <w:rsid w:val="005A3948"/>
    <w:rsid w:val="005A50A5"/>
    <w:rsid w:val="005A64B8"/>
    <w:rsid w:val="005A65EF"/>
    <w:rsid w:val="005A783F"/>
    <w:rsid w:val="005B0CE0"/>
    <w:rsid w:val="005B1C14"/>
    <w:rsid w:val="005B2796"/>
    <w:rsid w:val="005B2947"/>
    <w:rsid w:val="005B316D"/>
    <w:rsid w:val="005B3DE0"/>
    <w:rsid w:val="005B3F9D"/>
    <w:rsid w:val="005B4856"/>
    <w:rsid w:val="005B59A5"/>
    <w:rsid w:val="005B6C59"/>
    <w:rsid w:val="005B702A"/>
    <w:rsid w:val="005C0134"/>
    <w:rsid w:val="005C0F29"/>
    <w:rsid w:val="005C10EC"/>
    <w:rsid w:val="005C1CD9"/>
    <w:rsid w:val="005C2185"/>
    <w:rsid w:val="005C31D0"/>
    <w:rsid w:val="005C3698"/>
    <w:rsid w:val="005C3E1E"/>
    <w:rsid w:val="005C6039"/>
    <w:rsid w:val="005C6F5B"/>
    <w:rsid w:val="005D1118"/>
    <w:rsid w:val="005D14F5"/>
    <w:rsid w:val="005D1A6F"/>
    <w:rsid w:val="005D1ED0"/>
    <w:rsid w:val="005D2891"/>
    <w:rsid w:val="005D2DB1"/>
    <w:rsid w:val="005D3E29"/>
    <w:rsid w:val="005E1574"/>
    <w:rsid w:val="005E3A7C"/>
    <w:rsid w:val="005E4159"/>
    <w:rsid w:val="005E6813"/>
    <w:rsid w:val="005F0C3B"/>
    <w:rsid w:val="005F0D7F"/>
    <w:rsid w:val="005F31C9"/>
    <w:rsid w:val="005F5267"/>
    <w:rsid w:val="005F7E14"/>
    <w:rsid w:val="00600879"/>
    <w:rsid w:val="00602898"/>
    <w:rsid w:val="0060378B"/>
    <w:rsid w:val="00603E2A"/>
    <w:rsid w:val="00605868"/>
    <w:rsid w:val="00605A8A"/>
    <w:rsid w:val="00606A1A"/>
    <w:rsid w:val="00606FF6"/>
    <w:rsid w:val="006070E0"/>
    <w:rsid w:val="006071AC"/>
    <w:rsid w:val="00610809"/>
    <w:rsid w:val="00610A4A"/>
    <w:rsid w:val="006112AD"/>
    <w:rsid w:val="00614AD3"/>
    <w:rsid w:val="00614C4E"/>
    <w:rsid w:val="006166EB"/>
    <w:rsid w:val="00617369"/>
    <w:rsid w:val="00621983"/>
    <w:rsid w:val="006219A2"/>
    <w:rsid w:val="00621E90"/>
    <w:rsid w:val="006225B2"/>
    <w:rsid w:val="00622EE0"/>
    <w:rsid w:val="00624385"/>
    <w:rsid w:val="00626551"/>
    <w:rsid w:val="00626557"/>
    <w:rsid w:val="006268D9"/>
    <w:rsid w:val="006269EE"/>
    <w:rsid w:val="006270E8"/>
    <w:rsid w:val="006277C3"/>
    <w:rsid w:val="00630A74"/>
    <w:rsid w:val="00632F70"/>
    <w:rsid w:val="00634085"/>
    <w:rsid w:val="00634EDC"/>
    <w:rsid w:val="00635310"/>
    <w:rsid w:val="00636B5B"/>
    <w:rsid w:val="00637DF1"/>
    <w:rsid w:val="006412B7"/>
    <w:rsid w:val="00641EAB"/>
    <w:rsid w:val="00644CE0"/>
    <w:rsid w:val="00646E7A"/>
    <w:rsid w:val="00652372"/>
    <w:rsid w:val="006529E0"/>
    <w:rsid w:val="00652B7D"/>
    <w:rsid w:val="00654265"/>
    <w:rsid w:val="00655D41"/>
    <w:rsid w:val="006565ED"/>
    <w:rsid w:val="00657091"/>
    <w:rsid w:val="0066024F"/>
    <w:rsid w:val="006607A1"/>
    <w:rsid w:val="00660CEB"/>
    <w:rsid w:val="00661AD0"/>
    <w:rsid w:val="00661E9C"/>
    <w:rsid w:val="0066277F"/>
    <w:rsid w:val="0066366B"/>
    <w:rsid w:val="006642C9"/>
    <w:rsid w:val="00664EF3"/>
    <w:rsid w:val="006654FE"/>
    <w:rsid w:val="006661A3"/>
    <w:rsid w:val="00666CB8"/>
    <w:rsid w:val="00667E54"/>
    <w:rsid w:val="006703A7"/>
    <w:rsid w:val="00670651"/>
    <w:rsid w:val="00670AF8"/>
    <w:rsid w:val="006712F5"/>
    <w:rsid w:val="006728AB"/>
    <w:rsid w:val="00672FEF"/>
    <w:rsid w:val="0067654B"/>
    <w:rsid w:val="00677747"/>
    <w:rsid w:val="00677CC8"/>
    <w:rsid w:val="0068003C"/>
    <w:rsid w:val="006802F6"/>
    <w:rsid w:val="00680DD6"/>
    <w:rsid w:val="00682506"/>
    <w:rsid w:val="00682827"/>
    <w:rsid w:val="00683198"/>
    <w:rsid w:val="00684DFC"/>
    <w:rsid w:val="0068546A"/>
    <w:rsid w:val="00686AB6"/>
    <w:rsid w:val="0068780D"/>
    <w:rsid w:val="006954B7"/>
    <w:rsid w:val="006A01A1"/>
    <w:rsid w:val="006A07BD"/>
    <w:rsid w:val="006A41D6"/>
    <w:rsid w:val="006A5E4F"/>
    <w:rsid w:val="006A6783"/>
    <w:rsid w:val="006A7D6B"/>
    <w:rsid w:val="006B00CF"/>
    <w:rsid w:val="006B1479"/>
    <w:rsid w:val="006B1D03"/>
    <w:rsid w:val="006B1DBE"/>
    <w:rsid w:val="006B6B7F"/>
    <w:rsid w:val="006B6D10"/>
    <w:rsid w:val="006B75A5"/>
    <w:rsid w:val="006C031B"/>
    <w:rsid w:val="006C07A2"/>
    <w:rsid w:val="006C1FFC"/>
    <w:rsid w:val="006C330F"/>
    <w:rsid w:val="006C33F5"/>
    <w:rsid w:val="006C37C6"/>
    <w:rsid w:val="006C381D"/>
    <w:rsid w:val="006C3BEA"/>
    <w:rsid w:val="006C5A4B"/>
    <w:rsid w:val="006C5B57"/>
    <w:rsid w:val="006C6FA0"/>
    <w:rsid w:val="006C7896"/>
    <w:rsid w:val="006C7B7B"/>
    <w:rsid w:val="006D1C3A"/>
    <w:rsid w:val="006D3052"/>
    <w:rsid w:val="006D4EEA"/>
    <w:rsid w:val="006D5C75"/>
    <w:rsid w:val="006D6C73"/>
    <w:rsid w:val="006D6E66"/>
    <w:rsid w:val="006D7717"/>
    <w:rsid w:val="006D78C4"/>
    <w:rsid w:val="006E01A0"/>
    <w:rsid w:val="006E15A4"/>
    <w:rsid w:val="006E16B8"/>
    <w:rsid w:val="006E2347"/>
    <w:rsid w:val="006E3EDE"/>
    <w:rsid w:val="006E648A"/>
    <w:rsid w:val="006E65B5"/>
    <w:rsid w:val="006E697D"/>
    <w:rsid w:val="006E77C3"/>
    <w:rsid w:val="006F0012"/>
    <w:rsid w:val="006F00EF"/>
    <w:rsid w:val="006F08C1"/>
    <w:rsid w:val="006F342A"/>
    <w:rsid w:val="006F56BC"/>
    <w:rsid w:val="006F5C09"/>
    <w:rsid w:val="006F64F8"/>
    <w:rsid w:val="006F7723"/>
    <w:rsid w:val="007033AD"/>
    <w:rsid w:val="007037BC"/>
    <w:rsid w:val="00704D77"/>
    <w:rsid w:val="00705CC8"/>
    <w:rsid w:val="0070751E"/>
    <w:rsid w:val="00707D76"/>
    <w:rsid w:val="0071191F"/>
    <w:rsid w:val="00711F4B"/>
    <w:rsid w:val="00712049"/>
    <w:rsid w:val="00712F34"/>
    <w:rsid w:val="007134A9"/>
    <w:rsid w:val="007140E1"/>
    <w:rsid w:val="00715612"/>
    <w:rsid w:val="00715914"/>
    <w:rsid w:val="00721BAE"/>
    <w:rsid w:val="007228C9"/>
    <w:rsid w:val="0072306D"/>
    <w:rsid w:val="007232C5"/>
    <w:rsid w:val="00724558"/>
    <w:rsid w:val="007254B5"/>
    <w:rsid w:val="00725DE6"/>
    <w:rsid w:val="007265F1"/>
    <w:rsid w:val="00731B1C"/>
    <w:rsid w:val="00732104"/>
    <w:rsid w:val="00732520"/>
    <w:rsid w:val="007350FF"/>
    <w:rsid w:val="00740A6F"/>
    <w:rsid w:val="00742F5E"/>
    <w:rsid w:val="00743E6D"/>
    <w:rsid w:val="00745414"/>
    <w:rsid w:val="0074603E"/>
    <w:rsid w:val="00746E46"/>
    <w:rsid w:val="0074716D"/>
    <w:rsid w:val="00747810"/>
    <w:rsid w:val="00750314"/>
    <w:rsid w:val="0075218C"/>
    <w:rsid w:val="007528EA"/>
    <w:rsid w:val="00754B59"/>
    <w:rsid w:val="00754C3A"/>
    <w:rsid w:val="00754CC4"/>
    <w:rsid w:val="0075557D"/>
    <w:rsid w:val="00755F56"/>
    <w:rsid w:val="0075695A"/>
    <w:rsid w:val="0075700D"/>
    <w:rsid w:val="00761171"/>
    <w:rsid w:val="00761ED6"/>
    <w:rsid w:val="00761FB1"/>
    <w:rsid w:val="007645A2"/>
    <w:rsid w:val="00765330"/>
    <w:rsid w:val="0076727C"/>
    <w:rsid w:val="00767A97"/>
    <w:rsid w:val="00776F25"/>
    <w:rsid w:val="00780461"/>
    <w:rsid w:val="00781357"/>
    <w:rsid w:val="0078157B"/>
    <w:rsid w:val="00781F67"/>
    <w:rsid w:val="00785BCE"/>
    <w:rsid w:val="00786C48"/>
    <w:rsid w:val="00790A67"/>
    <w:rsid w:val="00790C7E"/>
    <w:rsid w:val="0079366B"/>
    <w:rsid w:val="00795C6F"/>
    <w:rsid w:val="00795D65"/>
    <w:rsid w:val="0079688A"/>
    <w:rsid w:val="0079709B"/>
    <w:rsid w:val="0079753D"/>
    <w:rsid w:val="00797621"/>
    <w:rsid w:val="00797C4D"/>
    <w:rsid w:val="00797FC5"/>
    <w:rsid w:val="007A1136"/>
    <w:rsid w:val="007A3FC7"/>
    <w:rsid w:val="007A4D01"/>
    <w:rsid w:val="007A5456"/>
    <w:rsid w:val="007A7483"/>
    <w:rsid w:val="007B006B"/>
    <w:rsid w:val="007B0879"/>
    <w:rsid w:val="007B0F2F"/>
    <w:rsid w:val="007B15CD"/>
    <w:rsid w:val="007B1606"/>
    <w:rsid w:val="007B1AF4"/>
    <w:rsid w:val="007B28F3"/>
    <w:rsid w:val="007B41EA"/>
    <w:rsid w:val="007B4EE2"/>
    <w:rsid w:val="007B5D54"/>
    <w:rsid w:val="007B5F28"/>
    <w:rsid w:val="007B6B2D"/>
    <w:rsid w:val="007C0844"/>
    <w:rsid w:val="007C1682"/>
    <w:rsid w:val="007C20DB"/>
    <w:rsid w:val="007C2A30"/>
    <w:rsid w:val="007C3182"/>
    <w:rsid w:val="007C43D6"/>
    <w:rsid w:val="007C4ADA"/>
    <w:rsid w:val="007C56EB"/>
    <w:rsid w:val="007C70C4"/>
    <w:rsid w:val="007C7736"/>
    <w:rsid w:val="007C7AAC"/>
    <w:rsid w:val="007C7AD8"/>
    <w:rsid w:val="007D0E42"/>
    <w:rsid w:val="007D263F"/>
    <w:rsid w:val="007D26CC"/>
    <w:rsid w:val="007D354D"/>
    <w:rsid w:val="007D5C38"/>
    <w:rsid w:val="007D6F42"/>
    <w:rsid w:val="007E0A08"/>
    <w:rsid w:val="007E101C"/>
    <w:rsid w:val="007E1484"/>
    <w:rsid w:val="007E1522"/>
    <w:rsid w:val="007E19D8"/>
    <w:rsid w:val="007E207A"/>
    <w:rsid w:val="007E25FC"/>
    <w:rsid w:val="007E336B"/>
    <w:rsid w:val="007E3B90"/>
    <w:rsid w:val="007E55B5"/>
    <w:rsid w:val="007E7DF5"/>
    <w:rsid w:val="007F04A2"/>
    <w:rsid w:val="007F0A30"/>
    <w:rsid w:val="007F147D"/>
    <w:rsid w:val="007F2266"/>
    <w:rsid w:val="007F3C7D"/>
    <w:rsid w:val="007F5449"/>
    <w:rsid w:val="007F60CF"/>
    <w:rsid w:val="0080031D"/>
    <w:rsid w:val="008010D3"/>
    <w:rsid w:val="008026B8"/>
    <w:rsid w:val="00804664"/>
    <w:rsid w:val="00804DFF"/>
    <w:rsid w:val="00804E63"/>
    <w:rsid w:val="00805E80"/>
    <w:rsid w:val="008067E5"/>
    <w:rsid w:val="008072F6"/>
    <w:rsid w:val="00810808"/>
    <w:rsid w:val="008143D9"/>
    <w:rsid w:val="0081628E"/>
    <w:rsid w:val="008163A1"/>
    <w:rsid w:val="00822932"/>
    <w:rsid w:val="00827457"/>
    <w:rsid w:val="00827F87"/>
    <w:rsid w:val="0083060F"/>
    <w:rsid w:val="00830D79"/>
    <w:rsid w:val="008323D7"/>
    <w:rsid w:val="008331EE"/>
    <w:rsid w:val="008350D8"/>
    <w:rsid w:val="00836CFE"/>
    <w:rsid w:val="00837934"/>
    <w:rsid w:val="00837AA4"/>
    <w:rsid w:val="00837B74"/>
    <w:rsid w:val="00842294"/>
    <w:rsid w:val="008425A6"/>
    <w:rsid w:val="00843542"/>
    <w:rsid w:val="00843757"/>
    <w:rsid w:val="00845A11"/>
    <w:rsid w:val="00845B21"/>
    <w:rsid w:val="00845F00"/>
    <w:rsid w:val="00846088"/>
    <w:rsid w:val="0084614A"/>
    <w:rsid w:val="008466D8"/>
    <w:rsid w:val="00846B62"/>
    <w:rsid w:val="00852375"/>
    <w:rsid w:val="008535D8"/>
    <w:rsid w:val="00854242"/>
    <w:rsid w:val="00856AC7"/>
    <w:rsid w:val="00856E12"/>
    <w:rsid w:val="00856FAD"/>
    <w:rsid w:val="00857E62"/>
    <w:rsid w:val="00860118"/>
    <w:rsid w:val="0086049B"/>
    <w:rsid w:val="00860808"/>
    <w:rsid w:val="00864544"/>
    <w:rsid w:val="00864E1F"/>
    <w:rsid w:val="00865AC8"/>
    <w:rsid w:val="0086679A"/>
    <w:rsid w:val="00866A90"/>
    <w:rsid w:val="0087022A"/>
    <w:rsid w:val="008751D3"/>
    <w:rsid w:val="008758C1"/>
    <w:rsid w:val="00875BB5"/>
    <w:rsid w:val="00876588"/>
    <w:rsid w:val="00876938"/>
    <w:rsid w:val="00877831"/>
    <w:rsid w:val="008779BF"/>
    <w:rsid w:val="00880B01"/>
    <w:rsid w:val="00881CE1"/>
    <w:rsid w:val="0088315F"/>
    <w:rsid w:val="0088447E"/>
    <w:rsid w:val="008848D0"/>
    <w:rsid w:val="00885155"/>
    <w:rsid w:val="008856A7"/>
    <w:rsid w:val="008857B0"/>
    <w:rsid w:val="00886210"/>
    <w:rsid w:val="008878E2"/>
    <w:rsid w:val="00887F29"/>
    <w:rsid w:val="00890157"/>
    <w:rsid w:val="00894833"/>
    <w:rsid w:val="0089672B"/>
    <w:rsid w:val="00896FF3"/>
    <w:rsid w:val="008972E5"/>
    <w:rsid w:val="008A19E8"/>
    <w:rsid w:val="008A5988"/>
    <w:rsid w:val="008A609A"/>
    <w:rsid w:val="008A653C"/>
    <w:rsid w:val="008A67A3"/>
    <w:rsid w:val="008B0CB3"/>
    <w:rsid w:val="008B0EAD"/>
    <w:rsid w:val="008B1F96"/>
    <w:rsid w:val="008B2519"/>
    <w:rsid w:val="008B2AD8"/>
    <w:rsid w:val="008B70C3"/>
    <w:rsid w:val="008C04BC"/>
    <w:rsid w:val="008C0ACF"/>
    <w:rsid w:val="008C0DBC"/>
    <w:rsid w:val="008C1A28"/>
    <w:rsid w:val="008C2AA6"/>
    <w:rsid w:val="008C2F19"/>
    <w:rsid w:val="008C31FA"/>
    <w:rsid w:val="008C3AB7"/>
    <w:rsid w:val="008C3EFF"/>
    <w:rsid w:val="008C47B1"/>
    <w:rsid w:val="008C5627"/>
    <w:rsid w:val="008C5D97"/>
    <w:rsid w:val="008C69BF"/>
    <w:rsid w:val="008C75FC"/>
    <w:rsid w:val="008C7701"/>
    <w:rsid w:val="008D2121"/>
    <w:rsid w:val="008D2A05"/>
    <w:rsid w:val="008D2D5D"/>
    <w:rsid w:val="008D30F4"/>
    <w:rsid w:val="008D466A"/>
    <w:rsid w:val="008D4CF8"/>
    <w:rsid w:val="008D5D51"/>
    <w:rsid w:val="008D6100"/>
    <w:rsid w:val="008D723A"/>
    <w:rsid w:val="008D7639"/>
    <w:rsid w:val="008D7B0C"/>
    <w:rsid w:val="008E0E30"/>
    <w:rsid w:val="008E0F2E"/>
    <w:rsid w:val="008E1DD9"/>
    <w:rsid w:val="008E2636"/>
    <w:rsid w:val="008E27D8"/>
    <w:rsid w:val="008E2B6B"/>
    <w:rsid w:val="008E4F43"/>
    <w:rsid w:val="008E56CA"/>
    <w:rsid w:val="008E5747"/>
    <w:rsid w:val="008E6C6F"/>
    <w:rsid w:val="008E72CD"/>
    <w:rsid w:val="008E7569"/>
    <w:rsid w:val="008F07F6"/>
    <w:rsid w:val="008F0D4F"/>
    <w:rsid w:val="008F18DF"/>
    <w:rsid w:val="008F2AF0"/>
    <w:rsid w:val="008F2F7C"/>
    <w:rsid w:val="008F3026"/>
    <w:rsid w:val="008F32FB"/>
    <w:rsid w:val="008F57E5"/>
    <w:rsid w:val="008F591D"/>
    <w:rsid w:val="008F5B0D"/>
    <w:rsid w:val="008F628B"/>
    <w:rsid w:val="008F66AE"/>
    <w:rsid w:val="008F6914"/>
    <w:rsid w:val="008F6FCA"/>
    <w:rsid w:val="008F784D"/>
    <w:rsid w:val="00901472"/>
    <w:rsid w:val="009038F5"/>
    <w:rsid w:val="009043C4"/>
    <w:rsid w:val="00905984"/>
    <w:rsid w:val="00907082"/>
    <w:rsid w:val="00907C17"/>
    <w:rsid w:val="00907D48"/>
    <w:rsid w:val="009114E0"/>
    <w:rsid w:val="00913A81"/>
    <w:rsid w:val="00914630"/>
    <w:rsid w:val="00914E59"/>
    <w:rsid w:val="009156CD"/>
    <w:rsid w:val="00915A51"/>
    <w:rsid w:val="00916A10"/>
    <w:rsid w:val="00916B9B"/>
    <w:rsid w:val="00917B3A"/>
    <w:rsid w:val="009213C0"/>
    <w:rsid w:val="009218E6"/>
    <w:rsid w:val="00921AB6"/>
    <w:rsid w:val="00922C36"/>
    <w:rsid w:val="009269BA"/>
    <w:rsid w:val="00926E55"/>
    <w:rsid w:val="0092701B"/>
    <w:rsid w:val="0093005B"/>
    <w:rsid w:val="0093171A"/>
    <w:rsid w:val="00931B41"/>
    <w:rsid w:val="00932FE6"/>
    <w:rsid w:val="00935466"/>
    <w:rsid w:val="00936948"/>
    <w:rsid w:val="00936D7C"/>
    <w:rsid w:val="009370EB"/>
    <w:rsid w:val="00937505"/>
    <w:rsid w:val="00941258"/>
    <w:rsid w:val="009430FB"/>
    <w:rsid w:val="00943839"/>
    <w:rsid w:val="00943B2E"/>
    <w:rsid w:val="00945F36"/>
    <w:rsid w:val="00946489"/>
    <w:rsid w:val="00946675"/>
    <w:rsid w:val="00947B3B"/>
    <w:rsid w:val="009505D0"/>
    <w:rsid w:val="00950884"/>
    <w:rsid w:val="00950BD2"/>
    <w:rsid w:val="00951E06"/>
    <w:rsid w:val="00955A83"/>
    <w:rsid w:val="0095637F"/>
    <w:rsid w:val="00956D5C"/>
    <w:rsid w:val="009603B8"/>
    <w:rsid w:val="00960623"/>
    <w:rsid w:val="00960827"/>
    <w:rsid w:val="00961E13"/>
    <w:rsid w:val="00962650"/>
    <w:rsid w:val="00962A2D"/>
    <w:rsid w:val="009630B3"/>
    <w:rsid w:val="00963A00"/>
    <w:rsid w:val="00964267"/>
    <w:rsid w:val="0096523F"/>
    <w:rsid w:val="009654C6"/>
    <w:rsid w:val="00970AB6"/>
    <w:rsid w:val="00970D1E"/>
    <w:rsid w:val="00971615"/>
    <w:rsid w:val="00972F34"/>
    <w:rsid w:val="00974C76"/>
    <w:rsid w:val="00977FBC"/>
    <w:rsid w:val="00981F05"/>
    <w:rsid w:val="00982F53"/>
    <w:rsid w:val="00983408"/>
    <w:rsid w:val="00983E02"/>
    <w:rsid w:val="00983FA7"/>
    <w:rsid w:val="00985F6A"/>
    <w:rsid w:val="00990B49"/>
    <w:rsid w:val="0099374B"/>
    <w:rsid w:val="0099377A"/>
    <w:rsid w:val="00994B55"/>
    <w:rsid w:val="00994E50"/>
    <w:rsid w:val="009950F6"/>
    <w:rsid w:val="009951F6"/>
    <w:rsid w:val="00996D4D"/>
    <w:rsid w:val="009A0AF9"/>
    <w:rsid w:val="009A103A"/>
    <w:rsid w:val="009A17E1"/>
    <w:rsid w:val="009A1EEE"/>
    <w:rsid w:val="009A313A"/>
    <w:rsid w:val="009A3979"/>
    <w:rsid w:val="009A3D80"/>
    <w:rsid w:val="009A5756"/>
    <w:rsid w:val="009A581D"/>
    <w:rsid w:val="009A5BE0"/>
    <w:rsid w:val="009A60E6"/>
    <w:rsid w:val="009A64B4"/>
    <w:rsid w:val="009A7253"/>
    <w:rsid w:val="009B0D47"/>
    <w:rsid w:val="009B2EBE"/>
    <w:rsid w:val="009B4201"/>
    <w:rsid w:val="009B4D51"/>
    <w:rsid w:val="009B6A9C"/>
    <w:rsid w:val="009B7C40"/>
    <w:rsid w:val="009C1CCA"/>
    <w:rsid w:val="009C231C"/>
    <w:rsid w:val="009C4336"/>
    <w:rsid w:val="009C5227"/>
    <w:rsid w:val="009C56DF"/>
    <w:rsid w:val="009C5A97"/>
    <w:rsid w:val="009C7688"/>
    <w:rsid w:val="009C7AAF"/>
    <w:rsid w:val="009D0410"/>
    <w:rsid w:val="009D2578"/>
    <w:rsid w:val="009D2C38"/>
    <w:rsid w:val="009D3312"/>
    <w:rsid w:val="009D5098"/>
    <w:rsid w:val="009D5BC3"/>
    <w:rsid w:val="009D5EC2"/>
    <w:rsid w:val="009D719C"/>
    <w:rsid w:val="009E038F"/>
    <w:rsid w:val="009E0661"/>
    <w:rsid w:val="009E1364"/>
    <w:rsid w:val="009E1714"/>
    <w:rsid w:val="009E204B"/>
    <w:rsid w:val="009E305E"/>
    <w:rsid w:val="009E3691"/>
    <w:rsid w:val="009E39B0"/>
    <w:rsid w:val="009E448A"/>
    <w:rsid w:val="009E5DFB"/>
    <w:rsid w:val="009E73B2"/>
    <w:rsid w:val="009E78E8"/>
    <w:rsid w:val="009E7B5A"/>
    <w:rsid w:val="009F01A5"/>
    <w:rsid w:val="009F1797"/>
    <w:rsid w:val="009F385A"/>
    <w:rsid w:val="009F3F88"/>
    <w:rsid w:val="009F479D"/>
    <w:rsid w:val="009F57B9"/>
    <w:rsid w:val="009F5E30"/>
    <w:rsid w:val="009F5F1B"/>
    <w:rsid w:val="009F65EA"/>
    <w:rsid w:val="009F690F"/>
    <w:rsid w:val="009F6CD5"/>
    <w:rsid w:val="009F6E67"/>
    <w:rsid w:val="009F77C0"/>
    <w:rsid w:val="00A0075B"/>
    <w:rsid w:val="00A0075E"/>
    <w:rsid w:val="00A02033"/>
    <w:rsid w:val="00A02AF1"/>
    <w:rsid w:val="00A0543E"/>
    <w:rsid w:val="00A05C90"/>
    <w:rsid w:val="00A06684"/>
    <w:rsid w:val="00A06E36"/>
    <w:rsid w:val="00A07D1B"/>
    <w:rsid w:val="00A10074"/>
    <w:rsid w:val="00A1029C"/>
    <w:rsid w:val="00A10459"/>
    <w:rsid w:val="00A11326"/>
    <w:rsid w:val="00A127E8"/>
    <w:rsid w:val="00A130BA"/>
    <w:rsid w:val="00A14058"/>
    <w:rsid w:val="00A14E85"/>
    <w:rsid w:val="00A14F45"/>
    <w:rsid w:val="00A1550A"/>
    <w:rsid w:val="00A15FE5"/>
    <w:rsid w:val="00A16537"/>
    <w:rsid w:val="00A20917"/>
    <w:rsid w:val="00A219E3"/>
    <w:rsid w:val="00A22921"/>
    <w:rsid w:val="00A23155"/>
    <w:rsid w:val="00A236C3"/>
    <w:rsid w:val="00A242B1"/>
    <w:rsid w:val="00A245A0"/>
    <w:rsid w:val="00A24B35"/>
    <w:rsid w:val="00A26139"/>
    <w:rsid w:val="00A277AC"/>
    <w:rsid w:val="00A27AD4"/>
    <w:rsid w:val="00A31526"/>
    <w:rsid w:val="00A31C2C"/>
    <w:rsid w:val="00A31C81"/>
    <w:rsid w:val="00A32076"/>
    <w:rsid w:val="00A320F2"/>
    <w:rsid w:val="00A3217F"/>
    <w:rsid w:val="00A32181"/>
    <w:rsid w:val="00A325E6"/>
    <w:rsid w:val="00A33D16"/>
    <w:rsid w:val="00A41622"/>
    <w:rsid w:val="00A41BF1"/>
    <w:rsid w:val="00A427E9"/>
    <w:rsid w:val="00A42F30"/>
    <w:rsid w:val="00A437F5"/>
    <w:rsid w:val="00A4743A"/>
    <w:rsid w:val="00A475B9"/>
    <w:rsid w:val="00A51E26"/>
    <w:rsid w:val="00A52122"/>
    <w:rsid w:val="00A52B50"/>
    <w:rsid w:val="00A52EB7"/>
    <w:rsid w:val="00A530FA"/>
    <w:rsid w:val="00A53867"/>
    <w:rsid w:val="00A53A71"/>
    <w:rsid w:val="00A555BC"/>
    <w:rsid w:val="00A5624E"/>
    <w:rsid w:val="00A572F4"/>
    <w:rsid w:val="00A60601"/>
    <w:rsid w:val="00A6096A"/>
    <w:rsid w:val="00A61A17"/>
    <w:rsid w:val="00A629FE"/>
    <w:rsid w:val="00A63D69"/>
    <w:rsid w:val="00A63DA8"/>
    <w:rsid w:val="00A65805"/>
    <w:rsid w:val="00A66505"/>
    <w:rsid w:val="00A66BDB"/>
    <w:rsid w:val="00A66E0F"/>
    <w:rsid w:val="00A71F50"/>
    <w:rsid w:val="00A72785"/>
    <w:rsid w:val="00A7358E"/>
    <w:rsid w:val="00A73B01"/>
    <w:rsid w:val="00A743CC"/>
    <w:rsid w:val="00A75119"/>
    <w:rsid w:val="00A759F0"/>
    <w:rsid w:val="00A75C37"/>
    <w:rsid w:val="00A75E18"/>
    <w:rsid w:val="00A7609C"/>
    <w:rsid w:val="00A762B2"/>
    <w:rsid w:val="00A76518"/>
    <w:rsid w:val="00A80996"/>
    <w:rsid w:val="00A80DC0"/>
    <w:rsid w:val="00A80F81"/>
    <w:rsid w:val="00A824C5"/>
    <w:rsid w:val="00A82B73"/>
    <w:rsid w:val="00A84525"/>
    <w:rsid w:val="00A86247"/>
    <w:rsid w:val="00A90D20"/>
    <w:rsid w:val="00A92C0B"/>
    <w:rsid w:val="00A92C2A"/>
    <w:rsid w:val="00A96862"/>
    <w:rsid w:val="00A96A21"/>
    <w:rsid w:val="00AA03B4"/>
    <w:rsid w:val="00AA15CC"/>
    <w:rsid w:val="00AA17FA"/>
    <w:rsid w:val="00AA2069"/>
    <w:rsid w:val="00AA2CD3"/>
    <w:rsid w:val="00AA62E6"/>
    <w:rsid w:val="00AA65C2"/>
    <w:rsid w:val="00AB0DE8"/>
    <w:rsid w:val="00AB0EF4"/>
    <w:rsid w:val="00AB13B5"/>
    <w:rsid w:val="00AB2514"/>
    <w:rsid w:val="00AB2CF1"/>
    <w:rsid w:val="00AB368B"/>
    <w:rsid w:val="00AB42EB"/>
    <w:rsid w:val="00AB4866"/>
    <w:rsid w:val="00AB4AAD"/>
    <w:rsid w:val="00AC14A7"/>
    <w:rsid w:val="00AC17FB"/>
    <w:rsid w:val="00AC1D3C"/>
    <w:rsid w:val="00AC29E8"/>
    <w:rsid w:val="00AC2F71"/>
    <w:rsid w:val="00AC46E5"/>
    <w:rsid w:val="00AC4A81"/>
    <w:rsid w:val="00AC4D0D"/>
    <w:rsid w:val="00AC621C"/>
    <w:rsid w:val="00AC785B"/>
    <w:rsid w:val="00AD0453"/>
    <w:rsid w:val="00AD0FFB"/>
    <w:rsid w:val="00AD25CE"/>
    <w:rsid w:val="00AD2D99"/>
    <w:rsid w:val="00AD3400"/>
    <w:rsid w:val="00AD4758"/>
    <w:rsid w:val="00AD4813"/>
    <w:rsid w:val="00AD5FBB"/>
    <w:rsid w:val="00AD6789"/>
    <w:rsid w:val="00AE1158"/>
    <w:rsid w:val="00AE14B1"/>
    <w:rsid w:val="00AE2446"/>
    <w:rsid w:val="00AE3029"/>
    <w:rsid w:val="00AE31D9"/>
    <w:rsid w:val="00AE5083"/>
    <w:rsid w:val="00AE527F"/>
    <w:rsid w:val="00AE62EC"/>
    <w:rsid w:val="00AF07AD"/>
    <w:rsid w:val="00AF08A9"/>
    <w:rsid w:val="00AF2174"/>
    <w:rsid w:val="00AF37BF"/>
    <w:rsid w:val="00AF3E60"/>
    <w:rsid w:val="00AF44E4"/>
    <w:rsid w:val="00AF4E4F"/>
    <w:rsid w:val="00AF522A"/>
    <w:rsid w:val="00AF532C"/>
    <w:rsid w:val="00AF57CF"/>
    <w:rsid w:val="00AF57D5"/>
    <w:rsid w:val="00AF7863"/>
    <w:rsid w:val="00B0020F"/>
    <w:rsid w:val="00B0310C"/>
    <w:rsid w:val="00B05B45"/>
    <w:rsid w:val="00B05EEB"/>
    <w:rsid w:val="00B05FCB"/>
    <w:rsid w:val="00B12E0B"/>
    <w:rsid w:val="00B1432F"/>
    <w:rsid w:val="00B144F9"/>
    <w:rsid w:val="00B14D75"/>
    <w:rsid w:val="00B15352"/>
    <w:rsid w:val="00B157A7"/>
    <w:rsid w:val="00B16330"/>
    <w:rsid w:val="00B16418"/>
    <w:rsid w:val="00B171F2"/>
    <w:rsid w:val="00B17AA3"/>
    <w:rsid w:val="00B17D87"/>
    <w:rsid w:val="00B20895"/>
    <w:rsid w:val="00B20DB7"/>
    <w:rsid w:val="00B210A5"/>
    <w:rsid w:val="00B22B4E"/>
    <w:rsid w:val="00B23758"/>
    <w:rsid w:val="00B23C16"/>
    <w:rsid w:val="00B25623"/>
    <w:rsid w:val="00B257AC"/>
    <w:rsid w:val="00B25F9A"/>
    <w:rsid w:val="00B26527"/>
    <w:rsid w:val="00B265C7"/>
    <w:rsid w:val="00B2772A"/>
    <w:rsid w:val="00B31C9E"/>
    <w:rsid w:val="00B36DD0"/>
    <w:rsid w:val="00B40FBC"/>
    <w:rsid w:val="00B41517"/>
    <w:rsid w:val="00B41E4B"/>
    <w:rsid w:val="00B426CA"/>
    <w:rsid w:val="00B43F4B"/>
    <w:rsid w:val="00B441C8"/>
    <w:rsid w:val="00B4531D"/>
    <w:rsid w:val="00B45375"/>
    <w:rsid w:val="00B45A4A"/>
    <w:rsid w:val="00B47E3E"/>
    <w:rsid w:val="00B50BD7"/>
    <w:rsid w:val="00B50BE7"/>
    <w:rsid w:val="00B51A96"/>
    <w:rsid w:val="00B52086"/>
    <w:rsid w:val="00B5395A"/>
    <w:rsid w:val="00B54E99"/>
    <w:rsid w:val="00B55CA2"/>
    <w:rsid w:val="00B55D22"/>
    <w:rsid w:val="00B579F9"/>
    <w:rsid w:val="00B60E5A"/>
    <w:rsid w:val="00B611FC"/>
    <w:rsid w:val="00B6214A"/>
    <w:rsid w:val="00B62606"/>
    <w:rsid w:val="00B63002"/>
    <w:rsid w:val="00B63AF3"/>
    <w:rsid w:val="00B6412E"/>
    <w:rsid w:val="00B6416C"/>
    <w:rsid w:val="00B64232"/>
    <w:rsid w:val="00B66D7F"/>
    <w:rsid w:val="00B72245"/>
    <w:rsid w:val="00B726B6"/>
    <w:rsid w:val="00B727DA"/>
    <w:rsid w:val="00B729A1"/>
    <w:rsid w:val="00B7372F"/>
    <w:rsid w:val="00B73937"/>
    <w:rsid w:val="00B7402E"/>
    <w:rsid w:val="00B744AF"/>
    <w:rsid w:val="00B74AF4"/>
    <w:rsid w:val="00B7512D"/>
    <w:rsid w:val="00B75CF9"/>
    <w:rsid w:val="00B76C0F"/>
    <w:rsid w:val="00B77508"/>
    <w:rsid w:val="00B77510"/>
    <w:rsid w:val="00B77696"/>
    <w:rsid w:val="00B802E5"/>
    <w:rsid w:val="00B81349"/>
    <w:rsid w:val="00B8275D"/>
    <w:rsid w:val="00B829F0"/>
    <w:rsid w:val="00B852E5"/>
    <w:rsid w:val="00B908BF"/>
    <w:rsid w:val="00B91084"/>
    <w:rsid w:val="00B91786"/>
    <w:rsid w:val="00B92133"/>
    <w:rsid w:val="00B92D26"/>
    <w:rsid w:val="00B93311"/>
    <w:rsid w:val="00B93824"/>
    <w:rsid w:val="00B94D48"/>
    <w:rsid w:val="00B95D82"/>
    <w:rsid w:val="00B97D9F"/>
    <w:rsid w:val="00BA0BA9"/>
    <w:rsid w:val="00BA19DE"/>
    <w:rsid w:val="00BA1EEA"/>
    <w:rsid w:val="00BA1FF9"/>
    <w:rsid w:val="00BA37AD"/>
    <w:rsid w:val="00BA43DA"/>
    <w:rsid w:val="00BB0DB0"/>
    <w:rsid w:val="00BB1720"/>
    <w:rsid w:val="00BB1925"/>
    <w:rsid w:val="00BB1E6F"/>
    <w:rsid w:val="00BB21EB"/>
    <w:rsid w:val="00BB2339"/>
    <w:rsid w:val="00BB2673"/>
    <w:rsid w:val="00BB2DF0"/>
    <w:rsid w:val="00BB37C0"/>
    <w:rsid w:val="00BB648A"/>
    <w:rsid w:val="00BB6749"/>
    <w:rsid w:val="00BB6B05"/>
    <w:rsid w:val="00BB77F0"/>
    <w:rsid w:val="00BB7D77"/>
    <w:rsid w:val="00BC155C"/>
    <w:rsid w:val="00BC1823"/>
    <w:rsid w:val="00BC26E4"/>
    <w:rsid w:val="00BC3E6C"/>
    <w:rsid w:val="00BC4035"/>
    <w:rsid w:val="00BC4951"/>
    <w:rsid w:val="00BC696A"/>
    <w:rsid w:val="00BC6D5D"/>
    <w:rsid w:val="00BC7727"/>
    <w:rsid w:val="00BD0234"/>
    <w:rsid w:val="00BD22D0"/>
    <w:rsid w:val="00BD36F1"/>
    <w:rsid w:val="00BD3AE3"/>
    <w:rsid w:val="00BD3B37"/>
    <w:rsid w:val="00BD5597"/>
    <w:rsid w:val="00BD5753"/>
    <w:rsid w:val="00BE1AA1"/>
    <w:rsid w:val="00BE20D7"/>
    <w:rsid w:val="00BE30F8"/>
    <w:rsid w:val="00BE3E41"/>
    <w:rsid w:val="00BE4AB2"/>
    <w:rsid w:val="00BE63DF"/>
    <w:rsid w:val="00BE6933"/>
    <w:rsid w:val="00BE7D47"/>
    <w:rsid w:val="00BF24EA"/>
    <w:rsid w:val="00BF2A5D"/>
    <w:rsid w:val="00BF3DA5"/>
    <w:rsid w:val="00BF474E"/>
    <w:rsid w:val="00BF4836"/>
    <w:rsid w:val="00BF5622"/>
    <w:rsid w:val="00BF5B5A"/>
    <w:rsid w:val="00BF6C77"/>
    <w:rsid w:val="00C0092E"/>
    <w:rsid w:val="00C029BC"/>
    <w:rsid w:val="00C029D5"/>
    <w:rsid w:val="00C02E09"/>
    <w:rsid w:val="00C03CC9"/>
    <w:rsid w:val="00C119B5"/>
    <w:rsid w:val="00C11D67"/>
    <w:rsid w:val="00C12149"/>
    <w:rsid w:val="00C12521"/>
    <w:rsid w:val="00C12AB5"/>
    <w:rsid w:val="00C14B7E"/>
    <w:rsid w:val="00C152DD"/>
    <w:rsid w:val="00C16758"/>
    <w:rsid w:val="00C1724A"/>
    <w:rsid w:val="00C20302"/>
    <w:rsid w:val="00C20CC3"/>
    <w:rsid w:val="00C21B0C"/>
    <w:rsid w:val="00C222DB"/>
    <w:rsid w:val="00C226F8"/>
    <w:rsid w:val="00C24C7B"/>
    <w:rsid w:val="00C26B07"/>
    <w:rsid w:val="00C26BF0"/>
    <w:rsid w:val="00C26F6D"/>
    <w:rsid w:val="00C3024B"/>
    <w:rsid w:val="00C30844"/>
    <w:rsid w:val="00C323AB"/>
    <w:rsid w:val="00C33A4D"/>
    <w:rsid w:val="00C347F2"/>
    <w:rsid w:val="00C34C40"/>
    <w:rsid w:val="00C40C77"/>
    <w:rsid w:val="00C44812"/>
    <w:rsid w:val="00C4503F"/>
    <w:rsid w:val="00C45615"/>
    <w:rsid w:val="00C467E2"/>
    <w:rsid w:val="00C478E7"/>
    <w:rsid w:val="00C50526"/>
    <w:rsid w:val="00C51520"/>
    <w:rsid w:val="00C51699"/>
    <w:rsid w:val="00C52480"/>
    <w:rsid w:val="00C54592"/>
    <w:rsid w:val="00C558DC"/>
    <w:rsid w:val="00C560EB"/>
    <w:rsid w:val="00C56479"/>
    <w:rsid w:val="00C57EBE"/>
    <w:rsid w:val="00C64359"/>
    <w:rsid w:val="00C64AB1"/>
    <w:rsid w:val="00C65546"/>
    <w:rsid w:val="00C655B1"/>
    <w:rsid w:val="00C6593F"/>
    <w:rsid w:val="00C664FA"/>
    <w:rsid w:val="00C6705F"/>
    <w:rsid w:val="00C673F0"/>
    <w:rsid w:val="00C71747"/>
    <w:rsid w:val="00C71E63"/>
    <w:rsid w:val="00C726CA"/>
    <w:rsid w:val="00C74958"/>
    <w:rsid w:val="00C75BDE"/>
    <w:rsid w:val="00C76226"/>
    <w:rsid w:val="00C77541"/>
    <w:rsid w:val="00C77599"/>
    <w:rsid w:val="00C810C1"/>
    <w:rsid w:val="00C835E0"/>
    <w:rsid w:val="00C84EAD"/>
    <w:rsid w:val="00C85793"/>
    <w:rsid w:val="00C85EF4"/>
    <w:rsid w:val="00C868A2"/>
    <w:rsid w:val="00C86918"/>
    <w:rsid w:val="00C86E2F"/>
    <w:rsid w:val="00C903A1"/>
    <w:rsid w:val="00C90632"/>
    <w:rsid w:val="00C926BD"/>
    <w:rsid w:val="00C92C76"/>
    <w:rsid w:val="00C92E6C"/>
    <w:rsid w:val="00C93BA4"/>
    <w:rsid w:val="00C94492"/>
    <w:rsid w:val="00C9645A"/>
    <w:rsid w:val="00C97DBA"/>
    <w:rsid w:val="00C97E57"/>
    <w:rsid w:val="00C97FF0"/>
    <w:rsid w:val="00CA1CCD"/>
    <w:rsid w:val="00CA1CE8"/>
    <w:rsid w:val="00CA2C57"/>
    <w:rsid w:val="00CA38B1"/>
    <w:rsid w:val="00CA3BE3"/>
    <w:rsid w:val="00CA4284"/>
    <w:rsid w:val="00CA4CE5"/>
    <w:rsid w:val="00CA7846"/>
    <w:rsid w:val="00CB2649"/>
    <w:rsid w:val="00CB2694"/>
    <w:rsid w:val="00CB57A9"/>
    <w:rsid w:val="00CB5B9F"/>
    <w:rsid w:val="00CB5E40"/>
    <w:rsid w:val="00CB7669"/>
    <w:rsid w:val="00CC167A"/>
    <w:rsid w:val="00CC248C"/>
    <w:rsid w:val="00CC4BE9"/>
    <w:rsid w:val="00CC4E18"/>
    <w:rsid w:val="00CC598B"/>
    <w:rsid w:val="00CC5C6F"/>
    <w:rsid w:val="00CC6888"/>
    <w:rsid w:val="00CC79B0"/>
    <w:rsid w:val="00CD2B33"/>
    <w:rsid w:val="00CD4499"/>
    <w:rsid w:val="00CD5636"/>
    <w:rsid w:val="00CD5B82"/>
    <w:rsid w:val="00CD6F94"/>
    <w:rsid w:val="00CD7340"/>
    <w:rsid w:val="00CE293F"/>
    <w:rsid w:val="00CE436F"/>
    <w:rsid w:val="00CE481B"/>
    <w:rsid w:val="00CE4AC9"/>
    <w:rsid w:val="00CE5A4B"/>
    <w:rsid w:val="00CE6060"/>
    <w:rsid w:val="00CF402F"/>
    <w:rsid w:val="00CF4E04"/>
    <w:rsid w:val="00CF5DFA"/>
    <w:rsid w:val="00D01953"/>
    <w:rsid w:val="00D03096"/>
    <w:rsid w:val="00D0383E"/>
    <w:rsid w:val="00D03E40"/>
    <w:rsid w:val="00D0404E"/>
    <w:rsid w:val="00D04CF7"/>
    <w:rsid w:val="00D04FB8"/>
    <w:rsid w:val="00D105EF"/>
    <w:rsid w:val="00D108E8"/>
    <w:rsid w:val="00D13422"/>
    <w:rsid w:val="00D13B8B"/>
    <w:rsid w:val="00D146ED"/>
    <w:rsid w:val="00D164EC"/>
    <w:rsid w:val="00D17347"/>
    <w:rsid w:val="00D17510"/>
    <w:rsid w:val="00D2028C"/>
    <w:rsid w:val="00D21F1D"/>
    <w:rsid w:val="00D22443"/>
    <w:rsid w:val="00D225AF"/>
    <w:rsid w:val="00D233E5"/>
    <w:rsid w:val="00D242CB"/>
    <w:rsid w:val="00D25B11"/>
    <w:rsid w:val="00D30C44"/>
    <w:rsid w:val="00D322FE"/>
    <w:rsid w:val="00D35643"/>
    <w:rsid w:val="00D367B0"/>
    <w:rsid w:val="00D36FF0"/>
    <w:rsid w:val="00D37FC5"/>
    <w:rsid w:val="00D4004F"/>
    <w:rsid w:val="00D421B7"/>
    <w:rsid w:val="00D4220E"/>
    <w:rsid w:val="00D432C4"/>
    <w:rsid w:val="00D43E80"/>
    <w:rsid w:val="00D45119"/>
    <w:rsid w:val="00D4519E"/>
    <w:rsid w:val="00D471A3"/>
    <w:rsid w:val="00D509D3"/>
    <w:rsid w:val="00D52D4D"/>
    <w:rsid w:val="00D54191"/>
    <w:rsid w:val="00D54215"/>
    <w:rsid w:val="00D5463C"/>
    <w:rsid w:val="00D54A8B"/>
    <w:rsid w:val="00D55474"/>
    <w:rsid w:val="00D555D4"/>
    <w:rsid w:val="00D577E0"/>
    <w:rsid w:val="00D578D9"/>
    <w:rsid w:val="00D57966"/>
    <w:rsid w:val="00D60900"/>
    <w:rsid w:val="00D62B2D"/>
    <w:rsid w:val="00D6353D"/>
    <w:rsid w:val="00D643EC"/>
    <w:rsid w:val="00D6489B"/>
    <w:rsid w:val="00D64FE1"/>
    <w:rsid w:val="00D65AAF"/>
    <w:rsid w:val="00D6604B"/>
    <w:rsid w:val="00D6763B"/>
    <w:rsid w:val="00D67D44"/>
    <w:rsid w:val="00D704F4"/>
    <w:rsid w:val="00D7091C"/>
    <w:rsid w:val="00D71BD7"/>
    <w:rsid w:val="00D720E3"/>
    <w:rsid w:val="00D73781"/>
    <w:rsid w:val="00D73B7F"/>
    <w:rsid w:val="00D7530E"/>
    <w:rsid w:val="00D763C8"/>
    <w:rsid w:val="00D764EA"/>
    <w:rsid w:val="00D76AA4"/>
    <w:rsid w:val="00D809CE"/>
    <w:rsid w:val="00D810FE"/>
    <w:rsid w:val="00D8129E"/>
    <w:rsid w:val="00D812AB"/>
    <w:rsid w:val="00D821B9"/>
    <w:rsid w:val="00D822B8"/>
    <w:rsid w:val="00D8268B"/>
    <w:rsid w:val="00D84092"/>
    <w:rsid w:val="00D843D0"/>
    <w:rsid w:val="00D84BA3"/>
    <w:rsid w:val="00D84E92"/>
    <w:rsid w:val="00D85203"/>
    <w:rsid w:val="00D87236"/>
    <w:rsid w:val="00D87529"/>
    <w:rsid w:val="00D877D9"/>
    <w:rsid w:val="00D90A42"/>
    <w:rsid w:val="00D91C0D"/>
    <w:rsid w:val="00D91E6B"/>
    <w:rsid w:val="00D92513"/>
    <w:rsid w:val="00D928B4"/>
    <w:rsid w:val="00D9349B"/>
    <w:rsid w:val="00D93537"/>
    <w:rsid w:val="00D941E7"/>
    <w:rsid w:val="00D95794"/>
    <w:rsid w:val="00D95F8B"/>
    <w:rsid w:val="00D97232"/>
    <w:rsid w:val="00D97E00"/>
    <w:rsid w:val="00DA14E6"/>
    <w:rsid w:val="00DA1559"/>
    <w:rsid w:val="00DA17DD"/>
    <w:rsid w:val="00DA1819"/>
    <w:rsid w:val="00DA1C48"/>
    <w:rsid w:val="00DA2D4F"/>
    <w:rsid w:val="00DA38F6"/>
    <w:rsid w:val="00DA408A"/>
    <w:rsid w:val="00DA44A6"/>
    <w:rsid w:val="00DA45F4"/>
    <w:rsid w:val="00DA49F9"/>
    <w:rsid w:val="00DA5570"/>
    <w:rsid w:val="00DA739C"/>
    <w:rsid w:val="00DB0CF9"/>
    <w:rsid w:val="00DB10B8"/>
    <w:rsid w:val="00DB1D02"/>
    <w:rsid w:val="00DB2CD1"/>
    <w:rsid w:val="00DB3EE8"/>
    <w:rsid w:val="00DB3F18"/>
    <w:rsid w:val="00DB468B"/>
    <w:rsid w:val="00DB4DBE"/>
    <w:rsid w:val="00DB5235"/>
    <w:rsid w:val="00DB65AF"/>
    <w:rsid w:val="00DB75EA"/>
    <w:rsid w:val="00DB7C8F"/>
    <w:rsid w:val="00DC06D0"/>
    <w:rsid w:val="00DC0EF5"/>
    <w:rsid w:val="00DC18FE"/>
    <w:rsid w:val="00DC1B5F"/>
    <w:rsid w:val="00DC21F3"/>
    <w:rsid w:val="00DC2545"/>
    <w:rsid w:val="00DC3540"/>
    <w:rsid w:val="00DC3749"/>
    <w:rsid w:val="00DC376D"/>
    <w:rsid w:val="00DC421F"/>
    <w:rsid w:val="00DC64B2"/>
    <w:rsid w:val="00DC74B2"/>
    <w:rsid w:val="00DC7D1E"/>
    <w:rsid w:val="00DD17F3"/>
    <w:rsid w:val="00DD285C"/>
    <w:rsid w:val="00DD2C1C"/>
    <w:rsid w:val="00DD3001"/>
    <w:rsid w:val="00DD3368"/>
    <w:rsid w:val="00DD3496"/>
    <w:rsid w:val="00DD3500"/>
    <w:rsid w:val="00DD4A36"/>
    <w:rsid w:val="00DD63BB"/>
    <w:rsid w:val="00DD6A0F"/>
    <w:rsid w:val="00DD7AE1"/>
    <w:rsid w:val="00DD7BD1"/>
    <w:rsid w:val="00DE041A"/>
    <w:rsid w:val="00DE1346"/>
    <w:rsid w:val="00DE14D4"/>
    <w:rsid w:val="00DE19C1"/>
    <w:rsid w:val="00DE1E92"/>
    <w:rsid w:val="00DE2093"/>
    <w:rsid w:val="00DE33D2"/>
    <w:rsid w:val="00DE4CA3"/>
    <w:rsid w:val="00DE5E70"/>
    <w:rsid w:val="00DE7CE4"/>
    <w:rsid w:val="00DF0241"/>
    <w:rsid w:val="00DF17AC"/>
    <w:rsid w:val="00DF1FBA"/>
    <w:rsid w:val="00DF2EA3"/>
    <w:rsid w:val="00DF34C9"/>
    <w:rsid w:val="00DF355C"/>
    <w:rsid w:val="00DF3D38"/>
    <w:rsid w:val="00DF4370"/>
    <w:rsid w:val="00DF5240"/>
    <w:rsid w:val="00DF53F0"/>
    <w:rsid w:val="00DF61F7"/>
    <w:rsid w:val="00DF7F69"/>
    <w:rsid w:val="00E0009A"/>
    <w:rsid w:val="00E021D5"/>
    <w:rsid w:val="00E04EF8"/>
    <w:rsid w:val="00E05068"/>
    <w:rsid w:val="00E064BC"/>
    <w:rsid w:val="00E06B64"/>
    <w:rsid w:val="00E07E5F"/>
    <w:rsid w:val="00E07E92"/>
    <w:rsid w:val="00E10950"/>
    <w:rsid w:val="00E113F4"/>
    <w:rsid w:val="00E1267B"/>
    <w:rsid w:val="00E13041"/>
    <w:rsid w:val="00E160D4"/>
    <w:rsid w:val="00E171DE"/>
    <w:rsid w:val="00E20189"/>
    <w:rsid w:val="00E207B4"/>
    <w:rsid w:val="00E20989"/>
    <w:rsid w:val="00E23AA9"/>
    <w:rsid w:val="00E24619"/>
    <w:rsid w:val="00E24909"/>
    <w:rsid w:val="00E24BC1"/>
    <w:rsid w:val="00E24BD1"/>
    <w:rsid w:val="00E24C40"/>
    <w:rsid w:val="00E30502"/>
    <w:rsid w:val="00E32B96"/>
    <w:rsid w:val="00E33174"/>
    <w:rsid w:val="00E332E5"/>
    <w:rsid w:val="00E33F9E"/>
    <w:rsid w:val="00E3459B"/>
    <w:rsid w:val="00E354C4"/>
    <w:rsid w:val="00E41401"/>
    <w:rsid w:val="00E4202A"/>
    <w:rsid w:val="00E42041"/>
    <w:rsid w:val="00E43B9C"/>
    <w:rsid w:val="00E43FB8"/>
    <w:rsid w:val="00E44396"/>
    <w:rsid w:val="00E44494"/>
    <w:rsid w:val="00E44CC2"/>
    <w:rsid w:val="00E47BB3"/>
    <w:rsid w:val="00E51259"/>
    <w:rsid w:val="00E53D55"/>
    <w:rsid w:val="00E552A7"/>
    <w:rsid w:val="00E55B1E"/>
    <w:rsid w:val="00E55C96"/>
    <w:rsid w:val="00E55F25"/>
    <w:rsid w:val="00E567C5"/>
    <w:rsid w:val="00E57093"/>
    <w:rsid w:val="00E61C55"/>
    <w:rsid w:val="00E629D4"/>
    <w:rsid w:val="00E649A2"/>
    <w:rsid w:val="00E67BF0"/>
    <w:rsid w:val="00E717C3"/>
    <w:rsid w:val="00E72512"/>
    <w:rsid w:val="00E7388D"/>
    <w:rsid w:val="00E74343"/>
    <w:rsid w:val="00E74B32"/>
    <w:rsid w:val="00E7544D"/>
    <w:rsid w:val="00E8038A"/>
    <w:rsid w:val="00E80D02"/>
    <w:rsid w:val="00E80E96"/>
    <w:rsid w:val="00E816D1"/>
    <w:rsid w:val="00E83E62"/>
    <w:rsid w:val="00E84089"/>
    <w:rsid w:val="00E8432D"/>
    <w:rsid w:val="00E85C73"/>
    <w:rsid w:val="00E86A2D"/>
    <w:rsid w:val="00E86EBD"/>
    <w:rsid w:val="00E87E5B"/>
    <w:rsid w:val="00E90034"/>
    <w:rsid w:val="00E90F09"/>
    <w:rsid w:val="00E916DA"/>
    <w:rsid w:val="00E92601"/>
    <w:rsid w:val="00E94121"/>
    <w:rsid w:val="00E947D7"/>
    <w:rsid w:val="00E967EE"/>
    <w:rsid w:val="00E970B8"/>
    <w:rsid w:val="00E97655"/>
    <w:rsid w:val="00E97879"/>
    <w:rsid w:val="00E97E1A"/>
    <w:rsid w:val="00EA0433"/>
    <w:rsid w:val="00EA1E41"/>
    <w:rsid w:val="00EA1E6B"/>
    <w:rsid w:val="00EA2D07"/>
    <w:rsid w:val="00EA552F"/>
    <w:rsid w:val="00EA7A61"/>
    <w:rsid w:val="00EB115A"/>
    <w:rsid w:val="00EB12E1"/>
    <w:rsid w:val="00EB1402"/>
    <w:rsid w:val="00EB1524"/>
    <w:rsid w:val="00EB173D"/>
    <w:rsid w:val="00EB1995"/>
    <w:rsid w:val="00EB1BF5"/>
    <w:rsid w:val="00EB2473"/>
    <w:rsid w:val="00EB2E83"/>
    <w:rsid w:val="00EB3126"/>
    <w:rsid w:val="00EB3275"/>
    <w:rsid w:val="00EB38DB"/>
    <w:rsid w:val="00EB44EA"/>
    <w:rsid w:val="00EB5AFC"/>
    <w:rsid w:val="00EB6177"/>
    <w:rsid w:val="00EB61D1"/>
    <w:rsid w:val="00EB62E6"/>
    <w:rsid w:val="00EB7D3E"/>
    <w:rsid w:val="00EC0795"/>
    <w:rsid w:val="00EC15AE"/>
    <w:rsid w:val="00EC186C"/>
    <w:rsid w:val="00EC2046"/>
    <w:rsid w:val="00EC3358"/>
    <w:rsid w:val="00EC39C2"/>
    <w:rsid w:val="00EC4994"/>
    <w:rsid w:val="00ED060D"/>
    <w:rsid w:val="00ED0E83"/>
    <w:rsid w:val="00ED16EE"/>
    <w:rsid w:val="00ED17EB"/>
    <w:rsid w:val="00ED27E3"/>
    <w:rsid w:val="00ED3EE4"/>
    <w:rsid w:val="00ED56FA"/>
    <w:rsid w:val="00ED6589"/>
    <w:rsid w:val="00ED67CF"/>
    <w:rsid w:val="00ED69D9"/>
    <w:rsid w:val="00ED7254"/>
    <w:rsid w:val="00EE0389"/>
    <w:rsid w:val="00EE12B3"/>
    <w:rsid w:val="00EE1F47"/>
    <w:rsid w:val="00EE225B"/>
    <w:rsid w:val="00EE2A08"/>
    <w:rsid w:val="00EE2CD4"/>
    <w:rsid w:val="00EE6CA4"/>
    <w:rsid w:val="00EF100A"/>
    <w:rsid w:val="00EF1C20"/>
    <w:rsid w:val="00EF2FAF"/>
    <w:rsid w:val="00EF37AB"/>
    <w:rsid w:val="00EF3BA7"/>
    <w:rsid w:val="00EF458D"/>
    <w:rsid w:val="00EF45E2"/>
    <w:rsid w:val="00EF4A97"/>
    <w:rsid w:val="00EF5CB0"/>
    <w:rsid w:val="00EF6E21"/>
    <w:rsid w:val="00F01A55"/>
    <w:rsid w:val="00F0259F"/>
    <w:rsid w:val="00F03508"/>
    <w:rsid w:val="00F04F0A"/>
    <w:rsid w:val="00F0571C"/>
    <w:rsid w:val="00F060CD"/>
    <w:rsid w:val="00F0625E"/>
    <w:rsid w:val="00F06659"/>
    <w:rsid w:val="00F06B4A"/>
    <w:rsid w:val="00F0731D"/>
    <w:rsid w:val="00F07696"/>
    <w:rsid w:val="00F078A6"/>
    <w:rsid w:val="00F10604"/>
    <w:rsid w:val="00F10BF0"/>
    <w:rsid w:val="00F10F9D"/>
    <w:rsid w:val="00F115FA"/>
    <w:rsid w:val="00F11B88"/>
    <w:rsid w:val="00F11EF2"/>
    <w:rsid w:val="00F12D1A"/>
    <w:rsid w:val="00F12EAA"/>
    <w:rsid w:val="00F13187"/>
    <w:rsid w:val="00F13286"/>
    <w:rsid w:val="00F14D56"/>
    <w:rsid w:val="00F14FC7"/>
    <w:rsid w:val="00F16120"/>
    <w:rsid w:val="00F21FE0"/>
    <w:rsid w:val="00F221FC"/>
    <w:rsid w:val="00F22901"/>
    <w:rsid w:val="00F22A4E"/>
    <w:rsid w:val="00F23E78"/>
    <w:rsid w:val="00F24117"/>
    <w:rsid w:val="00F24C2F"/>
    <w:rsid w:val="00F24CF3"/>
    <w:rsid w:val="00F258A5"/>
    <w:rsid w:val="00F26545"/>
    <w:rsid w:val="00F26660"/>
    <w:rsid w:val="00F26AE7"/>
    <w:rsid w:val="00F26DFE"/>
    <w:rsid w:val="00F311BD"/>
    <w:rsid w:val="00F31226"/>
    <w:rsid w:val="00F31243"/>
    <w:rsid w:val="00F32D98"/>
    <w:rsid w:val="00F33626"/>
    <w:rsid w:val="00F3470C"/>
    <w:rsid w:val="00F3504A"/>
    <w:rsid w:val="00F3518F"/>
    <w:rsid w:val="00F35A49"/>
    <w:rsid w:val="00F36A4D"/>
    <w:rsid w:val="00F36FA0"/>
    <w:rsid w:val="00F37D3E"/>
    <w:rsid w:val="00F4059E"/>
    <w:rsid w:val="00F40E3E"/>
    <w:rsid w:val="00F443E4"/>
    <w:rsid w:val="00F44CC8"/>
    <w:rsid w:val="00F455FB"/>
    <w:rsid w:val="00F45E73"/>
    <w:rsid w:val="00F4626E"/>
    <w:rsid w:val="00F50BFA"/>
    <w:rsid w:val="00F512C7"/>
    <w:rsid w:val="00F52371"/>
    <w:rsid w:val="00F52CF3"/>
    <w:rsid w:val="00F52ECA"/>
    <w:rsid w:val="00F54CE6"/>
    <w:rsid w:val="00F5704C"/>
    <w:rsid w:val="00F57194"/>
    <w:rsid w:val="00F5768D"/>
    <w:rsid w:val="00F577C7"/>
    <w:rsid w:val="00F605BD"/>
    <w:rsid w:val="00F60FC9"/>
    <w:rsid w:val="00F61346"/>
    <w:rsid w:val="00F62570"/>
    <w:rsid w:val="00F63085"/>
    <w:rsid w:val="00F63B6F"/>
    <w:rsid w:val="00F6403A"/>
    <w:rsid w:val="00F646AD"/>
    <w:rsid w:val="00F654B3"/>
    <w:rsid w:val="00F6708A"/>
    <w:rsid w:val="00F6744A"/>
    <w:rsid w:val="00F70EAB"/>
    <w:rsid w:val="00F71369"/>
    <w:rsid w:val="00F716EB"/>
    <w:rsid w:val="00F71E44"/>
    <w:rsid w:val="00F75420"/>
    <w:rsid w:val="00F75A89"/>
    <w:rsid w:val="00F75A9D"/>
    <w:rsid w:val="00F7638D"/>
    <w:rsid w:val="00F7729E"/>
    <w:rsid w:val="00F774C4"/>
    <w:rsid w:val="00F77FD5"/>
    <w:rsid w:val="00F810F8"/>
    <w:rsid w:val="00F81F42"/>
    <w:rsid w:val="00F83D18"/>
    <w:rsid w:val="00F8443D"/>
    <w:rsid w:val="00F85704"/>
    <w:rsid w:val="00F866E0"/>
    <w:rsid w:val="00F87918"/>
    <w:rsid w:val="00F90048"/>
    <w:rsid w:val="00F905EB"/>
    <w:rsid w:val="00F90A9F"/>
    <w:rsid w:val="00F911F5"/>
    <w:rsid w:val="00F9508A"/>
    <w:rsid w:val="00F951BB"/>
    <w:rsid w:val="00F96A72"/>
    <w:rsid w:val="00F973AB"/>
    <w:rsid w:val="00F977BA"/>
    <w:rsid w:val="00F97917"/>
    <w:rsid w:val="00FA4E93"/>
    <w:rsid w:val="00FA5077"/>
    <w:rsid w:val="00FA63AA"/>
    <w:rsid w:val="00FB1518"/>
    <w:rsid w:val="00FB1AE7"/>
    <w:rsid w:val="00FB29AB"/>
    <w:rsid w:val="00FB2C7A"/>
    <w:rsid w:val="00FB2CDD"/>
    <w:rsid w:val="00FB405C"/>
    <w:rsid w:val="00FB7EE6"/>
    <w:rsid w:val="00FC0628"/>
    <w:rsid w:val="00FC30D9"/>
    <w:rsid w:val="00FC39C8"/>
    <w:rsid w:val="00FC451D"/>
    <w:rsid w:val="00FC4BD1"/>
    <w:rsid w:val="00FC5D36"/>
    <w:rsid w:val="00FC62D1"/>
    <w:rsid w:val="00FC6592"/>
    <w:rsid w:val="00FC68F4"/>
    <w:rsid w:val="00FC730E"/>
    <w:rsid w:val="00FC78D4"/>
    <w:rsid w:val="00FC7917"/>
    <w:rsid w:val="00FC7C30"/>
    <w:rsid w:val="00FC7EFA"/>
    <w:rsid w:val="00FD04A0"/>
    <w:rsid w:val="00FD0A14"/>
    <w:rsid w:val="00FD1BFE"/>
    <w:rsid w:val="00FD2731"/>
    <w:rsid w:val="00FD4182"/>
    <w:rsid w:val="00FD43D4"/>
    <w:rsid w:val="00FD4B20"/>
    <w:rsid w:val="00FD4F5E"/>
    <w:rsid w:val="00FD4F5F"/>
    <w:rsid w:val="00FD63F0"/>
    <w:rsid w:val="00FD7193"/>
    <w:rsid w:val="00FD7212"/>
    <w:rsid w:val="00FD75F9"/>
    <w:rsid w:val="00FD7C78"/>
    <w:rsid w:val="00FE0B30"/>
    <w:rsid w:val="00FE3793"/>
    <w:rsid w:val="00FE3828"/>
    <w:rsid w:val="00FE3B61"/>
    <w:rsid w:val="00FE4A19"/>
    <w:rsid w:val="00FE56B9"/>
    <w:rsid w:val="00FE69CD"/>
    <w:rsid w:val="00FE6BE6"/>
    <w:rsid w:val="00FE6DD4"/>
    <w:rsid w:val="00FF162F"/>
    <w:rsid w:val="00FF2C4A"/>
    <w:rsid w:val="00FF2EDA"/>
    <w:rsid w:val="00FF31E0"/>
    <w:rsid w:val="00FF3279"/>
    <w:rsid w:val="00FF3AE0"/>
    <w:rsid w:val="00FF4A7C"/>
    <w:rsid w:val="00FF4C07"/>
    <w:rsid w:val="00FF5152"/>
    <w:rsid w:val="00FF682F"/>
    <w:rsid w:val="00FF6DEC"/>
    <w:rsid w:val="00FF735F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7D7E"/>
  <w15:chartTrackingRefBased/>
  <w15:docId w15:val="{3B450C08-4411-4878-A6DD-ABBE440A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EBE"/>
  </w:style>
  <w:style w:type="paragraph" w:styleId="Heading1">
    <w:name w:val="heading 1"/>
    <w:basedOn w:val="Normal"/>
    <w:next w:val="Normal"/>
    <w:link w:val="Heading1Char"/>
    <w:uiPriority w:val="9"/>
    <w:qFormat/>
    <w:rsid w:val="008460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088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RS" w:eastAsia="sr-Cyrl-RS"/>
    </w:rPr>
  </w:style>
  <w:style w:type="paragraph" w:styleId="Title">
    <w:name w:val="Title"/>
    <w:basedOn w:val="Normal"/>
    <w:next w:val="Normal"/>
    <w:link w:val="TitleChar"/>
    <w:uiPriority w:val="10"/>
    <w:qFormat/>
    <w:rsid w:val="007B1AF4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 w:eastAsia="en-GB"/>
    </w:rPr>
  </w:style>
  <w:style w:type="character" w:customStyle="1" w:styleId="TitleChar">
    <w:name w:val="Title Char"/>
    <w:basedOn w:val="DefaultParagraphFont"/>
    <w:link w:val="Title"/>
    <w:uiPriority w:val="10"/>
    <w:rsid w:val="007B1AF4"/>
    <w:rPr>
      <w:rFonts w:ascii="Arial" w:eastAsia="Arial" w:hAnsi="Arial" w:cs="Arial"/>
      <w:sz w:val="52"/>
      <w:szCs w:val="52"/>
      <w:lang w:val="en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46088"/>
    <w:rPr>
      <w:rFonts w:ascii="Arial" w:eastAsia="Arial" w:hAnsi="Arial" w:cs="Arial"/>
      <w:sz w:val="32"/>
      <w:szCs w:val="32"/>
      <w:lang w:val="en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460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30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75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75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75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51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0B90"/>
    <w:pPr>
      <w:spacing w:after="0" w:line="240" w:lineRule="auto"/>
    </w:pPr>
  </w:style>
  <w:style w:type="paragraph" w:customStyle="1" w:styleId="auto-style2">
    <w:name w:val="auto-style2"/>
    <w:basedOn w:val="Normal"/>
    <w:rsid w:val="00E5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RS" w:eastAsia="sr-Cyrl-RS"/>
    </w:rPr>
  </w:style>
  <w:style w:type="paragraph" w:styleId="Header">
    <w:name w:val="header"/>
    <w:basedOn w:val="Normal"/>
    <w:link w:val="HeaderChar"/>
    <w:uiPriority w:val="99"/>
    <w:unhideWhenUsed/>
    <w:rsid w:val="00BE69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933"/>
  </w:style>
  <w:style w:type="paragraph" w:styleId="Footer">
    <w:name w:val="footer"/>
    <w:basedOn w:val="Normal"/>
    <w:link w:val="FooterChar"/>
    <w:uiPriority w:val="99"/>
    <w:unhideWhenUsed/>
    <w:rsid w:val="00BE69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281EC-F858-486F-BB4E-638EA29B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3350</Words>
  <Characters>19099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Stojanovic</dc:creator>
  <cp:keywords/>
  <dc:description/>
  <cp:lastModifiedBy>Dejan Stojanovic</cp:lastModifiedBy>
  <cp:revision>14</cp:revision>
  <cp:lastPrinted>2024-11-05T07:37:00Z</cp:lastPrinted>
  <dcterms:created xsi:type="dcterms:W3CDTF">2024-12-04T19:32:00Z</dcterms:created>
  <dcterms:modified xsi:type="dcterms:W3CDTF">2024-12-05T10:27:00Z</dcterms:modified>
</cp:coreProperties>
</file>